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686" w:rsidRPr="00B272EF" w:rsidRDefault="00062064" w:rsidP="009078B8">
      <w:pPr>
        <w:pStyle w:val="ConsPlusNonformat"/>
        <w:tabs>
          <w:tab w:val="left" w:pos="13350"/>
          <w:tab w:val="left" w:pos="13875"/>
          <w:tab w:val="right" w:pos="15593"/>
        </w:tabs>
        <w:ind w:right="249"/>
        <w:rPr>
          <w:rFonts w:ascii="Times New Roman" w:hAnsi="Times New Roman" w:cs="Times New Roman"/>
          <w:sz w:val="24"/>
          <w:szCs w:val="24"/>
        </w:rPr>
      </w:pPr>
      <w:r w:rsidRPr="00B272EF">
        <w:rPr>
          <w:rFonts w:ascii="Times New Roman" w:hAnsi="Times New Roman" w:cs="Times New Roman"/>
          <w:b/>
          <w:sz w:val="24"/>
          <w:szCs w:val="24"/>
        </w:rPr>
        <w:tab/>
      </w:r>
      <w:r w:rsidRPr="00B272EF">
        <w:rPr>
          <w:rFonts w:ascii="Times New Roman" w:hAnsi="Times New Roman" w:cs="Times New Roman"/>
          <w:b/>
          <w:sz w:val="24"/>
          <w:szCs w:val="24"/>
        </w:rPr>
        <w:tab/>
      </w:r>
      <w:r w:rsidRPr="00B272EF">
        <w:rPr>
          <w:rFonts w:ascii="Times New Roman" w:hAnsi="Times New Roman" w:cs="Times New Roman"/>
          <w:b/>
          <w:sz w:val="24"/>
          <w:szCs w:val="24"/>
        </w:rPr>
        <w:tab/>
      </w:r>
      <w:r w:rsidR="00F32686" w:rsidRPr="00B272E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A512A">
        <w:rPr>
          <w:rFonts w:ascii="Times New Roman" w:hAnsi="Times New Roman" w:cs="Times New Roman"/>
          <w:sz w:val="24"/>
          <w:szCs w:val="24"/>
        </w:rPr>
        <w:t>1</w:t>
      </w:r>
    </w:p>
    <w:p w:rsidR="00F32686" w:rsidRPr="00B272EF" w:rsidRDefault="00F32686" w:rsidP="00E066DD">
      <w:pPr>
        <w:pStyle w:val="ConsPlusNonformat"/>
        <w:ind w:right="252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32686" w:rsidRPr="00B272EF" w:rsidRDefault="00E85F11" w:rsidP="00E066DD">
      <w:pPr>
        <w:pStyle w:val="ConsPlusNonformat"/>
        <w:ind w:right="252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272EF">
        <w:rPr>
          <w:rFonts w:ascii="Times New Roman" w:hAnsi="Times New Roman" w:cs="Times New Roman"/>
          <w:i/>
          <w:sz w:val="24"/>
          <w:szCs w:val="24"/>
        </w:rPr>
        <w:t>(по форме Приложения 5</w:t>
      </w:r>
      <w:r w:rsidR="00F32686" w:rsidRPr="00B272EF">
        <w:rPr>
          <w:rFonts w:ascii="Times New Roman" w:hAnsi="Times New Roman" w:cs="Times New Roman"/>
          <w:i/>
          <w:sz w:val="24"/>
          <w:szCs w:val="24"/>
        </w:rPr>
        <w:t xml:space="preserve"> к постановлению №</w:t>
      </w:r>
      <w:r w:rsidR="00B758AE" w:rsidRPr="00B272EF">
        <w:rPr>
          <w:rFonts w:ascii="Times New Roman" w:hAnsi="Times New Roman" w:cs="Times New Roman"/>
          <w:i/>
          <w:sz w:val="24"/>
          <w:szCs w:val="24"/>
        </w:rPr>
        <w:t> </w:t>
      </w:r>
      <w:r w:rsidRPr="00B272EF">
        <w:rPr>
          <w:rFonts w:ascii="Times New Roman" w:hAnsi="Times New Roman" w:cs="Times New Roman"/>
          <w:i/>
          <w:sz w:val="24"/>
          <w:szCs w:val="24"/>
        </w:rPr>
        <w:t>1797</w:t>
      </w:r>
      <w:r w:rsidR="00F32686" w:rsidRPr="00B272EF">
        <w:rPr>
          <w:rFonts w:ascii="Times New Roman" w:hAnsi="Times New Roman" w:cs="Times New Roman"/>
          <w:i/>
          <w:sz w:val="24"/>
          <w:szCs w:val="24"/>
        </w:rPr>
        <w:t>)</w:t>
      </w:r>
    </w:p>
    <w:p w:rsidR="005A5BEA" w:rsidRPr="00B272EF" w:rsidRDefault="005A5BEA" w:rsidP="00E066DD">
      <w:pPr>
        <w:pStyle w:val="ConsPlusNonformat"/>
        <w:ind w:right="25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C5935" w:rsidRPr="00B272EF" w:rsidRDefault="008C5935" w:rsidP="006229E1">
      <w:pPr>
        <w:pStyle w:val="ConsPlusNormal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2EF">
        <w:rPr>
          <w:rFonts w:ascii="Times New Roman" w:hAnsi="Times New Roman" w:cs="Times New Roman"/>
          <w:b/>
          <w:sz w:val="24"/>
          <w:szCs w:val="24"/>
        </w:rPr>
        <w:t>ОТЧЕТ</w:t>
      </w:r>
      <w:r w:rsidR="00514D66" w:rsidRPr="00B272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29E1" w:rsidRPr="00B272EF">
        <w:rPr>
          <w:rFonts w:ascii="Times New Roman" w:hAnsi="Times New Roman" w:cs="Times New Roman"/>
          <w:b/>
          <w:sz w:val="24"/>
          <w:szCs w:val="24"/>
        </w:rPr>
        <w:t>за 202</w:t>
      </w:r>
      <w:r w:rsidR="009E36F7" w:rsidRPr="00B272EF">
        <w:rPr>
          <w:rFonts w:ascii="Times New Roman" w:hAnsi="Times New Roman" w:cs="Times New Roman"/>
          <w:b/>
          <w:sz w:val="24"/>
          <w:szCs w:val="24"/>
        </w:rPr>
        <w:t>1</w:t>
      </w:r>
      <w:r w:rsidR="006229E1" w:rsidRPr="00B272EF">
        <w:rPr>
          <w:rFonts w:ascii="Times New Roman" w:hAnsi="Times New Roman" w:cs="Times New Roman"/>
          <w:b/>
          <w:sz w:val="24"/>
          <w:szCs w:val="24"/>
        </w:rPr>
        <w:t xml:space="preserve"> го</w:t>
      </w:r>
      <w:r w:rsidR="006A0BF1" w:rsidRPr="00B272EF">
        <w:rPr>
          <w:rFonts w:ascii="Times New Roman" w:hAnsi="Times New Roman" w:cs="Times New Roman"/>
          <w:b/>
          <w:sz w:val="24"/>
          <w:szCs w:val="24"/>
        </w:rPr>
        <w:t>д</w:t>
      </w:r>
    </w:p>
    <w:p w:rsidR="00D51228" w:rsidRPr="00B272EF" w:rsidRDefault="008C5935" w:rsidP="00E85F11">
      <w:pPr>
        <w:pStyle w:val="ConsPlusNonformat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2EF">
        <w:rPr>
          <w:rFonts w:ascii="Times New Roman" w:hAnsi="Times New Roman" w:cs="Times New Roman"/>
          <w:b/>
          <w:sz w:val="24"/>
          <w:szCs w:val="24"/>
        </w:rPr>
        <w:t>о реализации муниципальной программы</w:t>
      </w:r>
      <w:r w:rsidR="00E85F11" w:rsidRPr="00B272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CBB" w:rsidRPr="00B272EF">
        <w:rPr>
          <w:rFonts w:ascii="Times New Roman" w:hAnsi="Times New Roman" w:cs="Times New Roman"/>
          <w:b/>
          <w:sz w:val="24"/>
          <w:szCs w:val="24"/>
        </w:rPr>
        <w:t xml:space="preserve">«Охрана окружающей среды на </w:t>
      </w:r>
      <w:proofErr w:type="gramStart"/>
      <w:r w:rsidR="00E14CBB" w:rsidRPr="00B272EF">
        <w:rPr>
          <w:rFonts w:ascii="Times New Roman" w:hAnsi="Times New Roman" w:cs="Times New Roman"/>
          <w:b/>
          <w:sz w:val="24"/>
          <w:szCs w:val="24"/>
        </w:rPr>
        <w:t>территории</w:t>
      </w:r>
      <w:proofErr w:type="gramEnd"/>
      <w:r w:rsidR="00E14CBB" w:rsidRPr="00B272EF">
        <w:rPr>
          <w:rFonts w:ascii="Times New Roman" w:hAnsi="Times New Roman" w:cs="Times New Roman"/>
          <w:b/>
          <w:sz w:val="24"/>
          <w:szCs w:val="24"/>
        </w:rPr>
        <w:t xml:space="preserve"> ЗАТО Северск» на </w:t>
      </w:r>
      <w:r w:rsidR="009F17F4" w:rsidRPr="00B272EF">
        <w:rPr>
          <w:rFonts w:ascii="Times New Roman" w:hAnsi="Times New Roman" w:cs="Times New Roman"/>
          <w:b/>
          <w:sz w:val="24"/>
          <w:szCs w:val="24"/>
        </w:rPr>
        <w:t>20</w:t>
      </w:r>
      <w:r w:rsidR="009E36F7" w:rsidRPr="00B272EF">
        <w:rPr>
          <w:rFonts w:ascii="Times New Roman" w:hAnsi="Times New Roman" w:cs="Times New Roman"/>
          <w:b/>
          <w:sz w:val="24"/>
          <w:szCs w:val="24"/>
        </w:rPr>
        <w:t>21</w:t>
      </w:r>
      <w:r w:rsidR="00514D66" w:rsidRPr="00B272EF">
        <w:rPr>
          <w:rFonts w:ascii="Times New Roman" w:hAnsi="Times New Roman" w:cs="Times New Roman"/>
          <w:b/>
          <w:sz w:val="24"/>
          <w:szCs w:val="24"/>
        </w:rPr>
        <w:t> </w:t>
      </w:r>
      <w:r w:rsidR="00E14CBB" w:rsidRPr="00B272EF">
        <w:rPr>
          <w:rFonts w:ascii="Times New Roman" w:hAnsi="Times New Roman" w:cs="Times New Roman"/>
          <w:b/>
          <w:sz w:val="24"/>
          <w:szCs w:val="24"/>
        </w:rPr>
        <w:t>-</w:t>
      </w:r>
      <w:r w:rsidR="00514D66" w:rsidRPr="00B272EF">
        <w:rPr>
          <w:rFonts w:ascii="Times New Roman" w:hAnsi="Times New Roman" w:cs="Times New Roman"/>
          <w:b/>
          <w:sz w:val="24"/>
          <w:szCs w:val="24"/>
        </w:rPr>
        <w:t> 202</w:t>
      </w:r>
      <w:r w:rsidR="009E36F7" w:rsidRPr="00B272EF">
        <w:rPr>
          <w:rFonts w:ascii="Times New Roman" w:hAnsi="Times New Roman" w:cs="Times New Roman"/>
          <w:b/>
          <w:sz w:val="24"/>
          <w:szCs w:val="24"/>
        </w:rPr>
        <w:t>4</w:t>
      </w:r>
      <w:r w:rsidR="00E14CBB" w:rsidRPr="00B272EF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E85F11" w:rsidRPr="00B272E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5935" w:rsidRPr="00B272EF" w:rsidRDefault="008C5935" w:rsidP="009078B8">
      <w:pPr>
        <w:pStyle w:val="ConsPlusNonformat"/>
        <w:spacing w:after="120"/>
        <w:ind w:right="-31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4" w:type="dxa"/>
          <w:left w:w="0" w:type="dxa"/>
          <w:bottom w:w="74" w:type="dxa"/>
          <w:right w:w="0" w:type="dxa"/>
        </w:tblCellMar>
        <w:tblLook w:val="0000" w:firstRow="0" w:lastRow="0" w:firstColumn="0" w:lastColumn="0" w:noHBand="0" w:noVBand="0"/>
      </w:tblPr>
      <w:tblGrid>
        <w:gridCol w:w="651"/>
        <w:gridCol w:w="141"/>
        <w:gridCol w:w="2742"/>
        <w:gridCol w:w="997"/>
        <w:gridCol w:w="1985"/>
        <w:gridCol w:w="1276"/>
        <w:gridCol w:w="1559"/>
        <w:gridCol w:w="1559"/>
        <w:gridCol w:w="1418"/>
        <w:gridCol w:w="1417"/>
        <w:gridCol w:w="1985"/>
      </w:tblGrid>
      <w:tr w:rsidR="00565CF4" w:rsidRPr="00B272EF" w:rsidTr="006A79F3"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935" w:rsidRPr="00B272EF" w:rsidRDefault="00DA1ACE" w:rsidP="009B7F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C5935" w:rsidRPr="00B272EF" w:rsidRDefault="008C5935" w:rsidP="009B7F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A1ACE" w:rsidRPr="00B272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935" w:rsidRPr="00B272EF" w:rsidRDefault="008C5935" w:rsidP="009B7F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99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935" w:rsidRPr="00B272EF" w:rsidRDefault="008C5935" w:rsidP="009B7F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="00DA1ACE" w:rsidRPr="00B272EF">
              <w:rPr>
                <w:rFonts w:ascii="Times New Roman" w:hAnsi="Times New Roman" w:cs="Times New Roman"/>
                <w:sz w:val="24"/>
                <w:szCs w:val="24"/>
              </w:rPr>
              <w:t>реали-</w:t>
            </w: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  <w:proofErr w:type="gramEnd"/>
            <w:r w:rsidR="00B14B45" w:rsidRPr="00B272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14B45" w:rsidRPr="00B272EF" w:rsidRDefault="00B14B45" w:rsidP="009B7F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4B45" w:rsidRPr="00B272EF" w:rsidRDefault="00B14B45" w:rsidP="00B14B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2EF">
              <w:rPr>
                <w:rFonts w:ascii="Times New Roman" w:hAnsi="Times New Roman"/>
                <w:sz w:val="24"/>
                <w:szCs w:val="24"/>
              </w:rPr>
              <w:t xml:space="preserve">Источники финансирования/ главные распорядители бюджетных средств </w:t>
            </w:r>
          </w:p>
          <w:p w:rsidR="008C5935" w:rsidRPr="00B272EF" w:rsidRDefault="00B14B45" w:rsidP="00B14B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(ГРБС) – ответственный исполнитель, соисполнитель, участник</w:t>
            </w:r>
          </w:p>
        </w:tc>
        <w:tc>
          <w:tcPr>
            <w:tcW w:w="5812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935" w:rsidRPr="00B272EF" w:rsidRDefault="00B14B45" w:rsidP="009B7F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</w:t>
            </w:r>
            <w:r w:rsidR="005B0309"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0E36" w:rsidRPr="00B272E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E3" w:rsidRPr="00B272EF" w:rsidRDefault="00DA1ACE" w:rsidP="009B7F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proofErr w:type="spellStart"/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 w:rsidR="003C24E3" w:rsidRPr="00B272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A1ACE" w:rsidRPr="00B272EF" w:rsidRDefault="00DA1ACE" w:rsidP="009B7F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нения, %</w:t>
            </w:r>
          </w:p>
          <w:p w:rsidR="008C5935" w:rsidRPr="00B272EF" w:rsidRDefault="005B0309" w:rsidP="009B7F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(гр. 8</w:t>
            </w:r>
            <w:r w:rsidR="00DA1ACE"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8C5935" w:rsidRPr="00B272EF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  <w:r w:rsidR="00DA1ACE"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935" w:rsidRPr="00B272EF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935" w:rsidRPr="00B272EF" w:rsidRDefault="008C5935" w:rsidP="009B7FB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565CF4" w:rsidRPr="00B272EF" w:rsidTr="006A79F3"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935" w:rsidRPr="00B272EF" w:rsidRDefault="008C5935" w:rsidP="009E36F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потреб</w:t>
            </w:r>
            <w:r w:rsidR="00DA1ACE" w:rsidRPr="00B272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5B0309" w:rsidRPr="00B272EF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="005B0309"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F953C2" w:rsidRPr="00B272E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E36F7" w:rsidRPr="00B27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309"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935" w:rsidRPr="00B272EF" w:rsidRDefault="008C5935" w:rsidP="006A6D3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план с учетом </w:t>
            </w:r>
            <w:proofErr w:type="gramStart"/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5B0309" w:rsidRPr="00B272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 бюджетом </w:t>
            </w:r>
            <w:r w:rsidR="005B0309"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953C2" w:rsidRPr="00B272E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A6D33" w:rsidRPr="00B27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309"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935" w:rsidRPr="00B272EF" w:rsidRDefault="008C5935" w:rsidP="006A6D3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передано бюджетных ассигнований за </w:t>
            </w:r>
            <w:r w:rsidR="00F953C2" w:rsidRPr="00B272E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A6D33" w:rsidRPr="00B27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309"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935" w:rsidRPr="00B272EF" w:rsidRDefault="008C5935" w:rsidP="006A6D3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</w:t>
            </w:r>
            <w:r w:rsidR="00900D56"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F953C2" w:rsidRPr="00B272E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A6D33" w:rsidRPr="00B27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309" w:rsidRPr="00B272E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CF4" w:rsidRPr="00B272EF" w:rsidTr="006A79F3"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103"/>
            <w:bookmarkEnd w:id="0"/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05"/>
            <w:bookmarkEnd w:id="1"/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5CF4" w:rsidRPr="00B272EF" w:rsidTr="003C283B">
        <w:trPr>
          <w:trHeight w:val="227"/>
          <w:jc w:val="center"/>
        </w:trPr>
        <w:tc>
          <w:tcPr>
            <w:tcW w:w="1573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4B45" w:rsidRPr="00B272EF" w:rsidRDefault="00B14B45" w:rsidP="009E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Подпрограмма 1 «</w:t>
            </w:r>
            <w:r w:rsidR="009E36F7" w:rsidRPr="00B272EF">
              <w:rPr>
                <w:rFonts w:ascii="Times New Roman" w:eastAsia="Calibri" w:hAnsi="Times New Roman"/>
              </w:rPr>
              <w:t xml:space="preserve">Экологическое </w:t>
            </w:r>
            <w:proofErr w:type="gramStart"/>
            <w:r w:rsidR="009E36F7" w:rsidRPr="00B272EF">
              <w:rPr>
                <w:rFonts w:ascii="Times New Roman" w:eastAsia="Calibri" w:hAnsi="Times New Roman"/>
              </w:rPr>
              <w:t>развитие</w:t>
            </w:r>
            <w:proofErr w:type="gramEnd"/>
            <w:r w:rsidR="009E36F7" w:rsidRPr="00B272EF">
              <w:rPr>
                <w:rFonts w:ascii="Times New Roman" w:eastAsia="Calibri" w:hAnsi="Times New Roman"/>
              </w:rPr>
              <w:t xml:space="preserve"> ЗАТО Северск</w:t>
            </w:r>
            <w:r w:rsidRPr="00B272EF">
              <w:rPr>
                <w:rFonts w:ascii="Times New Roman" w:hAnsi="Times New Roman"/>
              </w:rPr>
              <w:t>»</w:t>
            </w:r>
          </w:p>
        </w:tc>
      </w:tr>
      <w:tr w:rsidR="00565CF4" w:rsidRPr="00B272EF" w:rsidTr="006A79F3"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935" w:rsidRPr="00B272EF" w:rsidRDefault="008C5935" w:rsidP="00B53D5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79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935" w:rsidRPr="00B272EF" w:rsidRDefault="001A7CBE" w:rsidP="009E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B272EF">
              <w:rPr>
                <w:rFonts w:ascii="Times New Roman" w:hAnsi="Times New Roman"/>
              </w:rPr>
              <w:t xml:space="preserve">Задача </w:t>
            </w:r>
            <w:r w:rsidR="00314A4C" w:rsidRPr="00B272EF">
              <w:rPr>
                <w:rFonts w:ascii="Times New Roman" w:hAnsi="Times New Roman"/>
              </w:rPr>
              <w:t xml:space="preserve">1 </w:t>
            </w:r>
            <w:r w:rsidR="001E098B" w:rsidRPr="00B272EF">
              <w:rPr>
                <w:rFonts w:ascii="Times New Roman" w:hAnsi="Times New Roman"/>
              </w:rPr>
              <w:t>«</w:t>
            </w:r>
            <w:r w:rsidR="009E36F7" w:rsidRPr="00B272EF">
              <w:rPr>
                <w:rFonts w:ascii="Times New Roman" w:eastAsia="Calibri" w:hAnsi="Times New Roman"/>
              </w:rPr>
              <w:t>Обеспечение экологически безопасных условий проживания населения и экологическое просвещение населения</w:t>
            </w:r>
            <w:r w:rsidR="001E098B" w:rsidRPr="00B272EF">
              <w:rPr>
                <w:rFonts w:ascii="Times New Roman" w:hAnsi="Times New Roman"/>
              </w:rPr>
              <w:t>»</w:t>
            </w:r>
            <w:r w:rsidR="00B14B45" w:rsidRPr="00B272EF">
              <w:rPr>
                <w:rFonts w:ascii="Times New Roman" w:hAnsi="Times New Roman"/>
              </w:rPr>
              <w:t xml:space="preserve"> подпрограммы 1</w:t>
            </w:r>
          </w:p>
        </w:tc>
      </w:tr>
      <w:tr w:rsidR="00EF132D" w:rsidRPr="00B272EF" w:rsidTr="006A79F3"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B272EF">
              <w:rPr>
                <w:rFonts w:ascii="Times New Roman" w:eastAsia="Calibri" w:hAnsi="Times New Roman"/>
              </w:rPr>
              <w:t xml:space="preserve">Основное мероприятие. Экологическое воспитание, образование и информирование населения, в </w:t>
            </w:r>
            <w:proofErr w:type="spellStart"/>
            <w:r w:rsidRPr="00B272EF">
              <w:rPr>
                <w:rFonts w:ascii="Times New Roman" w:eastAsia="Calibri" w:hAnsi="Times New Roman"/>
              </w:rPr>
              <w:t>т.ч</w:t>
            </w:r>
            <w:proofErr w:type="spellEnd"/>
            <w:r w:rsidRPr="00B272EF">
              <w:rPr>
                <w:rFonts w:ascii="Times New Roman" w:eastAsia="Calibri" w:hAnsi="Times New Roman"/>
              </w:rPr>
              <w:t>.:</w:t>
            </w:r>
          </w:p>
          <w:p w:rsidR="00EF132D" w:rsidRPr="00B272EF" w:rsidRDefault="00EF132D" w:rsidP="00EF132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 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166,68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166,68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166,45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166,45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99,86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92D36" w:rsidRPr="00B272EF" w:rsidTr="006A79F3"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D36" w:rsidRPr="00B272EF" w:rsidRDefault="00B92D36" w:rsidP="00B92D3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D36" w:rsidRPr="00B272EF" w:rsidRDefault="00B92D36" w:rsidP="00B92D3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D36" w:rsidRPr="00B272EF" w:rsidRDefault="00B92D36" w:rsidP="00B92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D36" w:rsidRPr="00B272EF" w:rsidRDefault="00B92D36" w:rsidP="00B92D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D36" w:rsidRPr="00B272EF" w:rsidRDefault="00B92D36" w:rsidP="00B92D36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D36" w:rsidRPr="00B272EF" w:rsidRDefault="00B92D36" w:rsidP="00B92D36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D36" w:rsidRPr="00B272EF" w:rsidRDefault="00B92D36" w:rsidP="00B92D36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D36" w:rsidRPr="00B272EF" w:rsidRDefault="00B92D36" w:rsidP="00B92D36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D36" w:rsidRPr="00B272EF" w:rsidRDefault="00B92D36" w:rsidP="00B92D36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D36" w:rsidRPr="00B272EF" w:rsidRDefault="00B92D36" w:rsidP="00B92D3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132D" w:rsidRPr="00B272EF" w:rsidTr="006A79F3"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132D" w:rsidRPr="00B272EF" w:rsidTr="006A79F3"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7053" w:rsidRPr="00B272EF" w:rsidRDefault="00EF132D" w:rsidP="00EF132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местного </w:t>
            </w:r>
          </w:p>
          <w:p w:rsidR="00EF132D" w:rsidRPr="00B272EF" w:rsidRDefault="00EF132D" w:rsidP="00EF132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166,68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166,68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166,45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166,45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99,86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32D" w:rsidRPr="00B272EF" w:rsidRDefault="00EF132D" w:rsidP="00EF132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132D" w:rsidRPr="00B272EF" w:rsidTr="006A79F3"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132D" w:rsidRPr="00B272EF" w:rsidRDefault="00EF132D" w:rsidP="00EF132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132D" w:rsidRPr="00B272EF" w:rsidRDefault="00EF132D" w:rsidP="00EF132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132D" w:rsidRPr="00B272EF" w:rsidRDefault="00EF132D" w:rsidP="00EF132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132D" w:rsidRPr="00B272EF" w:rsidRDefault="00EF132D" w:rsidP="00EF132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132D" w:rsidRPr="00B272EF" w:rsidRDefault="00EF132D" w:rsidP="00EF132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132D" w:rsidRPr="00B272EF" w:rsidRDefault="00EF132D" w:rsidP="00EF132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132D" w:rsidRPr="00B272EF" w:rsidRDefault="00EF132D" w:rsidP="00EF132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132D" w:rsidRPr="00B272EF" w:rsidRDefault="00EF132D" w:rsidP="00EF132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132D" w:rsidRPr="00B272EF" w:rsidRDefault="00EF132D" w:rsidP="00EF132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132D" w:rsidRPr="00B272EF" w:rsidRDefault="00EF132D" w:rsidP="00EF132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7449C6" w:rsidRPr="00B272EF" w:rsidTr="006A79F3">
        <w:trPr>
          <w:trHeight w:hRule="exact" w:val="624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49C6" w:rsidRPr="00B272EF" w:rsidTr="00791BAF">
        <w:trPr>
          <w:trHeight w:hRule="exact" w:val="30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78271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49C6" w:rsidRPr="00B272EF" w:rsidTr="006A79F3">
        <w:trPr>
          <w:trHeight w:hRule="exact" w:val="624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E513EC">
            <w:pPr>
              <w:pStyle w:val="ConsPlusNormal"/>
              <w:ind w:left="-126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49C6" w:rsidRPr="00B272EF" w:rsidTr="006A79F3">
        <w:trPr>
          <w:trHeight w:hRule="exact" w:val="624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77,51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77,51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E513E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77,28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E513E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77,28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E513E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1C702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49C6" w:rsidRPr="00B272EF" w:rsidTr="00DB11D6">
        <w:trPr>
          <w:trHeight w:hRule="exact" w:val="545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DB11D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культуры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9C6" w:rsidRPr="00B272EF" w:rsidRDefault="007449C6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rPr>
          <w:trHeight w:hRule="exact" w:val="624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по экологическому воспитанию и образованию </w:t>
            </w:r>
          </w:p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обучающихся образовательных организаций</w:t>
            </w:r>
          </w:p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 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126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rPr>
          <w:trHeight w:hRule="exact" w:val="624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rPr>
          <w:trHeight w:hRule="exact" w:val="624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DB11D6">
        <w:trPr>
          <w:trHeight w:hRule="exact" w:val="312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DB11D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126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rPr>
          <w:trHeight w:hRule="exact" w:val="624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791BAF">
        <w:trPr>
          <w:trHeight w:hRule="exact" w:val="312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rPr>
          <w:trHeight w:hRule="exact" w:val="624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  <w:b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126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 xml:space="preserve">Экологическая программа музея </w:t>
            </w:r>
            <w:proofErr w:type="spellStart"/>
            <w:r w:rsidRPr="00B272EF">
              <w:rPr>
                <w:rFonts w:ascii="Times New Roman" w:hAnsi="Times New Roman"/>
              </w:rPr>
              <w:t>г.Северска</w:t>
            </w:r>
            <w:proofErr w:type="spellEnd"/>
            <w:r w:rsidRPr="00B272EF">
              <w:rPr>
                <w:rFonts w:ascii="Times New Roman" w:hAnsi="Times New Roman"/>
              </w:rPr>
              <w:t xml:space="preserve"> </w:t>
            </w:r>
            <w:r w:rsidRPr="00B272EF">
              <w:rPr>
                <w:rFonts w:ascii="Times New Roman" w:hAnsi="Times New Roman"/>
              </w:rPr>
              <w:br/>
              <w:t>«В согласии с природой-</w:t>
            </w:r>
          </w:p>
          <w:p w:rsidR="00300592" w:rsidRPr="00B272EF" w:rsidRDefault="00300592" w:rsidP="00300592">
            <w:pPr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в согласии с собой»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 xml:space="preserve">Всего: </w:t>
            </w:r>
          </w:p>
          <w:p w:rsidR="00300592" w:rsidRPr="00B272EF" w:rsidRDefault="00300592" w:rsidP="00300592">
            <w:pPr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Управление культуры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300592" w:rsidRPr="00B272EF" w:rsidTr="00CE3A29">
        <w:trPr>
          <w:trHeight w:hRule="exact" w:val="1331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выставки в музее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г.Северска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«Жизнь 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br/>
              <w:t>в стиле ЭКО»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Всего: </w:t>
            </w:r>
          </w:p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культуры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CE3A29">
        <w:trPr>
          <w:trHeight w:hRule="exact" w:val="1308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1.1.4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программного обеспечения для сенсорного стола по экологической тематике в музее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г.Северска</w:t>
            </w:r>
            <w:proofErr w:type="spellEnd"/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Всего: </w:t>
            </w:r>
          </w:p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культуры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CE3A29">
        <w:trPr>
          <w:trHeight w:hRule="exact" w:val="1003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1.1.5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Обновление основания для экологической системы –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рокария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у музея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г.Северска</w:t>
            </w:r>
            <w:proofErr w:type="spellEnd"/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Всего: </w:t>
            </w:r>
          </w:p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культуры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1.1.6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Издание обзора «Состояние окружающей природной среды на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территории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Северск»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47,80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47,80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47,66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47,66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местного </w:t>
            </w:r>
          </w:p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47,80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47,80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47,66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47,66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CE3A29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47,80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47,80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47,66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47,66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1.1.7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Пропагандистская и информационная деятельность по охране окружающей среды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29,71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29,71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29,62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29,62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0592" w:rsidRPr="00B272EF" w:rsidRDefault="00300592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федерального бюджета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29,71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29,71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29,62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29,62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0592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29,71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29,71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29,62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29,62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17226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79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0592" w:rsidRPr="00B272EF" w:rsidRDefault="00300592" w:rsidP="00E17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eastAsia="Calibri" w:hAnsi="Times New Roman"/>
              </w:rPr>
              <w:t xml:space="preserve">Задача 2 </w:t>
            </w:r>
            <w:r w:rsidR="00E17226">
              <w:rPr>
                <w:rFonts w:ascii="Times New Roman" w:eastAsia="Calibri" w:hAnsi="Times New Roman"/>
              </w:rPr>
              <w:t>«</w:t>
            </w:r>
            <w:r w:rsidRPr="00B272EF">
              <w:rPr>
                <w:rFonts w:ascii="Times New Roman" w:eastAsia="Calibri" w:hAnsi="Times New Roman"/>
              </w:rPr>
              <w:t>Предотвращение разрушения правого берега р. Томи вдоль черты г. Северска</w:t>
            </w:r>
            <w:r w:rsidR="00E17226">
              <w:rPr>
                <w:rFonts w:ascii="Times New Roman" w:eastAsia="Calibri" w:hAnsi="Times New Roman"/>
              </w:rPr>
              <w:t>»</w:t>
            </w:r>
            <w:r w:rsidRPr="00B272EF">
              <w:rPr>
                <w:rFonts w:ascii="Times New Roman" w:eastAsia="Calibri" w:hAnsi="Times New Roman"/>
              </w:rPr>
              <w:t xml:space="preserve"> подпрограммы 1</w:t>
            </w:r>
          </w:p>
        </w:tc>
      </w:tr>
      <w:tr w:rsidR="00B272EF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E9030C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мероприятие. Проведение 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берегоукрепительных работ правого берега </w:t>
            </w:r>
          </w:p>
          <w:p w:rsidR="00BA1A61" w:rsidRPr="00B272EF" w:rsidRDefault="00BA1A61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р.Томи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вдоль черты</w:t>
            </w:r>
          </w:p>
          <w:p w:rsidR="00BA1A61" w:rsidRPr="00B272EF" w:rsidRDefault="00BA1A61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г.Северска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lastRenderedPageBreak/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BA1A61" w:rsidRPr="00B272EF" w:rsidRDefault="00BA1A61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6A79F3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791B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791B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791B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791B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791B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A1A61" w:rsidRPr="00B272EF" w:rsidRDefault="00BA1A61" w:rsidP="0030059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701BD" w:rsidRPr="00B272EF" w:rsidTr="007449C6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 w:val="restart"/>
          </w:tcPr>
          <w:p w:rsidR="00D701BD" w:rsidRPr="00B272EF" w:rsidRDefault="00D701BD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01BD" w:rsidRPr="00B272EF" w:rsidTr="007449C6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</w:tcPr>
          <w:p w:rsidR="00D701BD" w:rsidRPr="00B272EF" w:rsidRDefault="00D701BD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1BD" w:rsidRPr="00B272EF" w:rsidRDefault="00D701BD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8C76D3" w:rsidP="008C76D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74BC0" w:rsidRPr="00B272E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74BC0" w:rsidRPr="00B272EF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 xml:space="preserve">Разработка ПИР на берегоукрепительные работы правого берега </w:t>
            </w:r>
          </w:p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р.Томи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вдоль черты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г.Северска</w:t>
            </w:r>
            <w:proofErr w:type="spellEnd"/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Всего: </w:t>
            </w:r>
          </w:p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УКС</w:t>
            </w:r>
          </w:p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  <w:r w:rsidR="008C76D3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Визуальный осмотр состояния правого берега </w:t>
            </w:r>
          </w:p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р.Томи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вдоль черты</w:t>
            </w:r>
          </w:p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г.Северска</w:t>
            </w:r>
            <w:proofErr w:type="spellEnd"/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Всего: </w:t>
            </w:r>
          </w:p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Мероприятие выполняется без финансирования</w:t>
            </w:r>
          </w:p>
        </w:tc>
      </w:tr>
      <w:tr w:rsidR="00074BC0" w:rsidRPr="00B272EF" w:rsidTr="007412A4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4BC0" w:rsidRPr="00B272EF" w:rsidRDefault="00074BC0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 1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166,68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166,68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166,45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166,45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99,86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074BC0" w:rsidRPr="00B272EF" w:rsidTr="007412A4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074BC0" w:rsidRPr="00B272EF" w:rsidTr="007412A4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074BC0" w:rsidRPr="00B272EF" w:rsidTr="007412A4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05BC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местного </w:t>
            </w:r>
          </w:p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бюджета</w:t>
            </w:r>
          </w:p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166,68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166,68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166,45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166,45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99,86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074BC0" w:rsidRPr="00B272EF" w:rsidTr="007412A4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074BC0" w:rsidRPr="00B272EF" w:rsidTr="007412A4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B272EF" w:rsidRPr="00B272EF" w:rsidTr="007449C6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79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42" w:type="dxa"/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074BC0" w:rsidRPr="00B272EF" w:rsidTr="007412A4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77,51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77,51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77,28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77,28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074BC0" w:rsidRPr="00B272EF" w:rsidTr="007412A4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культуры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074BC0" w:rsidRPr="00B272EF" w:rsidTr="007412A4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  <w:b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ind w:left="-126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074BC0" w:rsidRPr="00B272EF" w:rsidTr="007412A4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074BC0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15730" w:type="dxa"/>
            <w:gridSpan w:val="1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«Содержание особо охраняемой природной территории местного значения «Озерный комплекс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пос.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Самусь</w:t>
            </w:r>
            <w:proofErr w:type="spellEnd"/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Северск»</w:t>
            </w: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79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Задача 1 «Гидрологические исследования водной экосистемы, обследование состояния лесов ООПТ» подпрограммы 2</w:t>
            </w: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мероприятие. Обследование состояния</w:t>
            </w:r>
          </w:p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природных объектов ООПТ,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за счет средств:</w:t>
            </w:r>
          </w:p>
          <w:p w:rsidR="00C92B4F" w:rsidRPr="00B272EF" w:rsidRDefault="00C92B4F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99,99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6474" w:rsidRPr="00B272EF" w:rsidRDefault="004D6474" w:rsidP="00BB18B2">
            <w:pPr>
              <w:pStyle w:val="ConsPlusNormal"/>
              <w:spacing w:line="240" w:lineRule="exact"/>
              <w:ind w:firstLine="7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федерального 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местного </w:t>
            </w:r>
          </w:p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бюджета</w:t>
            </w:r>
          </w:p>
          <w:p w:rsidR="00C92B4F" w:rsidRPr="00B272EF" w:rsidRDefault="00C92B4F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99,99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C92B4F" w:rsidRPr="00B272EF" w:rsidRDefault="00C92B4F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92B4F" w:rsidRPr="00B272EF" w:rsidRDefault="00C92B4F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474" w:rsidRPr="00B272EF" w:rsidRDefault="004D6474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99,99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имущественных отношений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0E52" w:rsidRPr="00B272EF" w:rsidRDefault="001F0E52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гидрологических </w:t>
            </w:r>
          </w:p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исследований водной экосистемы ООПТ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ind w:left="55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 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99,99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ind w:left="55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ind w:left="55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ind w:left="55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99,99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ind w:left="55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ind w:left="55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ind w:left="55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99,99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4E71" w:rsidRPr="00B272EF" w:rsidRDefault="00C54E71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Проведение обследования состояния лесов ООПТ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ind w:left="55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  <w:p w:rsidR="00074BC0" w:rsidRPr="00B272EF" w:rsidRDefault="00074BC0" w:rsidP="00074BC0">
            <w:pPr>
              <w:pStyle w:val="ConsPlusNormal"/>
              <w:spacing w:line="240" w:lineRule="exact"/>
              <w:ind w:left="55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имущественных отношений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  <w:p w:rsidR="00074BC0" w:rsidRPr="00B272EF" w:rsidRDefault="00074BC0" w:rsidP="00074BC0">
            <w:pPr>
              <w:pStyle w:val="ConsPlusNormal"/>
              <w:spacing w:line="240" w:lineRule="exact"/>
              <w:ind w:left="5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Мероприятие выполняется без финансирования</w:t>
            </w: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79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Задача 2 «Ликвидация ранее причиненного экологического ущерба, связанного с обращением с отходами, и обеспечение санитарного содержания 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рекреационной зоны ООПТ» подпрограммы 2</w:t>
            </w: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мероприятие. Содержание рекреационной зоны ООПТ,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7D0B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</w:t>
            </w:r>
          </w:p>
          <w:p w:rsidR="00AE11E0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 за счет средств:</w:t>
            </w:r>
          </w:p>
          <w:p w:rsidR="00A77D0B" w:rsidRPr="00B272EF" w:rsidRDefault="00A77D0B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568,92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568,92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568,82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568,82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A77D0B">
        <w:tblPrEx>
          <w:tblCellMar>
            <w:top w:w="75" w:type="dxa"/>
            <w:bottom w:w="75" w:type="dxa"/>
          </w:tblCellMar>
        </w:tblPrEx>
        <w:trPr>
          <w:trHeight w:val="340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7D0B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</w:t>
            </w:r>
          </w:p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568,92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568,92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568,82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568,82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515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  <w:p w:rsidR="00A77D0B" w:rsidRPr="00B272EF" w:rsidRDefault="00A77D0B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568,92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568,92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568,82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568,82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873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Default="00AE11E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  <w:p w:rsidR="00A77D0B" w:rsidRDefault="00A77D0B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77D0B" w:rsidRDefault="00A77D0B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77D0B" w:rsidRDefault="00A77D0B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77D0B" w:rsidRDefault="00A77D0B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77D0B" w:rsidRDefault="00A77D0B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77D0B" w:rsidRPr="00B272EF" w:rsidRDefault="00A77D0B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11E0" w:rsidRPr="00B272EF" w:rsidRDefault="00AE11E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1E0" w:rsidRPr="00B272EF" w:rsidRDefault="00AE11E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Корректировка проекта рекультивации свалки бытовых отходов у озера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Мальцево</w:t>
            </w:r>
            <w:proofErr w:type="spellEnd"/>
          </w:p>
          <w:p w:rsidR="00A77D0B" w:rsidRPr="00B272EF" w:rsidRDefault="00A77D0B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4BC0" w:rsidRPr="00B272EF" w:rsidRDefault="00074BC0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2.2.2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Работы по рекультивации свалки бытовых отходов у озера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Мальцево</w:t>
            </w:r>
            <w:proofErr w:type="spellEnd"/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Всего: </w:t>
            </w:r>
          </w:p>
          <w:p w:rsidR="00074BC0" w:rsidRPr="00B272EF" w:rsidRDefault="00074BC0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4BC0" w:rsidRPr="00B272EF" w:rsidRDefault="00074BC0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314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2.2.3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Ликвидация несанкционированных мест хранения отходов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 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100,00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100,00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E10D56" w:rsidP="00E10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 w:rsidR="004C7EBF" w:rsidRPr="00B272E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E10D56" w:rsidP="00E10D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 w:rsidRPr="00B272E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E10D56" w:rsidP="00E10D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 w:rsidR="004C7EBF" w:rsidRPr="00B272E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72EF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7EBF" w:rsidRPr="00B272EF" w:rsidRDefault="004C7EBF" w:rsidP="00074BC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8ED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100,00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100,00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 w:rsidRPr="00B272E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 w:rsidRPr="00B272E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 w:rsidRPr="00B272E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8ED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8ED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8ED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100,00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100,00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 w:rsidRPr="00B272E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 w:rsidRPr="00B272E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 w:rsidRPr="00B272E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8ED" w:rsidRPr="00B272EF" w:rsidTr="00074BC0">
        <w:tblPrEx>
          <w:tblCellMar>
            <w:top w:w="75" w:type="dxa"/>
            <w:bottom w:w="75" w:type="dxa"/>
          </w:tblCellMar>
        </w:tblPrEx>
        <w:trPr>
          <w:trHeight w:val="39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2.2.4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Санитарная уборка зон отдыха (пляжей) в летний период года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 за счет средств:</w:t>
            </w:r>
          </w:p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448,74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448,74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448,6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448,6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8ED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8ED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8ED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648ED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448,74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448,74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448,6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448,6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8ED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8ED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48ED" w:rsidRPr="00B272EF" w:rsidRDefault="009648ED" w:rsidP="009648E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448,74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448,74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448,6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448,6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2.2.5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Приобретение дополнительного пляжного оборудования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Всего: </w:t>
            </w:r>
          </w:p>
          <w:p w:rsidR="00785FBC" w:rsidRPr="00B272EF" w:rsidRDefault="00785FBC" w:rsidP="00785FB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2.2.6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Ремонт существующего пляжного оборудования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 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20,18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20,18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20,18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20,18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20,18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20,18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20,18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20,18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20,18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20,18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20,18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20,18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100,0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12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12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79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eastAsia="Calibri" w:hAnsi="Times New Roman"/>
              </w:rPr>
              <w:t>Задача 3 "Обеспечение охраны ООПТ и информирование населения об ООПТ" подпрограммы 2</w:t>
            </w: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мероприятие. Организация охраны ООПТ и повышение информированности </w:t>
            </w: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населения о правилах </w:t>
            </w: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поведения на территории ООПТ, </w:t>
            </w: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 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61,59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61,59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61,55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61,55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99,94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12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61,59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61,59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61,55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61,55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99,94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52,12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99,94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9,43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9,43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99,89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2.3.1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Ремонт и восстановление информационных аншлагов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 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9,43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9,43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99,89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471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 бюджета</w:t>
            </w: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9,43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9,43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99,89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12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9,43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9,43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99,89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2.3.2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Осуществление контроля за соблюдением режима ООПТ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Мероприятие выполняется без финансирования</w:t>
            </w: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2.3.3</w:t>
            </w:r>
          </w:p>
        </w:tc>
        <w:tc>
          <w:tcPr>
            <w:tcW w:w="2883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Пропагандистская и информационная деятельность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 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52,12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99,94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52,12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99,94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12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785FBC" w:rsidRPr="00B272EF" w:rsidRDefault="00785FBC" w:rsidP="00785FB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52,12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52,12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99,94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2.3.4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Ведение раздела ООПТ</w:t>
            </w: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на сайте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 </w:t>
            </w: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 информационно-телекоммуникационной сети «Интернет»</w:t>
            </w: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Мероприятие выполняется без финансирования</w:t>
            </w:r>
          </w:p>
        </w:tc>
      </w:tr>
      <w:tr w:rsidR="00785FBC" w:rsidRPr="00B272EF" w:rsidTr="00074BC0">
        <w:tblPrEx>
          <w:tblCellMar>
            <w:top w:w="75" w:type="dxa"/>
            <w:bottom w:w="75" w:type="dxa"/>
          </w:tblCellMar>
        </w:tblPrEx>
        <w:trPr>
          <w:trHeight w:hRule="exact" w:val="312"/>
          <w:jc w:val="center"/>
        </w:trPr>
        <w:tc>
          <w:tcPr>
            <w:tcW w:w="65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83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 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 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749,76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749,76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749,61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749,61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BE1282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749,76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749,76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749,61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749,61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600DAB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Администрации</w:t>
            </w:r>
            <w:proofErr w:type="gramEnd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578,36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578,36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578,25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578,25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proofErr w:type="gramStart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Администрация</w:t>
            </w:r>
            <w:proofErr w:type="gramEnd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171,40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171,40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171,36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171,36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Администрации</w:t>
            </w:r>
            <w:proofErr w:type="gramEnd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ЗАТО Северск</w:t>
            </w:r>
          </w:p>
          <w:p w:rsidR="00785FBC" w:rsidRPr="00B272EF" w:rsidRDefault="00785FBC" w:rsidP="00785FBC">
            <w:pPr>
              <w:rPr>
                <w:lang w:eastAsia="en-US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Управление имущественных отношений </w:t>
            </w:r>
            <w:proofErr w:type="gramStart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Администрации</w:t>
            </w:r>
            <w:proofErr w:type="gramEnd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ЗАТО Северск</w:t>
            </w:r>
          </w:p>
          <w:p w:rsidR="00785FBC" w:rsidRPr="00B272EF" w:rsidRDefault="00785FBC" w:rsidP="00785FBC">
            <w:pPr>
              <w:rPr>
                <w:lang w:eastAsia="en-US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7449C6">
        <w:tblPrEx>
          <w:tblCellMar>
            <w:top w:w="75" w:type="dxa"/>
            <w:bottom w:w="75" w:type="dxa"/>
          </w:tblCellMar>
        </w:tblPrEx>
        <w:trPr>
          <w:trHeight w:hRule="exact" w:val="312"/>
          <w:jc w:val="center"/>
        </w:trPr>
        <w:tc>
          <w:tcPr>
            <w:tcW w:w="79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42" w:type="dxa"/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785FBC" w:rsidRPr="00B272EF" w:rsidTr="00946E2D">
        <w:tblPrEx>
          <w:tblCellMar>
            <w:top w:w="75" w:type="dxa"/>
            <w:bottom w:w="75" w:type="dxa"/>
          </w:tblCellMar>
        </w:tblPrEx>
        <w:trPr>
          <w:trHeight w:hRule="exact" w:val="567"/>
          <w:jc w:val="center"/>
        </w:trPr>
        <w:tc>
          <w:tcPr>
            <w:tcW w:w="3534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Итого по Программе</w:t>
            </w: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 за счет средств: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  <w:bCs/>
              </w:rPr>
            </w:pPr>
            <w:r w:rsidRPr="00B272EF">
              <w:rPr>
                <w:rFonts w:ascii="Times New Roman" w:hAnsi="Times New Roman"/>
              </w:rPr>
              <w:t>916,44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72EF">
              <w:rPr>
                <w:rFonts w:ascii="Times New Roman" w:hAnsi="Times New Roman"/>
              </w:rPr>
              <w:t>916,44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  <w:bCs/>
              </w:rPr>
            </w:pPr>
            <w:r w:rsidRPr="00B272EF">
              <w:rPr>
                <w:rFonts w:ascii="Times New Roman" w:hAnsi="Times New Roman"/>
              </w:rPr>
              <w:t>916,06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72EF">
              <w:rPr>
                <w:rFonts w:ascii="Times New Roman" w:hAnsi="Times New Roman"/>
              </w:rPr>
              <w:t>916,06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99,96</w:t>
            </w:r>
          </w:p>
        </w:tc>
        <w:tc>
          <w:tcPr>
            <w:tcW w:w="1985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946E2D">
        <w:tblPrEx>
          <w:tblCellMar>
            <w:top w:w="75" w:type="dxa"/>
            <w:bottom w:w="75" w:type="dxa"/>
          </w:tblCellMar>
        </w:tblPrEx>
        <w:trPr>
          <w:trHeight w:hRule="exact" w:val="56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946E2D">
        <w:tblPrEx>
          <w:tblCellMar>
            <w:top w:w="75" w:type="dxa"/>
            <w:bottom w:w="75" w:type="dxa"/>
          </w:tblCellMar>
        </w:tblPrEx>
        <w:trPr>
          <w:trHeight w:hRule="exact" w:val="56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областного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C06736">
        <w:tblPrEx>
          <w:tblCellMar>
            <w:top w:w="75" w:type="dxa"/>
            <w:bottom w:w="75" w:type="dxa"/>
          </w:tblCellMar>
        </w:tblPrEx>
        <w:trPr>
          <w:trHeight w:hRule="exact" w:val="340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  <w:bCs/>
              </w:rPr>
            </w:pPr>
            <w:r w:rsidRPr="00B272EF">
              <w:rPr>
                <w:rFonts w:ascii="Times New Roman" w:hAnsi="Times New Roman"/>
              </w:rPr>
              <w:t>916,44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72EF">
              <w:rPr>
                <w:rFonts w:ascii="Times New Roman" w:hAnsi="Times New Roman"/>
              </w:rPr>
              <w:t>916,44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  <w:bCs/>
              </w:rPr>
            </w:pPr>
            <w:r w:rsidRPr="00B272EF">
              <w:rPr>
                <w:rFonts w:ascii="Times New Roman" w:hAnsi="Times New Roman"/>
              </w:rPr>
              <w:t>916,06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72EF">
              <w:rPr>
                <w:rFonts w:ascii="Times New Roman" w:hAnsi="Times New Roman"/>
              </w:rPr>
              <w:t>916,06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99,96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внебюджетных источников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600533">
        <w:tblPrEx>
          <w:tblCellMar>
            <w:top w:w="75" w:type="dxa"/>
            <w:bottom w:w="75" w:type="dxa"/>
          </w:tblCellMar>
        </w:tblPrEx>
        <w:trPr>
          <w:trHeight w:hRule="exact" w:val="312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578,36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578,36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578,25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578,25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Управление образования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89,17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89,17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89,17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89,17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248,91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248,91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248,64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248,64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99,89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имущественных отношений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Управление </w:t>
            </w:r>
          </w:p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культуры 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FBC" w:rsidRPr="00B272EF" w:rsidTr="003C283B">
        <w:tblPrEx>
          <w:tblCellMar>
            <w:top w:w="75" w:type="dxa"/>
            <w:bottom w:w="75" w:type="dxa"/>
          </w:tblCellMar>
        </w:tblPrEx>
        <w:trPr>
          <w:trHeight w:val="227"/>
          <w:jc w:val="center"/>
        </w:trPr>
        <w:tc>
          <w:tcPr>
            <w:tcW w:w="3534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2021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85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5FBC" w:rsidRPr="00B272EF" w:rsidRDefault="00785FBC" w:rsidP="00785FB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77FC8" w:rsidRPr="00B272EF" w:rsidRDefault="00277FC8" w:rsidP="0067496D">
      <w:pPr>
        <w:pStyle w:val="ConsPlusNormal"/>
        <w:ind w:left="284"/>
        <w:rPr>
          <w:rFonts w:ascii="Times New Roman" w:hAnsi="Times New Roman" w:cs="Times New Roman"/>
          <w:sz w:val="24"/>
          <w:szCs w:val="24"/>
        </w:rPr>
        <w:sectPr w:rsidR="00277FC8" w:rsidRPr="00B272EF" w:rsidSect="009078B8">
          <w:headerReference w:type="default" r:id="rId7"/>
          <w:pgSz w:w="16838" w:h="11906" w:orient="landscape"/>
          <w:pgMar w:top="1701" w:right="284" w:bottom="567" w:left="709" w:header="851" w:footer="709" w:gutter="0"/>
          <w:cols w:space="708"/>
          <w:titlePg/>
          <w:docGrid w:linePitch="360"/>
        </w:sectPr>
      </w:pPr>
    </w:p>
    <w:p w:rsidR="00277FC8" w:rsidRPr="00B272EF" w:rsidRDefault="00277FC8" w:rsidP="00257376">
      <w:pPr>
        <w:pStyle w:val="ConsPlusNormal"/>
        <w:ind w:right="-286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272EF">
        <w:rPr>
          <w:rFonts w:ascii="Times New Roman" w:hAnsi="Times New Roman" w:cs="Times New Roman"/>
          <w:i/>
          <w:sz w:val="22"/>
          <w:szCs w:val="22"/>
        </w:rPr>
        <w:lastRenderedPageBreak/>
        <w:t>(по форме Приложения 6 к постановлению № 1797)</w:t>
      </w:r>
    </w:p>
    <w:p w:rsidR="00277FC8" w:rsidRPr="00B272EF" w:rsidRDefault="00277FC8" w:rsidP="00257376">
      <w:pPr>
        <w:pStyle w:val="ConsPlusNormal"/>
        <w:ind w:right="-286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277FC8" w:rsidRPr="00B272EF" w:rsidRDefault="00277FC8" w:rsidP="00257376">
      <w:pPr>
        <w:pStyle w:val="ConsPlusNonformat"/>
        <w:ind w:right="-286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6229E1" w:rsidRPr="00B272EF" w:rsidRDefault="00277FC8" w:rsidP="00257376">
      <w:pPr>
        <w:pStyle w:val="ConsPlusNormal"/>
        <w:ind w:right="-28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272EF">
        <w:rPr>
          <w:rFonts w:ascii="Times New Roman" w:hAnsi="Times New Roman" w:cs="Times New Roman"/>
          <w:b/>
          <w:sz w:val="22"/>
          <w:szCs w:val="22"/>
        </w:rPr>
        <w:t>ОТЧЕТ</w:t>
      </w:r>
      <w:r w:rsidR="006229E1" w:rsidRPr="00B272EF">
        <w:rPr>
          <w:rFonts w:ascii="Times New Roman" w:hAnsi="Times New Roman" w:cs="Times New Roman"/>
          <w:b/>
          <w:sz w:val="22"/>
          <w:szCs w:val="22"/>
        </w:rPr>
        <w:t xml:space="preserve"> за 202</w:t>
      </w:r>
      <w:r w:rsidR="00E0760D" w:rsidRPr="00B272EF">
        <w:rPr>
          <w:rFonts w:ascii="Times New Roman" w:hAnsi="Times New Roman" w:cs="Times New Roman"/>
          <w:b/>
          <w:sz w:val="22"/>
          <w:szCs w:val="22"/>
        </w:rPr>
        <w:t>1</w:t>
      </w:r>
      <w:r w:rsidR="006229E1" w:rsidRPr="00B272EF">
        <w:rPr>
          <w:rFonts w:ascii="Times New Roman" w:hAnsi="Times New Roman" w:cs="Times New Roman"/>
          <w:b/>
          <w:sz w:val="22"/>
          <w:szCs w:val="22"/>
        </w:rPr>
        <w:t xml:space="preserve"> год</w:t>
      </w:r>
    </w:p>
    <w:p w:rsidR="00277FC8" w:rsidRPr="00B272EF" w:rsidRDefault="00277FC8" w:rsidP="00257376">
      <w:pPr>
        <w:pStyle w:val="ConsPlusNonformat"/>
        <w:ind w:right="-28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272EF">
        <w:rPr>
          <w:rFonts w:ascii="Times New Roman" w:hAnsi="Times New Roman" w:cs="Times New Roman"/>
          <w:b/>
          <w:sz w:val="22"/>
          <w:szCs w:val="22"/>
        </w:rPr>
        <w:t xml:space="preserve">об использовании бюджетных ассигнований </w:t>
      </w:r>
      <w:proofErr w:type="gramStart"/>
      <w:r w:rsidRPr="00B272EF">
        <w:rPr>
          <w:rFonts w:ascii="Times New Roman" w:hAnsi="Times New Roman" w:cs="Times New Roman"/>
          <w:b/>
          <w:sz w:val="22"/>
          <w:szCs w:val="22"/>
        </w:rPr>
        <w:t>бюджета</w:t>
      </w:r>
      <w:proofErr w:type="gramEnd"/>
      <w:r w:rsidRPr="00B272EF">
        <w:rPr>
          <w:rFonts w:ascii="Times New Roman" w:hAnsi="Times New Roman" w:cs="Times New Roman"/>
          <w:b/>
          <w:sz w:val="22"/>
          <w:szCs w:val="22"/>
        </w:rPr>
        <w:t xml:space="preserve"> ЗАТО Северск на реализацию </w:t>
      </w:r>
    </w:p>
    <w:p w:rsidR="00277FC8" w:rsidRPr="00B272EF" w:rsidRDefault="00277FC8" w:rsidP="00257376">
      <w:pPr>
        <w:pStyle w:val="ConsPlusNonformat"/>
        <w:ind w:right="-28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272EF">
        <w:rPr>
          <w:rFonts w:ascii="Times New Roman" w:hAnsi="Times New Roman" w:cs="Times New Roman"/>
          <w:b/>
          <w:sz w:val="22"/>
          <w:szCs w:val="22"/>
        </w:rPr>
        <w:t xml:space="preserve">муниципальной программы </w:t>
      </w:r>
    </w:p>
    <w:p w:rsidR="00277FC8" w:rsidRPr="00B272EF" w:rsidRDefault="00277FC8" w:rsidP="00257376">
      <w:pPr>
        <w:pStyle w:val="ConsPlusNonformat"/>
        <w:ind w:right="-28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272EF">
        <w:rPr>
          <w:rFonts w:ascii="Times New Roman" w:hAnsi="Times New Roman" w:cs="Times New Roman"/>
          <w:b/>
          <w:sz w:val="22"/>
          <w:szCs w:val="22"/>
        </w:rPr>
        <w:t xml:space="preserve">«Охрана окружающей среды на </w:t>
      </w:r>
      <w:proofErr w:type="gramStart"/>
      <w:r w:rsidRPr="00B272EF">
        <w:rPr>
          <w:rFonts w:ascii="Times New Roman" w:hAnsi="Times New Roman" w:cs="Times New Roman"/>
          <w:b/>
          <w:sz w:val="22"/>
          <w:szCs w:val="22"/>
        </w:rPr>
        <w:t>территории</w:t>
      </w:r>
      <w:proofErr w:type="gramEnd"/>
      <w:r w:rsidRPr="00B272EF">
        <w:rPr>
          <w:rFonts w:ascii="Times New Roman" w:hAnsi="Times New Roman" w:cs="Times New Roman"/>
          <w:b/>
          <w:sz w:val="22"/>
          <w:szCs w:val="22"/>
        </w:rPr>
        <w:t xml:space="preserve"> ЗАТО Северск» на 20</w:t>
      </w:r>
      <w:r w:rsidR="00E0760D" w:rsidRPr="00B272EF">
        <w:rPr>
          <w:rFonts w:ascii="Times New Roman" w:hAnsi="Times New Roman" w:cs="Times New Roman"/>
          <w:b/>
          <w:sz w:val="22"/>
          <w:szCs w:val="22"/>
        </w:rPr>
        <w:t>2</w:t>
      </w:r>
      <w:r w:rsidRPr="00B272EF">
        <w:rPr>
          <w:rFonts w:ascii="Times New Roman" w:hAnsi="Times New Roman" w:cs="Times New Roman"/>
          <w:b/>
          <w:sz w:val="22"/>
          <w:szCs w:val="22"/>
        </w:rPr>
        <w:t>1 - 202</w:t>
      </w:r>
      <w:r w:rsidR="00E0760D" w:rsidRPr="00B272EF">
        <w:rPr>
          <w:rFonts w:ascii="Times New Roman" w:hAnsi="Times New Roman" w:cs="Times New Roman"/>
          <w:b/>
          <w:sz w:val="22"/>
          <w:szCs w:val="22"/>
        </w:rPr>
        <w:t>4</w:t>
      </w:r>
      <w:r w:rsidRPr="00B272EF">
        <w:rPr>
          <w:rFonts w:ascii="Times New Roman" w:hAnsi="Times New Roman" w:cs="Times New Roman"/>
          <w:b/>
          <w:sz w:val="22"/>
          <w:szCs w:val="22"/>
        </w:rPr>
        <w:t xml:space="preserve"> годы</w:t>
      </w:r>
    </w:p>
    <w:p w:rsidR="00277FC8" w:rsidRPr="00B272EF" w:rsidRDefault="00277FC8" w:rsidP="00277FC8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0632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9"/>
        <w:gridCol w:w="11"/>
        <w:gridCol w:w="2769"/>
        <w:gridCol w:w="2474"/>
        <w:gridCol w:w="1141"/>
        <w:gridCol w:w="1137"/>
        <w:gridCol w:w="1277"/>
        <w:gridCol w:w="1134"/>
      </w:tblGrid>
      <w:tr w:rsidR="00277FC8" w:rsidRPr="00B272EF" w:rsidTr="004257B1">
        <w:trPr>
          <w:trHeight w:val="113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2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Главные распорядители бюджетных средств</w:t>
            </w:r>
          </w:p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(ГРБС) - ответственный исполнитель, соисполнитель, участник</w:t>
            </w:r>
          </w:p>
        </w:tc>
        <w:tc>
          <w:tcPr>
            <w:tcW w:w="3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Расходы,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ind w:left="-137" w:right="-1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Процент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выполне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77FC8" w:rsidRPr="00B272EF" w:rsidRDefault="00277FC8" w:rsidP="006C392B">
            <w:pPr>
              <w:pStyle w:val="ConsPlusNormal"/>
              <w:ind w:left="-137" w:right="-1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, % </w:t>
            </w:r>
          </w:p>
          <w:p w:rsidR="00277FC8" w:rsidRPr="00B272EF" w:rsidRDefault="00277FC8" w:rsidP="006C392B">
            <w:pPr>
              <w:pStyle w:val="ConsPlusNormal"/>
              <w:ind w:left="-137" w:right="-1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(гр.6/</w:t>
            </w:r>
          </w:p>
          <w:p w:rsidR="00277FC8" w:rsidRPr="00B272EF" w:rsidRDefault="00277FC8" w:rsidP="006C392B">
            <w:pPr>
              <w:pStyle w:val="ConsPlusNormal"/>
              <w:ind w:left="-137" w:right="-1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гр.4)</w:t>
            </w:r>
          </w:p>
        </w:tc>
      </w:tr>
      <w:tr w:rsidR="00277FC8" w:rsidRPr="00B272EF" w:rsidTr="004257B1">
        <w:trPr>
          <w:trHeight w:val="942"/>
        </w:trPr>
        <w:tc>
          <w:tcPr>
            <w:tcW w:w="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A0A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бюджет-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план 202</w:t>
            </w:r>
            <w:r w:rsidR="002146F6"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2146F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передано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бюджет-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 202</w:t>
            </w:r>
            <w:r w:rsidR="002146F6"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Default="00277FC8" w:rsidP="006A0A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фактичес</w:t>
            </w:r>
            <w:proofErr w:type="spellEnd"/>
            <w:r w:rsidR="006A0A64" w:rsidRPr="00B272E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кое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исполнение (кассовые расходы) за 202</w:t>
            </w:r>
            <w:r w:rsidR="002146F6"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B67820" w:rsidRPr="00B272EF" w:rsidRDefault="00B67820" w:rsidP="006A0A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FC8" w:rsidRPr="00B272EF" w:rsidTr="004257B1">
        <w:trPr>
          <w:trHeight w:hRule="exact" w:val="312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458"/>
            <w:bookmarkEnd w:id="2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460"/>
            <w:bookmarkEnd w:id="3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277FC8" w:rsidRPr="00B272EF" w:rsidTr="006C392B">
        <w:trPr>
          <w:trHeight w:val="113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87080B" w:rsidP="006C39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«Экологическое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развитие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</w:tr>
      <w:tr w:rsidR="00277FC8" w:rsidRPr="00B272EF" w:rsidTr="004257B1">
        <w:trPr>
          <w:trHeight w:hRule="exact" w:val="340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B14D0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87080B" w:rsidP="006C39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мероприятие. Экологическое воспитание, образование 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информирование населения,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E0760D" w:rsidP="00E0760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</w:t>
            </w:r>
            <w:r w:rsidR="00277FC8" w:rsidRPr="00B272EF">
              <w:rPr>
                <w:rFonts w:ascii="Times New Roman" w:hAnsi="Times New Roman"/>
              </w:rPr>
              <w:t>,6</w:t>
            </w:r>
            <w:r w:rsidRPr="00B272EF">
              <w:rPr>
                <w:rFonts w:ascii="Times New Roman" w:hAnsi="Times New Roman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E0760D" w:rsidP="00E0760D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</w:t>
            </w:r>
            <w:r w:rsidR="00277FC8" w:rsidRPr="00B272EF">
              <w:rPr>
                <w:rFonts w:ascii="Times New Roman" w:hAnsi="Times New Roman"/>
              </w:rPr>
              <w:t>6</w:t>
            </w:r>
            <w:r w:rsidRPr="00B272EF">
              <w:rPr>
                <w:rFonts w:ascii="Times New Roman" w:hAnsi="Times New Roman"/>
              </w:rPr>
              <w:t>6</w:t>
            </w:r>
            <w:r w:rsidR="00277FC8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45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E0760D" w:rsidP="00E0760D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4C199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4C1995" w:rsidRPr="00B272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4C1995" w:rsidRPr="00B272EF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</w:tr>
      <w:tr w:rsidR="00277FC8" w:rsidRPr="00B272EF" w:rsidTr="004257B1">
        <w:trPr>
          <w:trHeight w:val="112"/>
        </w:trPr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760D" w:rsidRPr="00B272EF" w:rsidRDefault="00E0760D" w:rsidP="006C39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</w:p>
          <w:p w:rsidR="0061109B" w:rsidRPr="00B272EF" w:rsidRDefault="0061109B" w:rsidP="006C39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4C1995" w:rsidP="004C1995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</w:t>
            </w:r>
            <w:r w:rsidR="00277FC8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17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4C1995" w:rsidP="004C1995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4C1995" w:rsidP="004C1995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4C1995" w:rsidP="004C199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277FC8" w:rsidRPr="00B272E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</w:tr>
      <w:tr w:rsidR="00277FC8" w:rsidRPr="00B272EF" w:rsidTr="004257B1">
        <w:trPr>
          <w:trHeight w:val="113"/>
        </w:trPr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445C06" w:rsidP="00445C06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</w:t>
            </w:r>
            <w:r w:rsidR="00277FC8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51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445C06" w:rsidP="00445C06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77,28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445C06" w:rsidP="00445C06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</w:t>
            </w:r>
            <w:r w:rsidR="00277FC8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D3290B" w:rsidP="006C392B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</w:t>
            </w:r>
            <w:r w:rsidR="005C4746" w:rsidRPr="00B272EF">
              <w:rPr>
                <w:rFonts w:ascii="Times New Roman" w:hAnsi="Times New Roman"/>
              </w:rPr>
              <w:t>0</w:t>
            </w:r>
          </w:p>
        </w:tc>
      </w:tr>
      <w:tr w:rsidR="00DD3FC4" w:rsidRPr="00B272EF" w:rsidTr="004257B1">
        <w:trPr>
          <w:trHeight w:val="589"/>
        </w:trPr>
        <w:tc>
          <w:tcPr>
            <w:tcW w:w="70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культуры</w:t>
            </w:r>
          </w:p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DD3FC4" w:rsidRPr="00B272EF" w:rsidTr="004257B1">
        <w:trPr>
          <w:trHeight w:hRule="exact" w:val="340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1.1.1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по экологическому воспитанию и образованию </w:t>
            </w:r>
          </w:p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обучающихся образовательных организаций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</w:tr>
      <w:tr w:rsidR="00DD3FC4" w:rsidRPr="00B272EF" w:rsidTr="004257B1">
        <w:trPr>
          <w:trHeight w:val="113"/>
        </w:trPr>
        <w:tc>
          <w:tcPr>
            <w:tcW w:w="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</w:p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</w:tr>
      <w:tr w:rsidR="00DD3FC4" w:rsidRPr="00B272EF" w:rsidTr="004257B1">
        <w:trPr>
          <w:trHeight w:val="113"/>
        </w:trPr>
        <w:tc>
          <w:tcPr>
            <w:tcW w:w="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276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 xml:space="preserve">Экологическая программа музея </w:t>
            </w:r>
            <w:proofErr w:type="spellStart"/>
            <w:r w:rsidRPr="00B272EF">
              <w:rPr>
                <w:rFonts w:ascii="Times New Roman" w:hAnsi="Times New Roman"/>
              </w:rPr>
              <w:t>г.Северска</w:t>
            </w:r>
            <w:proofErr w:type="spellEnd"/>
            <w:r w:rsidRPr="00B272EF">
              <w:rPr>
                <w:rFonts w:ascii="Times New Roman" w:hAnsi="Times New Roman"/>
              </w:rPr>
              <w:t xml:space="preserve"> </w:t>
            </w:r>
            <w:r w:rsidRPr="00B272EF">
              <w:rPr>
                <w:rFonts w:ascii="Times New Roman" w:hAnsi="Times New Roman"/>
              </w:rPr>
              <w:br/>
              <w:t>«В согласии с природой-</w:t>
            </w:r>
          </w:p>
          <w:p w:rsidR="00DD3FC4" w:rsidRPr="00B272EF" w:rsidRDefault="00DD3FC4" w:rsidP="00DD3FC4">
            <w:pPr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в согласии с собой»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DD3FC4" w:rsidRPr="00B272EF" w:rsidTr="004257B1">
        <w:trPr>
          <w:trHeight w:val="908"/>
        </w:trPr>
        <w:tc>
          <w:tcPr>
            <w:tcW w:w="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культуры</w:t>
            </w:r>
          </w:p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DD3FC4" w:rsidRPr="00B272EF" w:rsidTr="004257B1">
        <w:trPr>
          <w:trHeight w:val="113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1.1.3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выставки в музее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г.Северска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«Жизнь в стиле ЭКО»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DD3FC4" w:rsidRPr="00B272EF" w:rsidTr="004257B1">
        <w:trPr>
          <w:trHeight w:val="113"/>
        </w:trPr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культуры</w:t>
            </w:r>
          </w:p>
          <w:p w:rsidR="00DD3FC4" w:rsidRPr="00B272EF" w:rsidRDefault="00DD3FC4" w:rsidP="00123E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DD3FC4" w:rsidRPr="00B272EF" w:rsidTr="004257B1">
        <w:trPr>
          <w:trHeight w:val="113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1.1.4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программного обеспечения для сенсорного стола по экологической тематике в музее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г.Северска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257B1" w:rsidRPr="00B272EF" w:rsidRDefault="004257B1" w:rsidP="00DD3F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DD3FC4" w:rsidRPr="00B272EF" w:rsidTr="004257B1">
        <w:trPr>
          <w:trHeight w:val="113"/>
        </w:trPr>
        <w:tc>
          <w:tcPr>
            <w:tcW w:w="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культуры</w:t>
            </w:r>
          </w:p>
          <w:p w:rsidR="00DD3FC4" w:rsidRPr="00B272EF" w:rsidRDefault="00DD3FC4" w:rsidP="00123E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DD3FC4" w:rsidRPr="00B272EF" w:rsidTr="004257B1">
        <w:trPr>
          <w:trHeight w:hRule="exact" w:val="312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D3FC4" w:rsidRPr="00B272EF" w:rsidTr="00612D13">
        <w:trPr>
          <w:trHeight w:hRule="exact" w:val="340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1.1.5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 xml:space="preserve">Обновление основания для экологической системы – </w:t>
            </w:r>
            <w:proofErr w:type="spellStart"/>
            <w:r w:rsidRPr="00B272EF">
              <w:rPr>
                <w:rFonts w:ascii="Times New Roman" w:hAnsi="Times New Roman"/>
              </w:rPr>
              <w:t>рокария</w:t>
            </w:r>
            <w:proofErr w:type="spellEnd"/>
            <w:r w:rsidRPr="00B272EF">
              <w:rPr>
                <w:rFonts w:ascii="Times New Roman" w:hAnsi="Times New Roman"/>
              </w:rPr>
              <w:t xml:space="preserve"> у музея </w:t>
            </w:r>
            <w:proofErr w:type="spellStart"/>
            <w:r w:rsidRPr="00B272EF">
              <w:rPr>
                <w:rFonts w:ascii="Times New Roman" w:hAnsi="Times New Roman"/>
              </w:rPr>
              <w:t>г.Северска</w:t>
            </w:r>
            <w:proofErr w:type="spellEnd"/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DD3FC4" w:rsidRPr="00B272EF" w:rsidTr="002E0A66">
        <w:trPr>
          <w:trHeight w:val="20"/>
        </w:trPr>
        <w:tc>
          <w:tcPr>
            <w:tcW w:w="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культуры</w:t>
            </w:r>
          </w:p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DD3FC4" w:rsidRPr="00B272EF" w:rsidTr="00612D13">
        <w:trPr>
          <w:trHeight w:hRule="exact" w:val="340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1.1.6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 xml:space="preserve"> Издание обзора «Состояние окружающей природной среды на </w:t>
            </w:r>
            <w:proofErr w:type="gramStart"/>
            <w:r w:rsidRPr="00B272EF">
              <w:rPr>
                <w:rFonts w:ascii="Times New Roman" w:hAnsi="Times New Roman"/>
              </w:rPr>
              <w:t>территории</w:t>
            </w:r>
            <w:proofErr w:type="gramEnd"/>
            <w:r w:rsidRPr="00B272EF">
              <w:rPr>
                <w:rFonts w:ascii="Times New Roman" w:hAnsi="Times New Roman"/>
              </w:rPr>
              <w:t xml:space="preserve"> ЗАТО Северск»</w:t>
            </w:r>
          </w:p>
          <w:p w:rsidR="00612D13" w:rsidRPr="00B272EF" w:rsidRDefault="00612D13" w:rsidP="00DD3F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47,80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</w:tr>
      <w:tr w:rsidR="00DD3FC4" w:rsidRPr="00B272EF" w:rsidTr="002E0A66">
        <w:trPr>
          <w:trHeight w:val="20"/>
        </w:trPr>
        <w:tc>
          <w:tcPr>
            <w:tcW w:w="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47,80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</w:tr>
      <w:tr w:rsidR="00DD3FC4" w:rsidRPr="00B272EF" w:rsidTr="002E0A66">
        <w:trPr>
          <w:trHeight w:val="20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1.1.7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Пропагандистская и информационная деятельность по охране окружающей среды</w:t>
            </w:r>
          </w:p>
          <w:p w:rsidR="00612D13" w:rsidRPr="00B272EF" w:rsidRDefault="00612D13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29,71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29,62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</w:tr>
      <w:tr w:rsidR="00DD3FC4" w:rsidRPr="00B272EF" w:rsidTr="002E0A66">
        <w:trPr>
          <w:trHeight w:val="20"/>
        </w:trPr>
        <w:tc>
          <w:tcPr>
            <w:tcW w:w="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29,71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29,62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3FC4" w:rsidRPr="00B272EF" w:rsidRDefault="00DD3FC4" w:rsidP="00DD3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</w:tr>
      <w:tr w:rsidR="006324CE" w:rsidRPr="00B272EF" w:rsidTr="00612D13">
        <w:trPr>
          <w:trHeight w:hRule="exact" w:val="340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B14D01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324CE" w:rsidRPr="00B272EF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мероприятие. Проведение берегоукрепительных работ правого берега </w:t>
            </w:r>
          </w:p>
          <w:p w:rsidR="006324CE" w:rsidRPr="00B272EF" w:rsidRDefault="006324CE" w:rsidP="006324C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р.Томи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вдоль черты</w:t>
            </w:r>
          </w:p>
          <w:p w:rsidR="006324CE" w:rsidRPr="00B272EF" w:rsidRDefault="006324CE" w:rsidP="006324C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г.Северска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324CE" w:rsidRPr="00B272EF" w:rsidTr="002E0A66">
        <w:trPr>
          <w:trHeight w:val="20"/>
        </w:trPr>
        <w:tc>
          <w:tcPr>
            <w:tcW w:w="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324CE" w:rsidRPr="00B272EF" w:rsidTr="002E0A66">
        <w:trPr>
          <w:trHeight w:val="20"/>
        </w:trPr>
        <w:tc>
          <w:tcPr>
            <w:tcW w:w="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324CE" w:rsidRPr="00B272EF" w:rsidTr="002E0A66">
        <w:trPr>
          <w:trHeight w:val="20"/>
        </w:trPr>
        <w:tc>
          <w:tcPr>
            <w:tcW w:w="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B14D01" w:rsidP="00B14D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AA4AF9" w:rsidRPr="00B272EF">
              <w:rPr>
                <w:rFonts w:ascii="Times New Roman" w:hAnsi="Times New Roman"/>
              </w:rPr>
              <w:t>2</w:t>
            </w:r>
            <w:r w:rsidR="006324CE" w:rsidRPr="00B272EF">
              <w:rPr>
                <w:rFonts w:ascii="Times New Roman" w:hAnsi="Times New Roman"/>
              </w:rPr>
              <w:t>.1</w:t>
            </w:r>
          </w:p>
        </w:tc>
        <w:tc>
          <w:tcPr>
            <w:tcW w:w="276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 xml:space="preserve">Разработка ПИР на берегоукрепительные работы правого берега </w:t>
            </w:r>
            <w:proofErr w:type="spellStart"/>
            <w:r w:rsidRPr="00B272EF">
              <w:rPr>
                <w:rFonts w:ascii="Times New Roman" w:hAnsi="Times New Roman"/>
              </w:rPr>
              <w:t>р.Томи</w:t>
            </w:r>
            <w:proofErr w:type="spellEnd"/>
            <w:r w:rsidRPr="00B272EF">
              <w:rPr>
                <w:rFonts w:ascii="Times New Roman" w:hAnsi="Times New Roman"/>
              </w:rPr>
              <w:t xml:space="preserve"> вдоль черты </w:t>
            </w:r>
            <w:proofErr w:type="spellStart"/>
            <w:r w:rsidRPr="00B272EF">
              <w:rPr>
                <w:rFonts w:ascii="Times New Roman" w:hAnsi="Times New Roman"/>
              </w:rPr>
              <w:t>г.Северска</w:t>
            </w:r>
            <w:proofErr w:type="spellEnd"/>
          </w:p>
          <w:p w:rsidR="00612D13" w:rsidRPr="00B272EF" w:rsidRDefault="00612D13" w:rsidP="0063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324CE" w:rsidRPr="00B272EF" w:rsidTr="002E0A66">
        <w:trPr>
          <w:trHeight w:val="20"/>
        </w:trPr>
        <w:tc>
          <w:tcPr>
            <w:tcW w:w="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324CE" w:rsidRPr="00B272EF" w:rsidTr="00612D13">
        <w:trPr>
          <w:trHeight w:hRule="exact" w:val="340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B14D01" w:rsidP="00632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324CE" w:rsidRPr="00B272EF">
              <w:rPr>
                <w:rFonts w:ascii="Times New Roman" w:hAnsi="Times New Roman"/>
              </w:rPr>
              <w:t>.2</w:t>
            </w:r>
            <w:r w:rsidR="00AA4AF9" w:rsidRPr="00B272EF">
              <w:rPr>
                <w:rFonts w:ascii="Times New Roman" w:hAnsi="Times New Roman"/>
              </w:rPr>
              <w:t>.2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 xml:space="preserve">Визуальный осмотр состояния правого брега </w:t>
            </w:r>
            <w:proofErr w:type="spellStart"/>
            <w:r w:rsidRPr="00B272EF">
              <w:rPr>
                <w:rFonts w:ascii="Times New Roman" w:hAnsi="Times New Roman"/>
              </w:rPr>
              <w:t>р.Томи</w:t>
            </w:r>
            <w:proofErr w:type="spellEnd"/>
            <w:r w:rsidRPr="00B272EF">
              <w:rPr>
                <w:rFonts w:ascii="Times New Roman" w:hAnsi="Times New Roman"/>
              </w:rPr>
              <w:t xml:space="preserve"> вдоль черты </w:t>
            </w:r>
            <w:proofErr w:type="spellStart"/>
            <w:r w:rsidRPr="00B272EF">
              <w:rPr>
                <w:rFonts w:ascii="Times New Roman" w:hAnsi="Times New Roman"/>
              </w:rPr>
              <w:t>г.Северска</w:t>
            </w:r>
            <w:proofErr w:type="spellEnd"/>
          </w:p>
          <w:p w:rsidR="00612D13" w:rsidRPr="00B272EF" w:rsidRDefault="00612D13" w:rsidP="0063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1"/>
              <w:spacing w:before="0" w:after="0" w:line="240" w:lineRule="auto"/>
              <w:ind w:left="81" w:hanging="81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т.ч</w:t>
            </w:r>
            <w:proofErr w:type="spellEnd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.: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324CE" w:rsidRPr="00B272EF" w:rsidTr="002E0A66">
        <w:trPr>
          <w:trHeight w:val="20"/>
        </w:trPr>
        <w:tc>
          <w:tcPr>
            <w:tcW w:w="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1"/>
              <w:spacing w:before="0" w:after="0" w:line="240" w:lineRule="auto"/>
              <w:ind w:left="81" w:right="-139" w:hanging="81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proofErr w:type="gramStart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Администрация</w:t>
            </w:r>
            <w:proofErr w:type="gramEnd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ЗАТО</w:t>
            </w:r>
          </w:p>
          <w:p w:rsidR="006324CE" w:rsidRPr="00B272EF" w:rsidRDefault="006324CE" w:rsidP="006324CE">
            <w:pPr>
              <w:pStyle w:val="1"/>
              <w:spacing w:before="0" w:after="0" w:line="240" w:lineRule="auto"/>
              <w:ind w:left="81" w:right="-139" w:hanging="81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Северск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24CE" w:rsidRPr="00B272EF" w:rsidRDefault="006324CE" w:rsidP="006324C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6E315D" w:rsidRPr="00B272EF" w:rsidTr="00612D13">
        <w:trPr>
          <w:trHeight w:hRule="exact" w:val="340"/>
        </w:trPr>
        <w:tc>
          <w:tcPr>
            <w:tcW w:w="34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5D" w:rsidRPr="00B272EF" w:rsidRDefault="006E315D" w:rsidP="006E31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 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5D" w:rsidRPr="00B272EF" w:rsidRDefault="006E315D" w:rsidP="006E31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5D" w:rsidRPr="00B272EF" w:rsidRDefault="006E315D" w:rsidP="006E315D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166,68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5D" w:rsidRPr="00B272EF" w:rsidRDefault="006E315D" w:rsidP="006E315D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166,45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5D" w:rsidRPr="00B272EF" w:rsidRDefault="006E315D" w:rsidP="006E315D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166,45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15D" w:rsidRPr="00B272EF" w:rsidRDefault="006E315D" w:rsidP="006E315D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99,86</w:t>
            </w:r>
          </w:p>
        </w:tc>
      </w:tr>
      <w:tr w:rsidR="00F25C0C" w:rsidRPr="00B272EF" w:rsidTr="002E0A66">
        <w:trPr>
          <w:trHeight w:val="20"/>
        </w:trPr>
        <w:tc>
          <w:tcPr>
            <w:tcW w:w="346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77,51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77,28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77,28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99,70</w:t>
            </w:r>
          </w:p>
        </w:tc>
      </w:tr>
      <w:tr w:rsidR="00F25C0C" w:rsidRPr="00B272EF" w:rsidTr="002E0A66">
        <w:trPr>
          <w:trHeight w:val="20"/>
        </w:trPr>
        <w:tc>
          <w:tcPr>
            <w:tcW w:w="346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</w:p>
          <w:p w:rsidR="00F25C0C" w:rsidRPr="00B272EF" w:rsidRDefault="00F25C0C" w:rsidP="00F25C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spacing w:after="0" w:line="240" w:lineRule="auto"/>
              <w:ind w:left="-126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</w:tr>
      <w:tr w:rsidR="00F25C0C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46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F25C0C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46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Borders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Управление культуры</w:t>
            </w:r>
          </w:p>
          <w:p w:rsidR="00F25C0C" w:rsidRPr="00B272EF" w:rsidRDefault="00F25C0C" w:rsidP="00F25C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C0C" w:rsidRPr="00B272EF" w:rsidRDefault="00F25C0C" w:rsidP="00F25C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277FC8" w:rsidRPr="00B272EF" w:rsidTr="006C39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10632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ind w:right="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«Содержание особо охраняемой природной территории местного значения «Озерный комплекс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пос.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Самусь</w:t>
            </w:r>
            <w:proofErr w:type="spellEnd"/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Северск»</w:t>
            </w:r>
          </w:p>
          <w:p w:rsidR="00612D13" w:rsidRPr="00B272EF" w:rsidRDefault="00612D13" w:rsidP="006C392B">
            <w:pPr>
              <w:pStyle w:val="ConsPlusNormal"/>
              <w:ind w:right="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59DD" w:rsidRPr="00B272EF" w:rsidTr="003C40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CD59DD" w:rsidP="00CD59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CD59DD" w:rsidP="00CD59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CD59DD" w:rsidP="00CD59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CD59DD" w:rsidP="00CD59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CD59DD" w:rsidP="00CD59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CD59DD" w:rsidP="00CD59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CD59DD" w:rsidP="00CD59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CD59DD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70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407817" w:rsidP="004078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CD59DD"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6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CD59DD" w:rsidP="00407817">
            <w:pPr>
              <w:pStyle w:val="ConsPlusNormal"/>
              <w:ind w:left="24" w:right="141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мероприятие. Обследование состояния природных объектов ООПТ,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CD59DD" w:rsidP="00CD59D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CD59DD" w:rsidP="003D4634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</w:t>
            </w:r>
            <w:r w:rsidR="003D4634" w:rsidRPr="00B272EF">
              <w:rPr>
                <w:rFonts w:ascii="Times New Roman" w:hAnsi="Times New Roman"/>
              </w:rPr>
              <w:t>19</w:t>
            </w:r>
            <w:r w:rsidRPr="00B272EF">
              <w:rPr>
                <w:rFonts w:ascii="Times New Roman" w:hAnsi="Times New Roman"/>
              </w:rPr>
              <w:t>,</w:t>
            </w:r>
            <w:r w:rsidR="003D4634" w:rsidRPr="00B272EF">
              <w:rPr>
                <w:rFonts w:ascii="Times New Roman" w:hAnsi="Times New Roman"/>
              </w:rPr>
              <w:t>25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3D4634" w:rsidP="003D4634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3D4634" w:rsidP="003D4634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59DD" w:rsidRPr="00B272EF" w:rsidRDefault="003D4634" w:rsidP="003D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</w:t>
            </w:r>
            <w:r w:rsidR="00CD59DD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99</w:t>
            </w:r>
          </w:p>
        </w:tc>
      </w:tr>
      <w:tr w:rsidR="00E47C9E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70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pStyle w:val="ConsPlusNormal"/>
              <w:ind w:left="24" w:right="14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99,99</w:t>
            </w:r>
          </w:p>
        </w:tc>
      </w:tr>
      <w:tr w:rsidR="00E47C9E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70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pStyle w:val="ConsPlusNormal"/>
              <w:ind w:left="24" w:right="14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имущественных отношений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C9E" w:rsidRPr="00B272EF" w:rsidRDefault="00E47C9E" w:rsidP="00E47C9E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C63E2" w:rsidRPr="00B272EF" w:rsidTr="00432B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</w:trPr>
        <w:tc>
          <w:tcPr>
            <w:tcW w:w="70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250E1E" w:rsidP="00250E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EC63E2"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76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ind w:left="24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Проведение гидрологических исследований водной экосистемы ООПТ</w:t>
            </w: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ind w:left="83" w:hanging="83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99,99</w:t>
            </w:r>
          </w:p>
        </w:tc>
      </w:tr>
      <w:tr w:rsidR="00EC63E2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70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ind w:left="96" w:right="14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119,25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119,24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99,99</w:t>
            </w:r>
          </w:p>
        </w:tc>
      </w:tr>
      <w:tr w:rsidR="00EC63E2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250E1E" w:rsidP="00250E1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  <w:r w:rsidR="00EC63E2" w:rsidRPr="00B272EF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78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Проведение обследования состояния лесов ООПТ</w:t>
            </w: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C63E2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имущественных отношений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C63E2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250E1E"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8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мероприятие. Содержание рекреационной зоны ООПТ,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C63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305A4" w:rsidP="00E305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</w:t>
            </w:r>
            <w:r w:rsidR="00EC63E2" w:rsidRPr="00B272EF">
              <w:rPr>
                <w:rFonts w:ascii="Times New Roman" w:hAnsi="Times New Roman"/>
              </w:rPr>
              <w:t>,9</w:t>
            </w:r>
            <w:r w:rsidRPr="00B272EF">
              <w:rPr>
                <w:rFonts w:ascii="Times New Roman" w:hAnsi="Times New Roman"/>
              </w:rPr>
              <w:t>2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305A4" w:rsidP="00E305A4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568,82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305A4" w:rsidP="00E305A4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568,82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3E2" w:rsidRPr="00B272EF" w:rsidRDefault="00EC63E2" w:rsidP="00E30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</w:t>
            </w:r>
            <w:r w:rsidR="00E305A4" w:rsidRPr="00B272EF">
              <w:rPr>
                <w:rFonts w:ascii="Times New Roman" w:hAnsi="Times New Roman"/>
              </w:rPr>
              <w:t>8</w:t>
            </w:r>
          </w:p>
        </w:tc>
      </w:tr>
      <w:tr w:rsidR="00E305A4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ind w:left="96" w:right="14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568,92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568,82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spacing w:after="0" w:line="240" w:lineRule="auto"/>
              <w:ind w:left="-187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568,82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</w:tr>
      <w:tr w:rsidR="00E305A4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ind w:left="96" w:right="14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305A4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ind w:left="96" w:right="14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имущественных отношений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305A4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278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Корректировка проекта рекультивации свалки бытовых отходов у озера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Мальцево</w:t>
            </w:r>
            <w:proofErr w:type="spellEnd"/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305A4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305A4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432BA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432BA9"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432BA9"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8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Работы по рекультивации свалки бытовых отходов у озера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Мальцево</w:t>
            </w:r>
            <w:proofErr w:type="spellEnd"/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305A4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05A4" w:rsidRPr="00B272EF" w:rsidRDefault="00E305A4" w:rsidP="00E305A4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0E7FBE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BE" w:rsidRPr="00B272EF" w:rsidRDefault="000E7FBE" w:rsidP="000E7FB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2.2.3</w:t>
            </w:r>
          </w:p>
        </w:tc>
        <w:tc>
          <w:tcPr>
            <w:tcW w:w="278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BE" w:rsidRPr="00B272EF" w:rsidRDefault="000E7FBE" w:rsidP="000E7F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Ликвидация несанкционированных мест хранения отходов</w:t>
            </w: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BE" w:rsidRPr="00B272EF" w:rsidRDefault="000E7FBE" w:rsidP="000E7F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BE" w:rsidRPr="00B272EF" w:rsidRDefault="0002278A" w:rsidP="000E7FBE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0E7FBE"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BE" w:rsidRPr="00B272EF" w:rsidRDefault="00CB2CBF" w:rsidP="00CB2CBF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  <w:r w:rsidR="000E7FBE" w:rsidRPr="00B272E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BE" w:rsidRPr="00B272EF" w:rsidRDefault="00CB2CBF" w:rsidP="00CB2CBF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  <w:r w:rsidR="000E7FBE" w:rsidRPr="00B272E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FBE" w:rsidRPr="00B272EF" w:rsidRDefault="00CB2CBF" w:rsidP="00CB2CBF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  <w:r w:rsidR="0002278A" w:rsidRPr="00B272E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</w:tr>
      <w:tr w:rsidR="00CB2CBF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CB2CB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CB2C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CB2C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CB2CBF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CB2CBF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CB2CBF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CB2CBF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</w:tr>
      <w:tr w:rsidR="00CB2CBF" w:rsidRPr="00B272EF" w:rsidTr="002E0A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CB2CB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2.2.4</w:t>
            </w:r>
          </w:p>
        </w:tc>
        <w:tc>
          <w:tcPr>
            <w:tcW w:w="278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CB2C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Санитарная уборка зон </w:t>
            </w:r>
          </w:p>
          <w:p w:rsidR="00CB2CBF" w:rsidRPr="00B272EF" w:rsidRDefault="00CB2CBF" w:rsidP="00CB2C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отдыха (пляжей)</w:t>
            </w:r>
          </w:p>
        </w:tc>
        <w:tc>
          <w:tcPr>
            <w:tcW w:w="247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CB2C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  <w:p w:rsidR="00CB2CBF" w:rsidRPr="00B272EF" w:rsidRDefault="00CB2CBF" w:rsidP="00CB2C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CB2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448,74</w:t>
            </w:r>
          </w:p>
          <w:p w:rsidR="00CB2CBF" w:rsidRPr="00B272EF" w:rsidRDefault="00CB2CBF" w:rsidP="00CB2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A8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448,6</w:t>
            </w:r>
            <w:r w:rsidR="00A80B55">
              <w:rPr>
                <w:rFonts w:ascii="Times New Roman" w:hAnsi="Times New Roman"/>
              </w:rPr>
              <w:t>6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A8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448,6</w:t>
            </w:r>
            <w:r w:rsidR="00A80B55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2CBF" w:rsidRPr="00B272EF" w:rsidRDefault="00CB2CBF" w:rsidP="00CB2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</w:tr>
    </w:tbl>
    <w:p w:rsidR="00277FC8" w:rsidRPr="00B272EF" w:rsidRDefault="00277FC8" w:rsidP="00277FC8">
      <w:pPr>
        <w:rPr>
          <w:rFonts w:ascii="Times New Roman" w:hAnsi="Times New Roman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9"/>
        <w:gridCol w:w="11"/>
        <w:gridCol w:w="2411"/>
        <w:gridCol w:w="2832"/>
        <w:gridCol w:w="1141"/>
        <w:gridCol w:w="1137"/>
        <w:gridCol w:w="1277"/>
        <w:gridCol w:w="1134"/>
      </w:tblGrid>
      <w:tr w:rsidR="00277FC8" w:rsidRPr="00B272EF" w:rsidTr="006C392B">
        <w:trPr>
          <w:trHeight w:val="142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2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32AF6" w:rsidRPr="00B272EF" w:rsidTr="006C392B">
        <w:trPr>
          <w:trHeight w:val="142"/>
        </w:trPr>
        <w:tc>
          <w:tcPr>
            <w:tcW w:w="6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2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в летний период года</w:t>
            </w: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448,74</w:t>
            </w:r>
          </w:p>
          <w:p w:rsidR="00F32AF6" w:rsidRPr="00B272EF" w:rsidRDefault="00F32AF6" w:rsidP="00F32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A8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448,6</w:t>
            </w:r>
            <w:r w:rsidR="00A80B55">
              <w:rPr>
                <w:rFonts w:ascii="Times New Roman" w:hAnsi="Times New Roman"/>
              </w:rPr>
              <w:t>6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A80B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448,6</w:t>
            </w:r>
            <w:r w:rsidR="00A80B55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99,98</w:t>
            </w:r>
          </w:p>
        </w:tc>
      </w:tr>
      <w:tr w:rsidR="00F32AF6" w:rsidRPr="00B272EF" w:rsidTr="006C392B">
        <w:trPr>
          <w:trHeight w:val="142"/>
        </w:trPr>
        <w:tc>
          <w:tcPr>
            <w:tcW w:w="68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4A6B02" w:rsidRPr="00B272E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22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Приобретение дополнительного пляжного оборудования</w:t>
            </w:r>
          </w:p>
        </w:tc>
        <w:tc>
          <w:tcPr>
            <w:tcW w:w="283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  <w:p w:rsidR="00F32AF6" w:rsidRPr="00B272EF" w:rsidRDefault="00F32AF6" w:rsidP="00F32A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F32AF6" w:rsidRPr="00B272EF" w:rsidTr="006C392B">
        <w:trPr>
          <w:trHeight w:val="142"/>
        </w:trPr>
        <w:tc>
          <w:tcPr>
            <w:tcW w:w="68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2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ind w:left="-187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F32AF6" w:rsidRPr="00B272EF" w:rsidTr="006C392B">
        <w:trPr>
          <w:trHeight w:val="142"/>
        </w:trPr>
        <w:tc>
          <w:tcPr>
            <w:tcW w:w="689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5158AD" w:rsidRPr="00B272E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422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Ремонт существующего пляжного оборудования</w:t>
            </w: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297F86" w:rsidP="0029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</w:t>
            </w:r>
            <w:r w:rsidR="00F32AF6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18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297F86" w:rsidP="0029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20,18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297F86" w:rsidP="0029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20,18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AF6" w:rsidRPr="00B272EF" w:rsidRDefault="00F32AF6" w:rsidP="00F32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100,0</w:t>
            </w:r>
          </w:p>
        </w:tc>
      </w:tr>
      <w:tr w:rsidR="00297F86" w:rsidRPr="00B272EF" w:rsidTr="006C392B">
        <w:trPr>
          <w:trHeight w:val="142"/>
        </w:trPr>
        <w:tc>
          <w:tcPr>
            <w:tcW w:w="689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297F86" w:rsidP="00297F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22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297F86" w:rsidP="00297F86">
            <w:pPr>
              <w:pStyle w:val="ConsPlusNormal"/>
              <w:ind w:left="15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297F86" w:rsidP="00297F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297F86" w:rsidP="0029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20,18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297F86" w:rsidP="0029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20,18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297F86" w:rsidP="0029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20,18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297F86" w:rsidP="0029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100,0</w:t>
            </w:r>
          </w:p>
        </w:tc>
      </w:tr>
      <w:tr w:rsidR="00297F86" w:rsidRPr="00B272EF" w:rsidTr="006C392B">
        <w:trPr>
          <w:trHeight w:val="142"/>
        </w:trPr>
        <w:tc>
          <w:tcPr>
            <w:tcW w:w="70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B827EC" w:rsidP="00B827E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297F86"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297F86" w:rsidP="00297F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мероприятие. Организация</w:t>
            </w:r>
            <w:r w:rsidR="007157DF"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охраны ООПТ и повышение информированности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населения о правилах поведения на территории ООПТ,</w:t>
            </w:r>
          </w:p>
          <w:p w:rsidR="00297F86" w:rsidRPr="00B272EF" w:rsidRDefault="00297F86" w:rsidP="00297F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297F86" w:rsidP="00297F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DA65B9" w:rsidP="00DA65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61</w:t>
            </w:r>
            <w:r w:rsidR="00297F86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59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DA65B9" w:rsidP="00DA65B9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61</w:t>
            </w:r>
            <w:r w:rsidR="00297F86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55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DA65B9" w:rsidP="00DA65B9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61,55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F86" w:rsidRPr="00B272EF" w:rsidRDefault="00DA65B9" w:rsidP="00DA6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</w:t>
            </w:r>
            <w:r w:rsidR="00297F86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94</w:t>
            </w:r>
          </w:p>
        </w:tc>
      </w:tr>
      <w:tr w:rsidR="009B30D2" w:rsidRPr="00B272EF" w:rsidTr="006C392B">
        <w:trPr>
          <w:trHeight w:val="142"/>
        </w:trPr>
        <w:tc>
          <w:tcPr>
            <w:tcW w:w="70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0D2" w:rsidRPr="00B272EF" w:rsidRDefault="009B30D2" w:rsidP="009B30D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0D2" w:rsidRPr="00B272EF" w:rsidRDefault="009B30D2" w:rsidP="009B30D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0D2" w:rsidRPr="00B272EF" w:rsidRDefault="009B30D2" w:rsidP="009B30D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0D2" w:rsidRPr="00B272EF" w:rsidRDefault="009B30D2" w:rsidP="009B30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9,44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0D2" w:rsidRPr="00B272EF" w:rsidRDefault="009B30D2" w:rsidP="009B30D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9,43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0D2" w:rsidRPr="00B272EF" w:rsidRDefault="009B30D2" w:rsidP="009B30D2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9,43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0D2" w:rsidRPr="00B272EF" w:rsidRDefault="009B30D2" w:rsidP="009B3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99,89</w:t>
            </w:r>
          </w:p>
        </w:tc>
      </w:tr>
      <w:tr w:rsidR="002165C0" w:rsidRPr="00B272EF" w:rsidTr="006C392B">
        <w:trPr>
          <w:trHeight w:val="142"/>
        </w:trPr>
        <w:tc>
          <w:tcPr>
            <w:tcW w:w="70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52,15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52,12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52,12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99,94</w:t>
            </w:r>
          </w:p>
        </w:tc>
      </w:tr>
      <w:tr w:rsidR="002165C0" w:rsidRPr="00B272EF" w:rsidTr="006C392B">
        <w:trPr>
          <w:trHeight w:val="142"/>
        </w:trPr>
        <w:tc>
          <w:tcPr>
            <w:tcW w:w="70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2.3.1</w:t>
            </w:r>
          </w:p>
        </w:tc>
        <w:tc>
          <w:tcPr>
            <w:tcW w:w="241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Ремонт и восстановление информационных аншлагов</w:t>
            </w: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9,44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9,43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9,43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99,89</w:t>
            </w:r>
          </w:p>
        </w:tc>
      </w:tr>
      <w:tr w:rsidR="002165C0" w:rsidRPr="00B272EF" w:rsidTr="006C392B">
        <w:trPr>
          <w:trHeight w:val="142"/>
        </w:trPr>
        <w:tc>
          <w:tcPr>
            <w:tcW w:w="70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9,44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9,43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9,43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99,89</w:t>
            </w:r>
          </w:p>
        </w:tc>
      </w:tr>
      <w:tr w:rsidR="002165C0" w:rsidRPr="00B272EF" w:rsidTr="006C392B">
        <w:trPr>
          <w:trHeight w:val="142"/>
        </w:trPr>
        <w:tc>
          <w:tcPr>
            <w:tcW w:w="70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2.3.2</w:t>
            </w:r>
          </w:p>
        </w:tc>
        <w:tc>
          <w:tcPr>
            <w:tcW w:w="241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Осуществление контроля</w:t>
            </w:r>
          </w:p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за соблюдением режима ООПТ</w:t>
            </w: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spacing w:after="0" w:line="240" w:lineRule="auto"/>
              <w:ind w:left="-58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2165C0" w:rsidRPr="00B272EF" w:rsidTr="006C392B">
        <w:trPr>
          <w:trHeight w:val="333"/>
        </w:trPr>
        <w:tc>
          <w:tcPr>
            <w:tcW w:w="70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spacing w:after="0" w:line="240" w:lineRule="auto"/>
              <w:ind w:left="-58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2165C0" w:rsidRPr="00B272EF" w:rsidTr="006C392B">
        <w:trPr>
          <w:trHeight w:val="142"/>
        </w:trPr>
        <w:tc>
          <w:tcPr>
            <w:tcW w:w="70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2.3.3</w:t>
            </w:r>
          </w:p>
        </w:tc>
        <w:tc>
          <w:tcPr>
            <w:tcW w:w="241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Пропагандистская и информационная деятельность</w:t>
            </w: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52,15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52,12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52,12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99,94</w:t>
            </w:r>
          </w:p>
        </w:tc>
      </w:tr>
      <w:tr w:rsidR="002165C0" w:rsidRPr="00B272EF" w:rsidTr="006C392B">
        <w:trPr>
          <w:trHeight w:val="535"/>
        </w:trPr>
        <w:tc>
          <w:tcPr>
            <w:tcW w:w="70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1"/>
              <w:spacing w:before="0" w:after="0" w:line="240" w:lineRule="auto"/>
              <w:ind w:firstLine="2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proofErr w:type="gramStart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Администрация</w:t>
            </w:r>
            <w:proofErr w:type="gramEnd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52,15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52,12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52,12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99,94</w:t>
            </w:r>
          </w:p>
        </w:tc>
      </w:tr>
      <w:tr w:rsidR="002165C0" w:rsidRPr="00B272EF" w:rsidTr="006C392B">
        <w:trPr>
          <w:trHeight w:val="142"/>
        </w:trPr>
        <w:tc>
          <w:tcPr>
            <w:tcW w:w="70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2.3.4</w:t>
            </w:r>
          </w:p>
        </w:tc>
        <w:tc>
          <w:tcPr>
            <w:tcW w:w="241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B21D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Ведение раздела ООПТ на сайте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  <w:r w:rsidR="00B21D45"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 информационно-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телекоммуникацион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-ной сети «Интернет»</w:t>
            </w: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2165C0" w:rsidRPr="00B272EF" w:rsidTr="006C392B">
        <w:trPr>
          <w:trHeight w:val="142"/>
        </w:trPr>
        <w:tc>
          <w:tcPr>
            <w:tcW w:w="70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1"/>
              <w:spacing w:before="0" w:after="0" w:line="240" w:lineRule="auto"/>
              <w:ind w:firstLine="2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proofErr w:type="gramStart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Администрация</w:t>
            </w:r>
            <w:proofErr w:type="gramEnd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autoSpaceDE w:val="0"/>
              <w:autoSpaceDN w:val="0"/>
              <w:adjustRightInd w:val="0"/>
              <w:spacing w:after="0" w:line="240" w:lineRule="auto"/>
              <w:ind w:left="-58" w:right="-62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ind w:left="-58" w:right="-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2165C0" w:rsidRPr="00B272EF" w:rsidTr="006C392B">
        <w:trPr>
          <w:trHeight w:val="142"/>
        </w:trPr>
        <w:tc>
          <w:tcPr>
            <w:tcW w:w="3111" w:type="dxa"/>
            <w:gridSpan w:val="3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 2</w:t>
            </w: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461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7</w:t>
            </w:r>
            <w:r w:rsidR="0024616A" w:rsidRPr="00B272EF">
              <w:rPr>
                <w:rFonts w:ascii="Times New Roman" w:hAnsi="Times New Roman"/>
              </w:rPr>
              <w:t>49</w:t>
            </w:r>
            <w:r w:rsidRPr="00B272EF">
              <w:rPr>
                <w:rFonts w:ascii="Times New Roman" w:hAnsi="Times New Roman"/>
              </w:rPr>
              <w:t>,</w:t>
            </w:r>
            <w:r w:rsidR="0024616A" w:rsidRPr="00B272EF">
              <w:rPr>
                <w:rFonts w:ascii="Times New Roman" w:hAnsi="Times New Roman"/>
              </w:rPr>
              <w:t>76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4616A" w:rsidP="0024616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72EF">
              <w:rPr>
                <w:rFonts w:ascii="Times New Roman" w:hAnsi="Times New Roman"/>
              </w:rPr>
              <w:t>749,6</w:t>
            </w:r>
            <w:r w:rsidR="002165C0" w:rsidRPr="00B272E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4616A" w:rsidP="0024616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72EF">
              <w:rPr>
                <w:rFonts w:ascii="Times New Roman" w:hAnsi="Times New Roman"/>
              </w:rPr>
              <w:t>749,6</w:t>
            </w:r>
            <w:r w:rsidRPr="00B272E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46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</w:t>
            </w:r>
            <w:r w:rsidR="0024616A" w:rsidRPr="00B272EF">
              <w:rPr>
                <w:rFonts w:ascii="Times New Roman" w:hAnsi="Times New Roman"/>
              </w:rPr>
              <w:t>8</w:t>
            </w:r>
          </w:p>
        </w:tc>
      </w:tr>
      <w:tr w:rsidR="002165C0" w:rsidRPr="00B272EF" w:rsidTr="006C392B">
        <w:trPr>
          <w:trHeight w:val="142"/>
        </w:trPr>
        <w:tc>
          <w:tcPr>
            <w:tcW w:w="311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2165C0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Администрации</w:t>
            </w:r>
            <w:proofErr w:type="gramEnd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6E096E" w:rsidP="006E0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578</w:t>
            </w:r>
            <w:r w:rsidR="002165C0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36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6E096E" w:rsidP="006E0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578</w:t>
            </w:r>
            <w:r w:rsidR="002165C0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25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6E096E" w:rsidP="006E0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578,25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65C0" w:rsidRPr="00B272EF" w:rsidRDefault="002165C0" w:rsidP="006E0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99,9</w:t>
            </w:r>
            <w:r w:rsidR="006E096E" w:rsidRPr="00B272EF">
              <w:rPr>
                <w:rFonts w:ascii="Times New Roman" w:hAnsi="Times New Roman"/>
              </w:rPr>
              <w:t>8</w:t>
            </w:r>
          </w:p>
        </w:tc>
      </w:tr>
      <w:tr w:rsidR="00FD6795" w:rsidRPr="00B272EF" w:rsidTr="006C392B">
        <w:trPr>
          <w:trHeight w:val="142"/>
        </w:trPr>
        <w:tc>
          <w:tcPr>
            <w:tcW w:w="311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795" w:rsidRPr="00B272EF" w:rsidRDefault="00FD6795" w:rsidP="00FD679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795" w:rsidRPr="00B272EF" w:rsidRDefault="00FD6795" w:rsidP="00FD6795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proofErr w:type="gramStart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Администрация</w:t>
            </w:r>
            <w:proofErr w:type="gramEnd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795" w:rsidRPr="00B272EF" w:rsidRDefault="00FD6795" w:rsidP="00EA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17</w:t>
            </w:r>
            <w:r w:rsidR="00EA05C1" w:rsidRPr="00B272EF">
              <w:rPr>
                <w:rFonts w:ascii="Times New Roman" w:hAnsi="Times New Roman"/>
              </w:rPr>
              <w:t>1</w:t>
            </w:r>
            <w:r w:rsidRPr="00B272EF">
              <w:rPr>
                <w:rFonts w:ascii="Times New Roman" w:hAnsi="Times New Roman"/>
              </w:rPr>
              <w:t>,</w:t>
            </w:r>
            <w:r w:rsidR="00EA05C1" w:rsidRPr="00B272EF">
              <w:rPr>
                <w:rFonts w:ascii="Times New Roman" w:hAnsi="Times New Roman"/>
              </w:rPr>
              <w:t>40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795" w:rsidRPr="00B272EF" w:rsidRDefault="00EA05C1" w:rsidP="00EA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171,36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795" w:rsidRPr="00B272EF" w:rsidRDefault="00EA05C1" w:rsidP="00EA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171,36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6795" w:rsidRPr="00B272EF" w:rsidRDefault="00EA05C1" w:rsidP="00EA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99</w:t>
            </w:r>
            <w:r w:rsidR="00FD6795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98</w:t>
            </w:r>
          </w:p>
        </w:tc>
      </w:tr>
      <w:tr w:rsidR="00A46CB6" w:rsidRPr="00B272EF" w:rsidTr="006C392B">
        <w:trPr>
          <w:trHeight w:val="142"/>
        </w:trPr>
        <w:tc>
          <w:tcPr>
            <w:tcW w:w="3111" w:type="dxa"/>
            <w:gridSpan w:val="3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6CB6" w:rsidRPr="00B272EF" w:rsidRDefault="00A46CB6" w:rsidP="00A46CB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6CB6" w:rsidRPr="00B272EF" w:rsidRDefault="00A46CB6" w:rsidP="00A46CB6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Администрации</w:t>
            </w:r>
            <w:proofErr w:type="gramEnd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6CB6" w:rsidRPr="00B272EF" w:rsidRDefault="00A46CB6" w:rsidP="00A46C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6CB6" w:rsidRPr="00B272EF" w:rsidRDefault="00A46CB6" w:rsidP="00A46C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6CB6" w:rsidRPr="00B272EF" w:rsidRDefault="00A46CB6" w:rsidP="00A46C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6CB6" w:rsidRPr="00B272EF" w:rsidRDefault="00A46CB6" w:rsidP="00A46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</w:tbl>
    <w:p w:rsidR="00277FC8" w:rsidRPr="00B272EF" w:rsidRDefault="00277FC8" w:rsidP="00277FC8">
      <w:pPr>
        <w:rPr>
          <w:rFonts w:ascii="Times New Roman" w:hAnsi="Times New Roman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26"/>
        <w:gridCol w:w="2385"/>
        <w:gridCol w:w="2832"/>
        <w:gridCol w:w="1141"/>
        <w:gridCol w:w="1137"/>
        <w:gridCol w:w="1277"/>
        <w:gridCol w:w="1134"/>
      </w:tblGrid>
      <w:tr w:rsidR="00277FC8" w:rsidRPr="00B272EF" w:rsidTr="006C392B">
        <w:trPr>
          <w:trHeight w:val="113"/>
        </w:trPr>
        <w:tc>
          <w:tcPr>
            <w:tcW w:w="7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385" w:type="dxa"/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277FC8" w:rsidRPr="00B272EF" w:rsidTr="006C392B">
        <w:trPr>
          <w:trHeight w:val="113"/>
        </w:trPr>
        <w:tc>
          <w:tcPr>
            <w:tcW w:w="311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Управление имущественных</w:t>
            </w:r>
          </w:p>
          <w:p w:rsidR="00277FC8" w:rsidRPr="00B272EF" w:rsidRDefault="00277FC8" w:rsidP="006C392B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отношений </w:t>
            </w:r>
            <w:proofErr w:type="gramStart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Администрации</w:t>
            </w:r>
            <w:proofErr w:type="gramEnd"/>
            <w:r w:rsidRPr="00B272EF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277FC8" w:rsidRPr="00B272EF" w:rsidTr="006C392B">
        <w:trPr>
          <w:trHeight w:val="113"/>
        </w:trPr>
        <w:tc>
          <w:tcPr>
            <w:tcW w:w="3111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Итого по Программе</w:t>
            </w: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6C39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Всего, в </w:t>
            </w:r>
            <w:proofErr w:type="spell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7D71CC" w:rsidP="007D71CC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272EF">
              <w:rPr>
                <w:rFonts w:ascii="Times New Roman" w:hAnsi="Times New Roman"/>
              </w:rPr>
              <w:t>916</w:t>
            </w:r>
            <w:r w:rsidR="00277FC8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44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7D71CC" w:rsidP="007D7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916,06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97787C" w:rsidP="0097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916,06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7FC8" w:rsidRPr="00B272EF" w:rsidRDefault="00277FC8" w:rsidP="00396C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</w:t>
            </w:r>
            <w:r w:rsidR="00396CF1" w:rsidRPr="00B272EF">
              <w:rPr>
                <w:rFonts w:ascii="Times New Roman" w:hAnsi="Times New Roman"/>
              </w:rPr>
              <w:t>9</w:t>
            </w:r>
            <w:r w:rsidRPr="00B272EF">
              <w:rPr>
                <w:rFonts w:ascii="Times New Roman" w:hAnsi="Times New Roman"/>
              </w:rPr>
              <w:t>,</w:t>
            </w:r>
            <w:r w:rsidR="00396CF1" w:rsidRPr="00B272EF">
              <w:rPr>
                <w:rFonts w:ascii="Times New Roman" w:hAnsi="Times New Roman"/>
              </w:rPr>
              <w:t>96</w:t>
            </w:r>
          </w:p>
        </w:tc>
      </w:tr>
      <w:tr w:rsidR="0071047D" w:rsidRPr="00B272EF" w:rsidTr="006C392B">
        <w:trPr>
          <w:trHeight w:val="113"/>
        </w:trPr>
        <w:tc>
          <w:tcPr>
            <w:tcW w:w="311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7D" w:rsidRPr="00B272EF" w:rsidRDefault="0071047D" w:rsidP="0071047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7D" w:rsidRPr="00B272EF" w:rsidRDefault="0071047D" w:rsidP="0071047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Управление образования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7D" w:rsidRPr="00B272EF" w:rsidRDefault="0071047D" w:rsidP="007104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7D" w:rsidRPr="00B272EF" w:rsidRDefault="0071047D" w:rsidP="007104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7D" w:rsidRPr="00B272EF" w:rsidRDefault="0071047D" w:rsidP="007104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89,17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7D" w:rsidRPr="00B272EF" w:rsidRDefault="0071047D" w:rsidP="0071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100,0</w:t>
            </w:r>
          </w:p>
        </w:tc>
      </w:tr>
      <w:tr w:rsidR="0071047D" w:rsidRPr="00B272EF" w:rsidTr="006C392B">
        <w:trPr>
          <w:trHeight w:val="113"/>
        </w:trPr>
        <w:tc>
          <w:tcPr>
            <w:tcW w:w="311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7D" w:rsidRPr="00B272EF" w:rsidRDefault="0071047D" w:rsidP="0071047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7D" w:rsidRPr="00B272EF" w:rsidRDefault="0071047D" w:rsidP="0071047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УВГТ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7D" w:rsidRPr="00B272EF" w:rsidRDefault="006716E5" w:rsidP="00671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578</w:t>
            </w:r>
            <w:r w:rsidR="0071047D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36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7D" w:rsidRPr="00B272EF" w:rsidRDefault="006716E5" w:rsidP="00671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578</w:t>
            </w:r>
            <w:r w:rsidR="0071047D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25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7D" w:rsidRPr="00B272EF" w:rsidRDefault="006716E5" w:rsidP="006716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578,25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047D" w:rsidRPr="00B272EF" w:rsidRDefault="0071047D" w:rsidP="0071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</w:t>
            </w:r>
            <w:r w:rsidR="006716E5" w:rsidRPr="00B272EF">
              <w:rPr>
                <w:rFonts w:ascii="Times New Roman" w:hAnsi="Times New Roman"/>
              </w:rPr>
              <w:t>9,98</w:t>
            </w:r>
          </w:p>
        </w:tc>
      </w:tr>
      <w:tr w:rsidR="005B2344" w:rsidRPr="00B272EF" w:rsidTr="006C392B">
        <w:trPr>
          <w:trHeight w:val="113"/>
        </w:trPr>
        <w:tc>
          <w:tcPr>
            <w:tcW w:w="311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801295" w:rsidP="0080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248</w:t>
            </w:r>
            <w:r w:rsidR="005B2344" w:rsidRPr="00B272EF">
              <w:rPr>
                <w:rFonts w:ascii="Times New Roman" w:hAnsi="Times New Roman"/>
              </w:rPr>
              <w:t>,</w:t>
            </w:r>
            <w:r w:rsidRPr="00B272EF">
              <w:rPr>
                <w:rFonts w:ascii="Times New Roman" w:hAnsi="Times New Roman"/>
              </w:rPr>
              <w:t>91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801295" w:rsidP="0080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248</w:t>
            </w:r>
            <w:r w:rsidR="005B2344" w:rsidRPr="00B272EF">
              <w:rPr>
                <w:rFonts w:ascii="Times New Roman" w:hAnsi="Times New Roman"/>
              </w:rPr>
              <w:t>,6</w:t>
            </w:r>
            <w:r w:rsidRPr="00B272EF">
              <w:rPr>
                <w:rFonts w:ascii="Times New Roman" w:hAnsi="Times New Roman"/>
              </w:rPr>
              <w:t>4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801295" w:rsidP="00801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248,64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9</w:t>
            </w:r>
            <w:r w:rsidR="00801295" w:rsidRPr="00B272EF">
              <w:rPr>
                <w:rFonts w:ascii="Times New Roman" w:hAnsi="Times New Roman"/>
              </w:rPr>
              <w:t>9,</w:t>
            </w:r>
            <w:r w:rsidRPr="00B272EF">
              <w:rPr>
                <w:rFonts w:ascii="Times New Roman" w:hAnsi="Times New Roman"/>
              </w:rPr>
              <w:t>8</w:t>
            </w:r>
            <w:r w:rsidR="00801295" w:rsidRPr="00B272EF">
              <w:rPr>
                <w:rFonts w:ascii="Times New Roman" w:hAnsi="Times New Roman"/>
              </w:rPr>
              <w:t>9</w:t>
            </w:r>
          </w:p>
        </w:tc>
      </w:tr>
      <w:tr w:rsidR="005B2344" w:rsidRPr="00B272EF" w:rsidTr="006C392B">
        <w:trPr>
          <w:trHeight w:val="113"/>
        </w:trPr>
        <w:tc>
          <w:tcPr>
            <w:tcW w:w="311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Управление культуры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5B2344" w:rsidRPr="00B272EF" w:rsidTr="006C392B">
        <w:trPr>
          <w:trHeight w:val="113"/>
        </w:trPr>
        <w:tc>
          <w:tcPr>
            <w:tcW w:w="311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УКС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  <w:tr w:rsidR="005B2344" w:rsidRPr="00B272EF" w:rsidTr="006C392B">
        <w:trPr>
          <w:trHeight w:val="113"/>
        </w:trPr>
        <w:tc>
          <w:tcPr>
            <w:tcW w:w="3111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имущественных отношений </w:t>
            </w:r>
            <w:proofErr w:type="gramStart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  <w:proofErr w:type="gramEnd"/>
            <w:r w:rsidRPr="00B272EF">
              <w:rPr>
                <w:rFonts w:ascii="Times New Roman" w:hAnsi="Times New Roman" w:cs="Times New Roman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114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2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344" w:rsidRPr="00B272EF" w:rsidRDefault="005B2344" w:rsidP="005B2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Х</w:t>
            </w:r>
          </w:p>
        </w:tc>
      </w:tr>
    </w:tbl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AE0C46" w:rsidRDefault="00AE0C46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AE0C46" w:rsidRPr="00B272EF" w:rsidRDefault="00AE0C46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277FC8" w:rsidRPr="00B272EF" w:rsidRDefault="00277FC8" w:rsidP="00277FC8">
      <w:pPr>
        <w:pStyle w:val="ConsPlusNormal"/>
        <w:ind w:left="142"/>
        <w:rPr>
          <w:rFonts w:ascii="Times New Roman" w:hAnsi="Times New Roman" w:cs="Times New Roman"/>
          <w:sz w:val="22"/>
          <w:szCs w:val="22"/>
        </w:rPr>
      </w:pPr>
    </w:p>
    <w:p w:rsidR="004B1D2A" w:rsidRPr="00B272EF" w:rsidRDefault="004B1D2A" w:rsidP="0010651A">
      <w:pPr>
        <w:pStyle w:val="ConsPlusNonformat"/>
        <w:tabs>
          <w:tab w:val="left" w:pos="13350"/>
          <w:tab w:val="left" w:pos="13875"/>
          <w:tab w:val="right" w:pos="15593"/>
        </w:tabs>
        <w:ind w:right="13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272EF">
        <w:rPr>
          <w:rFonts w:ascii="Times New Roman" w:hAnsi="Times New Roman" w:cs="Times New Roman"/>
          <w:i/>
          <w:sz w:val="24"/>
          <w:szCs w:val="24"/>
        </w:rPr>
        <w:t>(по форме Приложения 7 к постановлению № 1797)</w:t>
      </w:r>
    </w:p>
    <w:p w:rsidR="004B1D2A" w:rsidRPr="00B272EF" w:rsidRDefault="004B1D2A" w:rsidP="004B1D2A">
      <w:pPr>
        <w:pStyle w:val="ConsPlusNormal"/>
        <w:ind w:left="142"/>
        <w:jc w:val="right"/>
        <w:rPr>
          <w:rFonts w:ascii="Times New Roman" w:hAnsi="Times New Roman" w:cs="Times New Roman"/>
          <w:sz w:val="24"/>
          <w:szCs w:val="24"/>
        </w:rPr>
      </w:pPr>
    </w:p>
    <w:p w:rsidR="004B1D2A" w:rsidRPr="00B272EF" w:rsidRDefault="004B1D2A" w:rsidP="004B1D2A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</w:p>
    <w:p w:rsidR="004B1D2A" w:rsidRPr="00B272EF" w:rsidRDefault="004B1D2A" w:rsidP="004B1D2A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B272EF">
        <w:rPr>
          <w:rFonts w:ascii="Times New Roman" w:hAnsi="Times New Roman"/>
          <w:b/>
          <w:sz w:val="24"/>
          <w:szCs w:val="24"/>
        </w:rPr>
        <w:t>ОТЧЕТ</w:t>
      </w:r>
      <w:r w:rsidR="006229E1" w:rsidRPr="00B272EF">
        <w:rPr>
          <w:rFonts w:ascii="Times New Roman" w:hAnsi="Times New Roman"/>
          <w:b/>
          <w:sz w:val="24"/>
          <w:szCs w:val="24"/>
        </w:rPr>
        <w:t xml:space="preserve"> за 202</w:t>
      </w:r>
      <w:r w:rsidR="00183C01" w:rsidRPr="00B272EF">
        <w:rPr>
          <w:rFonts w:ascii="Times New Roman" w:hAnsi="Times New Roman"/>
          <w:b/>
          <w:sz w:val="24"/>
          <w:szCs w:val="24"/>
        </w:rPr>
        <w:t>1</w:t>
      </w:r>
      <w:r w:rsidR="006229E1" w:rsidRPr="00B272EF">
        <w:rPr>
          <w:rFonts w:ascii="Times New Roman" w:hAnsi="Times New Roman"/>
          <w:b/>
          <w:sz w:val="24"/>
          <w:szCs w:val="24"/>
        </w:rPr>
        <w:t xml:space="preserve"> год</w:t>
      </w:r>
    </w:p>
    <w:p w:rsidR="004B1D2A" w:rsidRPr="00B272EF" w:rsidRDefault="004B1D2A" w:rsidP="004B1D2A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B272EF">
        <w:rPr>
          <w:rFonts w:ascii="Times New Roman" w:hAnsi="Times New Roman"/>
          <w:b/>
          <w:sz w:val="24"/>
          <w:szCs w:val="24"/>
        </w:rPr>
        <w:t>о реализации мероприятий и ресурсном обеспечении реализации</w:t>
      </w:r>
    </w:p>
    <w:p w:rsidR="004B1D2A" w:rsidRPr="00B272EF" w:rsidRDefault="004B1D2A" w:rsidP="004B1D2A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B272EF">
        <w:rPr>
          <w:rFonts w:ascii="Times New Roman" w:hAnsi="Times New Roman"/>
          <w:b/>
          <w:sz w:val="24"/>
          <w:szCs w:val="24"/>
        </w:rPr>
        <w:t>обеспечивающей подпрограммы муниципальной программы</w:t>
      </w:r>
    </w:p>
    <w:p w:rsidR="004B1D2A" w:rsidRPr="00B272EF" w:rsidRDefault="004B1D2A" w:rsidP="004B1D2A">
      <w:pPr>
        <w:pStyle w:val="ConsPlusNonformat"/>
        <w:ind w:left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272EF">
        <w:rPr>
          <w:rFonts w:ascii="Times New Roman" w:hAnsi="Times New Roman" w:cs="Times New Roman"/>
          <w:b/>
          <w:sz w:val="24"/>
          <w:szCs w:val="24"/>
        </w:rPr>
        <w:t xml:space="preserve">«Охрана окружающей среды на </w:t>
      </w:r>
      <w:proofErr w:type="gramStart"/>
      <w:r w:rsidRPr="00B272EF">
        <w:rPr>
          <w:rFonts w:ascii="Times New Roman" w:hAnsi="Times New Roman" w:cs="Times New Roman"/>
          <w:b/>
          <w:sz w:val="24"/>
          <w:szCs w:val="24"/>
        </w:rPr>
        <w:t>территории</w:t>
      </w:r>
      <w:proofErr w:type="gramEnd"/>
      <w:r w:rsidRPr="00B272EF">
        <w:rPr>
          <w:rFonts w:ascii="Times New Roman" w:hAnsi="Times New Roman" w:cs="Times New Roman"/>
          <w:b/>
          <w:sz w:val="24"/>
          <w:szCs w:val="24"/>
        </w:rPr>
        <w:t xml:space="preserve"> ЗАТО Северск» на 20</w:t>
      </w:r>
      <w:r w:rsidR="00183C01" w:rsidRPr="00B272EF">
        <w:rPr>
          <w:rFonts w:ascii="Times New Roman" w:hAnsi="Times New Roman" w:cs="Times New Roman"/>
          <w:b/>
          <w:sz w:val="24"/>
          <w:szCs w:val="24"/>
        </w:rPr>
        <w:t>21</w:t>
      </w:r>
      <w:r w:rsidRPr="00B272EF">
        <w:rPr>
          <w:rFonts w:ascii="Times New Roman" w:hAnsi="Times New Roman" w:cs="Times New Roman"/>
          <w:b/>
          <w:sz w:val="24"/>
          <w:szCs w:val="24"/>
        </w:rPr>
        <w:t> - 202</w:t>
      </w:r>
      <w:r w:rsidR="00183C01" w:rsidRPr="00B272EF">
        <w:rPr>
          <w:rFonts w:ascii="Times New Roman" w:hAnsi="Times New Roman" w:cs="Times New Roman"/>
          <w:b/>
          <w:sz w:val="24"/>
          <w:szCs w:val="24"/>
        </w:rPr>
        <w:t>4</w:t>
      </w:r>
      <w:r w:rsidRPr="00B272EF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4B1D2A" w:rsidRPr="00B272EF" w:rsidRDefault="004B1D2A" w:rsidP="004B1D2A">
      <w:pPr>
        <w:pStyle w:val="ConsPlusNonformat"/>
        <w:ind w:left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83C01" w:rsidRPr="00B272EF" w:rsidRDefault="00183C01" w:rsidP="00183C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="Calibri"/>
        </w:rPr>
      </w:pPr>
      <w:r w:rsidRPr="00B272EF">
        <w:rPr>
          <w:rFonts w:ascii="Times New Roman" w:eastAsia="Calibri" w:hAnsi="Times New Roman"/>
          <w:sz w:val="24"/>
          <w:szCs w:val="24"/>
        </w:rPr>
        <w:t xml:space="preserve">Подпрограмма 3 </w:t>
      </w:r>
      <w:r w:rsidR="004B6AB7">
        <w:rPr>
          <w:rFonts w:ascii="Times New Roman" w:eastAsia="Calibri" w:hAnsi="Times New Roman"/>
          <w:sz w:val="24"/>
          <w:szCs w:val="24"/>
        </w:rPr>
        <w:t>«Обеспечивающая подпрограмма»</w:t>
      </w:r>
      <w:bookmarkStart w:id="4" w:name="_GoBack"/>
      <w:bookmarkEnd w:id="4"/>
      <w:r w:rsidRPr="00B272EF">
        <w:rPr>
          <w:rFonts w:ascii="Times New Roman" w:eastAsia="Calibri" w:hAnsi="Times New Roman"/>
          <w:sz w:val="24"/>
          <w:szCs w:val="24"/>
        </w:rPr>
        <w:t xml:space="preserve"> не содержит финансового обеспечения деятельности ответственного исполнителя Программы - Отдела охраны окружающей среды и природных ресурсов </w:t>
      </w:r>
      <w:proofErr w:type="gramStart"/>
      <w:r w:rsidRPr="00B272EF">
        <w:rPr>
          <w:rFonts w:ascii="Times New Roman" w:eastAsia="Calibri" w:hAnsi="Times New Roman"/>
          <w:sz w:val="24"/>
          <w:szCs w:val="24"/>
        </w:rPr>
        <w:t>Администрации</w:t>
      </w:r>
      <w:proofErr w:type="gramEnd"/>
      <w:r w:rsidRPr="00B272EF">
        <w:rPr>
          <w:rFonts w:ascii="Times New Roman" w:eastAsia="Calibri" w:hAnsi="Times New Roman"/>
          <w:sz w:val="24"/>
          <w:szCs w:val="24"/>
        </w:rPr>
        <w:t xml:space="preserve"> ЗАТО Северск (далее - Отдел), так как Отдел не является юридическим лицом</w:t>
      </w:r>
      <w:r w:rsidRPr="00B272EF">
        <w:rPr>
          <w:rFonts w:eastAsia="Calibri" w:cs="Calibri"/>
        </w:rPr>
        <w:t>.</w:t>
      </w:r>
    </w:p>
    <w:p w:rsidR="004B1D2A" w:rsidRPr="00B272EF" w:rsidRDefault="004B1D2A" w:rsidP="004B1D2A">
      <w:pPr>
        <w:pStyle w:val="ConsPlusNonformat"/>
        <w:ind w:right="-2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1D2A" w:rsidRPr="00B272EF" w:rsidRDefault="004B1D2A" w:rsidP="004B1D2A">
      <w:pPr>
        <w:pStyle w:val="ConsPlusNonformat"/>
        <w:tabs>
          <w:tab w:val="left" w:pos="13350"/>
          <w:tab w:val="left" w:pos="13875"/>
          <w:tab w:val="right" w:pos="15593"/>
        </w:tabs>
        <w:ind w:right="252"/>
        <w:rPr>
          <w:rFonts w:ascii="Times New Roman" w:hAnsi="Times New Roman" w:cs="Times New Roman"/>
          <w:b/>
          <w:sz w:val="24"/>
          <w:szCs w:val="24"/>
        </w:rPr>
      </w:pPr>
      <w:r w:rsidRPr="00B272E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D2A" w:rsidRPr="00B272EF" w:rsidRDefault="004B1D2A" w:rsidP="004B1D2A">
      <w:pPr>
        <w:pStyle w:val="ConsPlusNonformat"/>
        <w:ind w:right="-2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272EF">
        <w:rPr>
          <w:rFonts w:ascii="Times New Roman" w:hAnsi="Times New Roman" w:cs="Times New Roman"/>
          <w:i/>
          <w:sz w:val="24"/>
          <w:szCs w:val="24"/>
        </w:rPr>
        <w:t>(по форме Приложения 8 к постановлению № 1797)</w:t>
      </w:r>
    </w:p>
    <w:p w:rsidR="004B1D2A" w:rsidRPr="00B272EF" w:rsidRDefault="004B1D2A" w:rsidP="004B1D2A">
      <w:pPr>
        <w:pStyle w:val="ConsPlusNonformat"/>
        <w:ind w:right="-42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B1D2A" w:rsidRPr="00B272EF" w:rsidRDefault="004B1D2A" w:rsidP="004B1D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2EF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</w:p>
    <w:p w:rsidR="00F36F9E" w:rsidRPr="00B272EF" w:rsidRDefault="004B1D2A" w:rsidP="00F36F9E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272EF">
        <w:rPr>
          <w:rFonts w:ascii="Times New Roman" w:hAnsi="Times New Roman" w:cs="Times New Roman"/>
          <w:b/>
          <w:sz w:val="24"/>
          <w:szCs w:val="24"/>
        </w:rPr>
        <w:t>результатов реализации мер правового регулирования</w:t>
      </w:r>
      <w:r w:rsidR="00F36F9E" w:rsidRPr="00B272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4E80" w:rsidRPr="00B272EF">
        <w:rPr>
          <w:rFonts w:ascii="Times New Roman" w:hAnsi="Times New Roman" w:cs="Times New Roman"/>
          <w:b/>
          <w:sz w:val="24"/>
          <w:szCs w:val="24"/>
        </w:rPr>
        <w:t>за 2021</w:t>
      </w:r>
      <w:r w:rsidR="00F36F9E" w:rsidRPr="00B272E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B1D2A" w:rsidRPr="00B272EF" w:rsidRDefault="004B1D2A" w:rsidP="004B1D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72EF">
        <w:rPr>
          <w:rFonts w:ascii="Times New Roman" w:hAnsi="Times New Roman" w:cs="Times New Roman"/>
          <w:b/>
          <w:sz w:val="24"/>
          <w:szCs w:val="24"/>
        </w:rPr>
        <w:t>в сфере реализации муниципальной программы</w:t>
      </w:r>
    </w:p>
    <w:p w:rsidR="004B1D2A" w:rsidRPr="00B272EF" w:rsidRDefault="004B1D2A" w:rsidP="004B1D2A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272EF">
        <w:rPr>
          <w:rFonts w:ascii="Times New Roman" w:hAnsi="Times New Roman" w:cs="Times New Roman"/>
          <w:b/>
          <w:sz w:val="24"/>
          <w:szCs w:val="24"/>
        </w:rPr>
        <w:t xml:space="preserve">«Охрана окружающей среды на </w:t>
      </w:r>
      <w:proofErr w:type="gramStart"/>
      <w:r w:rsidRPr="00B272EF">
        <w:rPr>
          <w:rFonts w:ascii="Times New Roman" w:hAnsi="Times New Roman" w:cs="Times New Roman"/>
          <w:b/>
          <w:sz w:val="24"/>
          <w:szCs w:val="24"/>
        </w:rPr>
        <w:t>территории</w:t>
      </w:r>
      <w:proofErr w:type="gramEnd"/>
      <w:r w:rsidRPr="00B272EF">
        <w:rPr>
          <w:rFonts w:ascii="Times New Roman" w:hAnsi="Times New Roman" w:cs="Times New Roman"/>
          <w:b/>
          <w:sz w:val="24"/>
          <w:szCs w:val="24"/>
        </w:rPr>
        <w:t xml:space="preserve"> ЗАТО Северск» на 2015 - 2020 годы</w:t>
      </w:r>
    </w:p>
    <w:p w:rsidR="004B1D2A" w:rsidRPr="00B272EF" w:rsidRDefault="004B1D2A" w:rsidP="004B1D2A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48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922"/>
        <w:gridCol w:w="2127"/>
        <w:gridCol w:w="992"/>
        <w:gridCol w:w="928"/>
        <w:gridCol w:w="1948"/>
      </w:tblGrid>
      <w:tr w:rsidR="004B1D2A" w:rsidRPr="00B272EF" w:rsidTr="00276CD9">
        <w:trPr>
          <w:jc w:val="right"/>
        </w:trPr>
        <w:tc>
          <w:tcPr>
            <w:tcW w:w="568" w:type="dxa"/>
            <w:vMerge w:val="restart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№ п/п</w:t>
            </w:r>
          </w:p>
        </w:tc>
        <w:tc>
          <w:tcPr>
            <w:tcW w:w="3922" w:type="dxa"/>
            <w:vMerge w:val="restart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 xml:space="preserve">Наименование меры </w:t>
            </w:r>
          </w:p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(бюджетной, налоговой, правовой, иной)</w:t>
            </w:r>
          </w:p>
        </w:tc>
        <w:tc>
          <w:tcPr>
            <w:tcW w:w="2127" w:type="dxa"/>
            <w:vMerge w:val="restart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Содержание меры</w:t>
            </w:r>
          </w:p>
        </w:tc>
        <w:tc>
          <w:tcPr>
            <w:tcW w:w="1920" w:type="dxa"/>
            <w:gridSpan w:val="2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1948" w:type="dxa"/>
            <w:vMerge w:val="restart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Социально-экономический эффект от применения меры</w:t>
            </w:r>
          </w:p>
        </w:tc>
      </w:tr>
      <w:tr w:rsidR="004B1D2A" w:rsidRPr="00B272EF" w:rsidTr="00276CD9">
        <w:trPr>
          <w:jc w:val="right"/>
        </w:trPr>
        <w:tc>
          <w:tcPr>
            <w:tcW w:w="568" w:type="dxa"/>
            <w:vMerge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22" w:type="dxa"/>
            <w:vMerge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план</w:t>
            </w:r>
          </w:p>
        </w:tc>
        <w:tc>
          <w:tcPr>
            <w:tcW w:w="928" w:type="dxa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факт</w:t>
            </w:r>
          </w:p>
        </w:tc>
        <w:tc>
          <w:tcPr>
            <w:tcW w:w="1948" w:type="dxa"/>
            <w:vMerge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B1D2A" w:rsidRPr="00B272EF" w:rsidTr="00276CD9">
        <w:trPr>
          <w:trHeight w:val="454"/>
          <w:jc w:val="right"/>
        </w:trPr>
        <w:tc>
          <w:tcPr>
            <w:tcW w:w="568" w:type="dxa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</w:t>
            </w:r>
          </w:p>
        </w:tc>
        <w:tc>
          <w:tcPr>
            <w:tcW w:w="3922" w:type="dxa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4</w:t>
            </w:r>
          </w:p>
        </w:tc>
        <w:tc>
          <w:tcPr>
            <w:tcW w:w="928" w:type="dxa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5</w:t>
            </w:r>
          </w:p>
        </w:tc>
        <w:tc>
          <w:tcPr>
            <w:tcW w:w="1948" w:type="dxa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6</w:t>
            </w:r>
          </w:p>
        </w:tc>
      </w:tr>
      <w:tr w:rsidR="004B1D2A" w:rsidRPr="00B272EF" w:rsidTr="00276CD9">
        <w:trPr>
          <w:trHeight w:val="515"/>
          <w:jc w:val="right"/>
        </w:trPr>
        <w:tc>
          <w:tcPr>
            <w:tcW w:w="568" w:type="dxa"/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1.</w:t>
            </w:r>
          </w:p>
        </w:tc>
        <w:tc>
          <w:tcPr>
            <w:tcW w:w="3922" w:type="dxa"/>
          </w:tcPr>
          <w:p w:rsidR="00114E80" w:rsidRPr="00B272EF" w:rsidRDefault="00114E80" w:rsidP="00114E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B272EF">
              <w:rPr>
                <w:rFonts w:ascii="Times New Roman" w:eastAsia="Calibri" w:hAnsi="Times New Roman"/>
              </w:rPr>
              <w:t xml:space="preserve">Содержание и уборка мест отдыха населения в соответствии с </w:t>
            </w:r>
            <w:hyperlink r:id="rId8" w:history="1">
              <w:r w:rsidRPr="00B272EF">
                <w:rPr>
                  <w:rFonts w:ascii="Times New Roman" w:eastAsia="Calibri" w:hAnsi="Times New Roman"/>
                </w:rPr>
                <w:t>решением</w:t>
              </w:r>
            </w:hyperlink>
            <w:r w:rsidRPr="00B272EF">
              <w:rPr>
                <w:rFonts w:ascii="Times New Roman" w:eastAsia="Calibri" w:hAnsi="Times New Roman"/>
              </w:rPr>
              <w:t xml:space="preserve"> </w:t>
            </w:r>
            <w:proofErr w:type="gramStart"/>
            <w:r w:rsidRPr="00B272EF">
              <w:rPr>
                <w:rFonts w:ascii="Times New Roman" w:eastAsia="Calibri" w:hAnsi="Times New Roman"/>
              </w:rPr>
              <w:t>Думы</w:t>
            </w:r>
            <w:proofErr w:type="gramEnd"/>
            <w:r w:rsidRPr="00B272EF">
              <w:rPr>
                <w:rFonts w:ascii="Times New Roman" w:eastAsia="Calibri" w:hAnsi="Times New Roman"/>
              </w:rPr>
              <w:t xml:space="preserve"> ЗАТО Северск от 01.02.2018 № 34/1 «Об утверждении Правил благоустройства территории городского округа ЗАТО Северск Томской области»</w:t>
            </w:r>
          </w:p>
          <w:p w:rsidR="004B1D2A" w:rsidRPr="00B272EF" w:rsidRDefault="004B1D2A" w:rsidP="006C3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44964" w:rsidRPr="00B272EF" w:rsidRDefault="00F44964" w:rsidP="00F44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B272EF">
              <w:rPr>
                <w:rFonts w:ascii="Times New Roman" w:eastAsia="Calibri" w:hAnsi="Times New Roman"/>
              </w:rPr>
              <w:t>Требования к санитарному содержанию, уборке и оборудованию мест отдыха населения, включая прибрежные зоны озер ООПТ</w:t>
            </w:r>
          </w:p>
          <w:p w:rsidR="004B1D2A" w:rsidRPr="00B272EF" w:rsidRDefault="004B1D2A" w:rsidP="006C39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275EA" w:rsidRPr="00B272EF" w:rsidRDefault="002275EA" w:rsidP="00227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B272EF">
              <w:rPr>
                <w:rFonts w:ascii="Times New Roman" w:eastAsia="Calibri" w:hAnsi="Times New Roman"/>
              </w:rPr>
              <w:t>Летний период 2021 года</w:t>
            </w:r>
          </w:p>
          <w:p w:rsidR="004B1D2A" w:rsidRPr="00B272EF" w:rsidRDefault="004B1D2A" w:rsidP="006C39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8" w:type="dxa"/>
          </w:tcPr>
          <w:p w:rsidR="002275EA" w:rsidRPr="00B272EF" w:rsidRDefault="002275EA" w:rsidP="00227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B272EF">
              <w:rPr>
                <w:rFonts w:ascii="Times New Roman" w:eastAsia="Calibri" w:hAnsi="Times New Roman"/>
              </w:rPr>
              <w:t>Летний период 2021 года</w:t>
            </w:r>
          </w:p>
          <w:p w:rsidR="002275EA" w:rsidRPr="00B272EF" w:rsidRDefault="002275EA" w:rsidP="006C39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48" w:type="dxa"/>
          </w:tcPr>
          <w:p w:rsidR="00F44964" w:rsidRPr="00B272EF" w:rsidRDefault="00F44964" w:rsidP="00F44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B272EF">
              <w:rPr>
                <w:rFonts w:ascii="Times New Roman" w:eastAsia="Calibri" w:hAnsi="Times New Roman"/>
              </w:rPr>
              <w:t xml:space="preserve">Обеспечение нормальных условий для рекреации </w:t>
            </w:r>
            <w:proofErr w:type="gramStart"/>
            <w:r w:rsidRPr="00B272EF">
              <w:rPr>
                <w:rFonts w:ascii="Times New Roman" w:eastAsia="Calibri" w:hAnsi="Times New Roman"/>
              </w:rPr>
              <w:t>населения</w:t>
            </w:r>
            <w:proofErr w:type="gramEnd"/>
            <w:r w:rsidRPr="00B272EF">
              <w:rPr>
                <w:rFonts w:ascii="Times New Roman" w:eastAsia="Calibri" w:hAnsi="Times New Roman"/>
              </w:rPr>
              <w:t xml:space="preserve"> ЗАТО Северск на озерах ООПТ</w:t>
            </w:r>
          </w:p>
          <w:p w:rsidR="004B1D2A" w:rsidRPr="00B272EF" w:rsidRDefault="004B1D2A" w:rsidP="006C39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1D2A" w:rsidRPr="00B272EF" w:rsidTr="00276CD9">
        <w:trPr>
          <w:jc w:val="right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D2A" w:rsidRPr="00B272EF" w:rsidRDefault="004B1D2A" w:rsidP="006C3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72EF">
              <w:rPr>
                <w:rFonts w:ascii="Times New Roman" w:hAnsi="Times New Roman"/>
              </w:rPr>
              <w:t>3.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4F" w:rsidRPr="00B272EF" w:rsidRDefault="00E34D4F" w:rsidP="00E34D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B272EF">
              <w:rPr>
                <w:rFonts w:ascii="Times New Roman" w:eastAsia="Calibri" w:hAnsi="Times New Roman"/>
              </w:rPr>
              <w:t xml:space="preserve">Осуществление муниципального контроля в области охраны и использования особо охраняемых природных территорий местного значения на территории ЗАТО Северск в соответствии с </w:t>
            </w:r>
            <w:hyperlink r:id="rId9" w:history="1">
              <w:r w:rsidRPr="00B272EF">
                <w:rPr>
                  <w:rFonts w:ascii="Times New Roman" w:eastAsia="Calibri" w:hAnsi="Times New Roman"/>
                </w:rPr>
                <w:t>решением</w:t>
              </w:r>
            </w:hyperlink>
            <w:r w:rsidRPr="00B272EF">
              <w:rPr>
                <w:rFonts w:ascii="Times New Roman" w:eastAsia="Calibri" w:hAnsi="Times New Roman"/>
              </w:rPr>
              <w:t xml:space="preserve"> Думы ЗАТО Северск от 30.09.2021 </w:t>
            </w:r>
            <w:r w:rsidR="002275EA" w:rsidRPr="00B272EF">
              <w:rPr>
                <w:rFonts w:ascii="Times New Roman" w:eastAsia="Calibri" w:hAnsi="Times New Roman"/>
              </w:rPr>
              <w:t>№ </w:t>
            </w:r>
            <w:r w:rsidRPr="00B272EF">
              <w:rPr>
                <w:rFonts w:ascii="Times New Roman" w:eastAsia="Calibri" w:hAnsi="Times New Roman"/>
              </w:rPr>
              <w:t xml:space="preserve">17/3 </w:t>
            </w:r>
            <w:r w:rsidR="002275EA" w:rsidRPr="00B272EF">
              <w:rPr>
                <w:rFonts w:ascii="Times New Roman" w:eastAsia="Calibri" w:hAnsi="Times New Roman"/>
              </w:rPr>
              <w:t>«</w:t>
            </w:r>
            <w:r w:rsidRPr="00B272EF">
              <w:rPr>
                <w:rFonts w:ascii="Times New Roman" w:eastAsia="Calibri" w:hAnsi="Times New Roman"/>
              </w:rPr>
              <w:t>Об утверждении Положения о муниципальном контроле в области охраны и использования особо охраняемых природных территорий городского окру</w:t>
            </w:r>
            <w:r w:rsidR="002275EA" w:rsidRPr="00B272EF">
              <w:rPr>
                <w:rFonts w:ascii="Times New Roman" w:eastAsia="Calibri" w:hAnsi="Times New Roman"/>
              </w:rPr>
              <w:t>га ЗАТО Северск Томской области»</w:t>
            </w:r>
          </w:p>
          <w:p w:rsidR="004B1D2A" w:rsidRPr="00B272EF" w:rsidRDefault="004B1D2A" w:rsidP="006C3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D2A" w:rsidRPr="00B272EF" w:rsidRDefault="00F44964" w:rsidP="00F44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272EF">
              <w:rPr>
                <w:rFonts w:ascii="Times New Roman" w:eastAsia="Calibri" w:hAnsi="Times New Roman"/>
              </w:rPr>
              <w:lastRenderedPageBreak/>
              <w:t xml:space="preserve">Деятельность уполномоченных органов </w:t>
            </w:r>
            <w:proofErr w:type="gramStart"/>
            <w:r w:rsidRPr="00B272EF">
              <w:rPr>
                <w:rFonts w:ascii="Times New Roman" w:eastAsia="Calibri" w:hAnsi="Times New Roman"/>
              </w:rPr>
              <w:t>Администрации</w:t>
            </w:r>
            <w:proofErr w:type="gramEnd"/>
            <w:r w:rsidRPr="00B272EF">
              <w:rPr>
                <w:rFonts w:ascii="Times New Roman" w:eastAsia="Calibri" w:hAnsi="Times New Roman"/>
              </w:rPr>
              <w:t xml:space="preserve"> ЗАТО Северск, направленная на предупреждение, выявление и пресечение нарушений природоохранного законодательства в границах ООПТ</w:t>
            </w:r>
          </w:p>
        </w:tc>
        <w:tc>
          <w:tcPr>
            <w:tcW w:w="992" w:type="dxa"/>
          </w:tcPr>
          <w:p w:rsidR="004B1D2A" w:rsidRPr="00B272EF" w:rsidRDefault="004B1D2A" w:rsidP="006C392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B272EF">
              <w:rPr>
                <w:rFonts w:ascii="Times New Roman" w:hAnsi="Times New Roman"/>
              </w:rPr>
              <w:t>Посто-янно</w:t>
            </w:r>
            <w:proofErr w:type="spellEnd"/>
            <w:proofErr w:type="gramEnd"/>
          </w:p>
        </w:tc>
        <w:tc>
          <w:tcPr>
            <w:tcW w:w="928" w:type="dxa"/>
          </w:tcPr>
          <w:p w:rsidR="004B1D2A" w:rsidRPr="00B272EF" w:rsidRDefault="004B1D2A" w:rsidP="006C392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B272EF">
              <w:rPr>
                <w:rFonts w:ascii="Times New Roman" w:hAnsi="Times New Roman"/>
              </w:rPr>
              <w:t>Посто-янно</w:t>
            </w:r>
            <w:proofErr w:type="spellEnd"/>
            <w:proofErr w:type="gramEnd"/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64" w:rsidRPr="00B272EF" w:rsidRDefault="00F44964" w:rsidP="00F44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B272EF">
              <w:rPr>
                <w:rFonts w:ascii="Times New Roman" w:eastAsia="Calibri" w:hAnsi="Times New Roman"/>
              </w:rPr>
              <w:t>Профилактика природоохранных правонарушений в границах ООПТ, контроль за соблюдением установленного режима охраны ООПТ</w:t>
            </w:r>
          </w:p>
          <w:p w:rsidR="004B1D2A" w:rsidRPr="00B272EF" w:rsidRDefault="004B1D2A" w:rsidP="006C39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B1D2A" w:rsidRPr="00B272EF" w:rsidRDefault="004B1D2A" w:rsidP="004B1D2A">
      <w:pPr>
        <w:rPr>
          <w:rFonts w:ascii="Times New Roman" w:hAnsi="Times New Roman"/>
        </w:rPr>
      </w:pPr>
    </w:p>
    <w:p w:rsidR="004B1D2A" w:rsidRPr="00B272EF" w:rsidRDefault="004B1D2A" w:rsidP="0048222B">
      <w:pPr>
        <w:pStyle w:val="ConsPlusNormal"/>
        <w:rPr>
          <w:rFonts w:ascii="Times New Roman" w:hAnsi="Times New Roman" w:cs="Times New Roman"/>
        </w:rPr>
        <w:sectPr w:rsidR="004B1D2A" w:rsidRPr="00B272EF" w:rsidSect="006C392B">
          <w:headerReference w:type="default" r:id="rId10"/>
          <w:headerReference w:type="first" r:id="rId11"/>
          <w:pgSz w:w="11906" w:h="16838"/>
          <w:pgMar w:top="1134" w:right="851" w:bottom="709" w:left="851" w:header="567" w:footer="709" w:gutter="0"/>
          <w:cols w:space="708"/>
          <w:docGrid w:linePitch="360"/>
        </w:sectPr>
      </w:pPr>
    </w:p>
    <w:p w:rsidR="00257376" w:rsidRPr="00B272EF" w:rsidRDefault="00257376" w:rsidP="0048222B">
      <w:pPr>
        <w:spacing w:after="0" w:line="240" w:lineRule="auto"/>
        <w:rPr>
          <w:rFonts w:ascii="Times New Roman" w:hAnsi="Times New Roman"/>
          <w:b/>
        </w:rPr>
      </w:pPr>
    </w:p>
    <w:sectPr w:rsidR="00257376" w:rsidRPr="00B272EF" w:rsidSect="009602FF">
      <w:headerReference w:type="default" r:id="rId12"/>
      <w:pgSz w:w="16838" w:h="11906" w:orient="landscape"/>
      <w:pgMar w:top="850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A20" w:rsidRDefault="00E24A20" w:rsidP="0026218F">
      <w:pPr>
        <w:spacing w:after="0" w:line="240" w:lineRule="auto"/>
      </w:pPr>
      <w:r>
        <w:separator/>
      </w:r>
    </w:p>
  </w:endnote>
  <w:endnote w:type="continuationSeparator" w:id="0">
    <w:p w:rsidR="00E24A20" w:rsidRDefault="00E24A20" w:rsidP="00262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A20" w:rsidRDefault="00E24A20" w:rsidP="0026218F">
      <w:pPr>
        <w:spacing w:after="0" w:line="240" w:lineRule="auto"/>
      </w:pPr>
      <w:r>
        <w:separator/>
      </w:r>
    </w:p>
  </w:footnote>
  <w:footnote w:type="continuationSeparator" w:id="0">
    <w:p w:rsidR="00E24A20" w:rsidRDefault="00E24A20" w:rsidP="00262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242" w:rsidRPr="007B2242" w:rsidRDefault="007B2242">
    <w:pPr>
      <w:pStyle w:val="a5"/>
      <w:jc w:val="center"/>
      <w:rPr>
        <w:rFonts w:ascii="Times New Roman" w:hAnsi="Times New Roman"/>
        <w:sz w:val="24"/>
        <w:szCs w:val="24"/>
      </w:rPr>
    </w:pPr>
    <w:r w:rsidRPr="007B2242">
      <w:rPr>
        <w:rFonts w:ascii="Times New Roman" w:hAnsi="Times New Roman"/>
        <w:sz w:val="24"/>
        <w:szCs w:val="24"/>
      </w:rPr>
      <w:fldChar w:fldCharType="begin"/>
    </w:r>
    <w:r w:rsidRPr="007B2242">
      <w:rPr>
        <w:rFonts w:ascii="Times New Roman" w:hAnsi="Times New Roman"/>
        <w:sz w:val="24"/>
        <w:szCs w:val="24"/>
      </w:rPr>
      <w:instrText>PAGE   \* MERGEFORMAT</w:instrText>
    </w:r>
    <w:r w:rsidRPr="007B2242">
      <w:rPr>
        <w:rFonts w:ascii="Times New Roman" w:hAnsi="Times New Roman"/>
        <w:sz w:val="24"/>
        <w:szCs w:val="24"/>
      </w:rPr>
      <w:fldChar w:fldCharType="separate"/>
    </w:r>
    <w:r w:rsidR="004B6AB7" w:rsidRPr="004B6AB7">
      <w:rPr>
        <w:rFonts w:ascii="Times New Roman" w:hAnsi="Times New Roman"/>
        <w:noProof/>
        <w:sz w:val="24"/>
        <w:szCs w:val="24"/>
        <w:lang w:val="ru-RU"/>
      </w:rPr>
      <w:t>14</w:t>
    </w:r>
    <w:r w:rsidRPr="007B2242">
      <w:rPr>
        <w:rFonts w:ascii="Times New Roman" w:hAnsi="Times New Roman"/>
        <w:sz w:val="24"/>
        <w:szCs w:val="24"/>
      </w:rPr>
      <w:fldChar w:fldCharType="end"/>
    </w:r>
  </w:p>
  <w:p w:rsidR="007B2242" w:rsidRDefault="007B22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92B" w:rsidRDefault="006C392B" w:rsidP="006C392B">
    <w:pPr>
      <w:pStyle w:val="a5"/>
      <w:jc w:val="center"/>
    </w:pPr>
    <w:r w:rsidRPr="00F6223C">
      <w:rPr>
        <w:rFonts w:ascii="Times New Roman" w:hAnsi="Times New Roman"/>
      </w:rPr>
      <w:fldChar w:fldCharType="begin"/>
    </w:r>
    <w:r w:rsidRPr="00F6223C">
      <w:rPr>
        <w:rFonts w:ascii="Times New Roman" w:hAnsi="Times New Roman"/>
      </w:rPr>
      <w:instrText>PAGE   \* MERGEFORMAT</w:instrText>
    </w:r>
    <w:r w:rsidRPr="00F6223C">
      <w:rPr>
        <w:rFonts w:ascii="Times New Roman" w:hAnsi="Times New Roman"/>
      </w:rPr>
      <w:fldChar w:fldCharType="separate"/>
    </w:r>
    <w:r w:rsidR="004B6AB7" w:rsidRPr="004B6AB7">
      <w:rPr>
        <w:rFonts w:ascii="Times New Roman" w:hAnsi="Times New Roman"/>
        <w:noProof/>
        <w:lang w:val="ru-RU"/>
      </w:rPr>
      <w:t>20</w:t>
    </w:r>
    <w:r w:rsidRPr="00F6223C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92B" w:rsidRPr="00AC17CB" w:rsidRDefault="006C392B">
    <w:pPr>
      <w:pStyle w:val="a5"/>
      <w:jc w:val="center"/>
      <w:rPr>
        <w:rFonts w:ascii="Times New Roman" w:hAnsi="Times New Roman"/>
        <w:sz w:val="24"/>
        <w:szCs w:val="24"/>
      </w:rPr>
    </w:pPr>
    <w:r w:rsidRPr="00AC17CB">
      <w:rPr>
        <w:rFonts w:ascii="Times New Roman" w:hAnsi="Times New Roman"/>
        <w:sz w:val="24"/>
        <w:szCs w:val="24"/>
      </w:rPr>
      <w:fldChar w:fldCharType="begin"/>
    </w:r>
    <w:r w:rsidRPr="00AC17CB">
      <w:rPr>
        <w:rFonts w:ascii="Times New Roman" w:hAnsi="Times New Roman"/>
        <w:sz w:val="24"/>
        <w:szCs w:val="24"/>
      </w:rPr>
      <w:instrText>PAGE   \* MERGEFORMAT</w:instrText>
    </w:r>
    <w:r w:rsidRPr="00AC17CB">
      <w:rPr>
        <w:rFonts w:ascii="Times New Roman" w:hAnsi="Times New Roman"/>
        <w:sz w:val="24"/>
        <w:szCs w:val="24"/>
      </w:rPr>
      <w:fldChar w:fldCharType="separate"/>
    </w:r>
    <w:r w:rsidR="004B6AB7" w:rsidRPr="004B6AB7">
      <w:rPr>
        <w:rFonts w:ascii="Times New Roman" w:hAnsi="Times New Roman"/>
        <w:noProof/>
        <w:sz w:val="24"/>
        <w:szCs w:val="24"/>
        <w:lang w:val="ru-RU"/>
      </w:rPr>
      <w:t>21</w:t>
    </w:r>
    <w:r w:rsidRPr="00AC17CB">
      <w:rPr>
        <w:rFonts w:ascii="Times New Roman" w:hAnsi="Times New Roman"/>
        <w:sz w:val="24"/>
        <w:szCs w:val="24"/>
      </w:rPr>
      <w:fldChar w:fldCharType="end"/>
    </w:r>
  </w:p>
  <w:p w:rsidR="006C392B" w:rsidRDefault="006C392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92B" w:rsidRPr="00982567" w:rsidRDefault="006C392B">
    <w:pPr>
      <w:pStyle w:val="a5"/>
      <w:jc w:val="center"/>
      <w:rPr>
        <w:rFonts w:ascii="Times New Roman" w:hAnsi="Times New Roman"/>
        <w:sz w:val="24"/>
        <w:szCs w:val="24"/>
      </w:rPr>
    </w:pPr>
    <w:r w:rsidRPr="00982567">
      <w:rPr>
        <w:rFonts w:ascii="Times New Roman" w:hAnsi="Times New Roman"/>
        <w:sz w:val="24"/>
        <w:szCs w:val="24"/>
      </w:rPr>
      <w:fldChar w:fldCharType="begin"/>
    </w:r>
    <w:r w:rsidRPr="00982567">
      <w:rPr>
        <w:rFonts w:ascii="Times New Roman" w:hAnsi="Times New Roman"/>
        <w:sz w:val="24"/>
        <w:szCs w:val="24"/>
      </w:rPr>
      <w:instrText>PAGE   \* MERGEFORMAT</w:instrText>
    </w:r>
    <w:r w:rsidRPr="00982567">
      <w:rPr>
        <w:rFonts w:ascii="Times New Roman" w:hAnsi="Times New Roman"/>
        <w:sz w:val="24"/>
        <w:szCs w:val="24"/>
      </w:rPr>
      <w:fldChar w:fldCharType="separate"/>
    </w:r>
    <w:r w:rsidR="0048222B">
      <w:rPr>
        <w:rFonts w:ascii="Times New Roman" w:hAnsi="Times New Roman"/>
        <w:noProof/>
        <w:sz w:val="24"/>
        <w:szCs w:val="24"/>
      </w:rPr>
      <w:t>24</w:t>
    </w:r>
    <w:r w:rsidRPr="00982567">
      <w:rPr>
        <w:rFonts w:ascii="Times New Roman" w:hAnsi="Times New Roman"/>
        <w:sz w:val="24"/>
        <w:szCs w:val="24"/>
      </w:rPr>
      <w:fldChar w:fldCharType="end"/>
    </w:r>
  </w:p>
  <w:p w:rsidR="006C392B" w:rsidRDefault="006C39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35"/>
    <w:rsid w:val="00000149"/>
    <w:rsid w:val="00001B46"/>
    <w:rsid w:val="00006836"/>
    <w:rsid w:val="000106C2"/>
    <w:rsid w:val="00011516"/>
    <w:rsid w:val="000136B2"/>
    <w:rsid w:val="0001527E"/>
    <w:rsid w:val="000158AE"/>
    <w:rsid w:val="00016D2E"/>
    <w:rsid w:val="00020640"/>
    <w:rsid w:val="00020F63"/>
    <w:rsid w:val="000212C8"/>
    <w:rsid w:val="00021BDA"/>
    <w:rsid w:val="0002278A"/>
    <w:rsid w:val="00023D3C"/>
    <w:rsid w:val="0002508B"/>
    <w:rsid w:val="00032D83"/>
    <w:rsid w:val="00035E63"/>
    <w:rsid w:val="00040DA1"/>
    <w:rsid w:val="00040FEF"/>
    <w:rsid w:val="00042A77"/>
    <w:rsid w:val="00043377"/>
    <w:rsid w:val="00044C27"/>
    <w:rsid w:val="00045BAB"/>
    <w:rsid w:val="000464A2"/>
    <w:rsid w:val="0004716D"/>
    <w:rsid w:val="0004759D"/>
    <w:rsid w:val="00050C7F"/>
    <w:rsid w:val="000524AD"/>
    <w:rsid w:val="00060C0C"/>
    <w:rsid w:val="00060D2B"/>
    <w:rsid w:val="00062064"/>
    <w:rsid w:val="000628DD"/>
    <w:rsid w:val="00065082"/>
    <w:rsid w:val="0006592D"/>
    <w:rsid w:val="0006791F"/>
    <w:rsid w:val="00071D44"/>
    <w:rsid w:val="00073CEF"/>
    <w:rsid w:val="00074BC0"/>
    <w:rsid w:val="00075237"/>
    <w:rsid w:val="000765D2"/>
    <w:rsid w:val="00076B7B"/>
    <w:rsid w:val="00084928"/>
    <w:rsid w:val="00084F6E"/>
    <w:rsid w:val="0008536A"/>
    <w:rsid w:val="0008667A"/>
    <w:rsid w:val="00086A92"/>
    <w:rsid w:val="000908AF"/>
    <w:rsid w:val="00090B66"/>
    <w:rsid w:val="000939E8"/>
    <w:rsid w:val="0009446C"/>
    <w:rsid w:val="0009520E"/>
    <w:rsid w:val="000964C5"/>
    <w:rsid w:val="000966B5"/>
    <w:rsid w:val="00096E25"/>
    <w:rsid w:val="000A0DE1"/>
    <w:rsid w:val="000A1002"/>
    <w:rsid w:val="000A2FE9"/>
    <w:rsid w:val="000A328E"/>
    <w:rsid w:val="000A41F9"/>
    <w:rsid w:val="000A6946"/>
    <w:rsid w:val="000B4A3B"/>
    <w:rsid w:val="000B6BDA"/>
    <w:rsid w:val="000B77D5"/>
    <w:rsid w:val="000C32B6"/>
    <w:rsid w:val="000C476A"/>
    <w:rsid w:val="000C5759"/>
    <w:rsid w:val="000C5B51"/>
    <w:rsid w:val="000D1019"/>
    <w:rsid w:val="000D65EC"/>
    <w:rsid w:val="000D6B78"/>
    <w:rsid w:val="000E5917"/>
    <w:rsid w:val="000E6506"/>
    <w:rsid w:val="000E6F2E"/>
    <w:rsid w:val="000E7FBE"/>
    <w:rsid w:val="000F275F"/>
    <w:rsid w:val="000F5A76"/>
    <w:rsid w:val="000F6E9A"/>
    <w:rsid w:val="000F7785"/>
    <w:rsid w:val="00101299"/>
    <w:rsid w:val="001050B4"/>
    <w:rsid w:val="001058E1"/>
    <w:rsid w:val="0010651A"/>
    <w:rsid w:val="001079B1"/>
    <w:rsid w:val="00110037"/>
    <w:rsid w:val="001115E2"/>
    <w:rsid w:val="001123E0"/>
    <w:rsid w:val="0011282C"/>
    <w:rsid w:val="001134E2"/>
    <w:rsid w:val="001137C4"/>
    <w:rsid w:val="00114E80"/>
    <w:rsid w:val="00114F1C"/>
    <w:rsid w:val="00116DA6"/>
    <w:rsid w:val="00120284"/>
    <w:rsid w:val="00123E07"/>
    <w:rsid w:val="001250A7"/>
    <w:rsid w:val="00126105"/>
    <w:rsid w:val="001302F2"/>
    <w:rsid w:val="001314B9"/>
    <w:rsid w:val="001319CA"/>
    <w:rsid w:val="00132CD8"/>
    <w:rsid w:val="001331A9"/>
    <w:rsid w:val="00135283"/>
    <w:rsid w:val="00135F5D"/>
    <w:rsid w:val="001364C0"/>
    <w:rsid w:val="00142E51"/>
    <w:rsid w:val="00143534"/>
    <w:rsid w:val="001437C5"/>
    <w:rsid w:val="00143E7B"/>
    <w:rsid w:val="00146920"/>
    <w:rsid w:val="00150492"/>
    <w:rsid w:val="001520D9"/>
    <w:rsid w:val="001550F8"/>
    <w:rsid w:val="0015545B"/>
    <w:rsid w:val="00157990"/>
    <w:rsid w:val="001641C4"/>
    <w:rsid w:val="0016552A"/>
    <w:rsid w:val="00165DC5"/>
    <w:rsid w:val="001665EE"/>
    <w:rsid w:val="00166A1C"/>
    <w:rsid w:val="00167ED9"/>
    <w:rsid w:val="001713DB"/>
    <w:rsid w:val="00171713"/>
    <w:rsid w:val="0017217E"/>
    <w:rsid w:val="0017292A"/>
    <w:rsid w:val="00172DE9"/>
    <w:rsid w:val="001736CE"/>
    <w:rsid w:val="00173749"/>
    <w:rsid w:val="00176708"/>
    <w:rsid w:val="0018225B"/>
    <w:rsid w:val="00182549"/>
    <w:rsid w:val="00183C01"/>
    <w:rsid w:val="00183E27"/>
    <w:rsid w:val="00186A9C"/>
    <w:rsid w:val="00186F44"/>
    <w:rsid w:val="00187B32"/>
    <w:rsid w:val="00191757"/>
    <w:rsid w:val="00192CD3"/>
    <w:rsid w:val="00193491"/>
    <w:rsid w:val="00193832"/>
    <w:rsid w:val="00195D55"/>
    <w:rsid w:val="001A17B7"/>
    <w:rsid w:val="001A26E2"/>
    <w:rsid w:val="001A353D"/>
    <w:rsid w:val="001A36C8"/>
    <w:rsid w:val="001A470D"/>
    <w:rsid w:val="001A7CBE"/>
    <w:rsid w:val="001B0D3E"/>
    <w:rsid w:val="001B13BE"/>
    <w:rsid w:val="001B622F"/>
    <w:rsid w:val="001C0373"/>
    <w:rsid w:val="001C1538"/>
    <w:rsid w:val="001C590C"/>
    <w:rsid w:val="001C7022"/>
    <w:rsid w:val="001C72B3"/>
    <w:rsid w:val="001C7557"/>
    <w:rsid w:val="001D040C"/>
    <w:rsid w:val="001D28E3"/>
    <w:rsid w:val="001D3314"/>
    <w:rsid w:val="001D46CE"/>
    <w:rsid w:val="001E098B"/>
    <w:rsid w:val="001E0E86"/>
    <w:rsid w:val="001E3E41"/>
    <w:rsid w:val="001E49F9"/>
    <w:rsid w:val="001E740F"/>
    <w:rsid w:val="001E7A16"/>
    <w:rsid w:val="001E7C94"/>
    <w:rsid w:val="001F028D"/>
    <w:rsid w:val="001F09D6"/>
    <w:rsid w:val="001F0E52"/>
    <w:rsid w:val="002027D9"/>
    <w:rsid w:val="00204CFC"/>
    <w:rsid w:val="00205D04"/>
    <w:rsid w:val="00210143"/>
    <w:rsid w:val="0021176E"/>
    <w:rsid w:val="00211A10"/>
    <w:rsid w:val="002146F6"/>
    <w:rsid w:val="002165C0"/>
    <w:rsid w:val="00223C7A"/>
    <w:rsid w:val="00225BEF"/>
    <w:rsid w:val="002268B0"/>
    <w:rsid w:val="00227100"/>
    <w:rsid w:val="002275EA"/>
    <w:rsid w:val="00241C80"/>
    <w:rsid w:val="00241F68"/>
    <w:rsid w:val="002424F6"/>
    <w:rsid w:val="00244004"/>
    <w:rsid w:val="00245419"/>
    <w:rsid w:val="0024616A"/>
    <w:rsid w:val="00247B82"/>
    <w:rsid w:val="002505F9"/>
    <w:rsid w:val="00250E1E"/>
    <w:rsid w:val="00251070"/>
    <w:rsid w:val="0025253F"/>
    <w:rsid w:val="00252940"/>
    <w:rsid w:val="00255586"/>
    <w:rsid w:val="0025597C"/>
    <w:rsid w:val="00255B55"/>
    <w:rsid w:val="00257376"/>
    <w:rsid w:val="00260B62"/>
    <w:rsid w:val="00261A9D"/>
    <w:rsid w:val="0026218F"/>
    <w:rsid w:val="002621FF"/>
    <w:rsid w:val="00263F8B"/>
    <w:rsid w:val="002669EB"/>
    <w:rsid w:val="00267541"/>
    <w:rsid w:val="00267CBC"/>
    <w:rsid w:val="0027128F"/>
    <w:rsid w:val="0027232D"/>
    <w:rsid w:val="00272E1A"/>
    <w:rsid w:val="00273BF3"/>
    <w:rsid w:val="00275703"/>
    <w:rsid w:val="00276CD9"/>
    <w:rsid w:val="00277FC8"/>
    <w:rsid w:val="002864A6"/>
    <w:rsid w:val="00286CF2"/>
    <w:rsid w:val="00286EA8"/>
    <w:rsid w:val="00287579"/>
    <w:rsid w:val="002919E4"/>
    <w:rsid w:val="00291FF9"/>
    <w:rsid w:val="00294331"/>
    <w:rsid w:val="00294879"/>
    <w:rsid w:val="00297867"/>
    <w:rsid w:val="00297ED4"/>
    <w:rsid w:val="00297F86"/>
    <w:rsid w:val="002A02E9"/>
    <w:rsid w:val="002A2597"/>
    <w:rsid w:val="002A61CC"/>
    <w:rsid w:val="002A6675"/>
    <w:rsid w:val="002A75D5"/>
    <w:rsid w:val="002B0CCA"/>
    <w:rsid w:val="002B30C1"/>
    <w:rsid w:val="002C1C4D"/>
    <w:rsid w:val="002C2000"/>
    <w:rsid w:val="002C6965"/>
    <w:rsid w:val="002D0360"/>
    <w:rsid w:val="002D1BEE"/>
    <w:rsid w:val="002D2A1F"/>
    <w:rsid w:val="002D2E32"/>
    <w:rsid w:val="002D34E1"/>
    <w:rsid w:val="002D3902"/>
    <w:rsid w:val="002D775F"/>
    <w:rsid w:val="002E0211"/>
    <w:rsid w:val="002E0A66"/>
    <w:rsid w:val="002E0E65"/>
    <w:rsid w:val="002E1BDA"/>
    <w:rsid w:val="002E33CC"/>
    <w:rsid w:val="002E4DDD"/>
    <w:rsid w:val="002E5C33"/>
    <w:rsid w:val="002E5D0A"/>
    <w:rsid w:val="002E77CA"/>
    <w:rsid w:val="002F4333"/>
    <w:rsid w:val="002F5867"/>
    <w:rsid w:val="002F5BA2"/>
    <w:rsid w:val="002F5C64"/>
    <w:rsid w:val="002F6768"/>
    <w:rsid w:val="002F7B5A"/>
    <w:rsid w:val="00300592"/>
    <w:rsid w:val="0030282E"/>
    <w:rsid w:val="00306696"/>
    <w:rsid w:val="00310881"/>
    <w:rsid w:val="00310C54"/>
    <w:rsid w:val="003115EE"/>
    <w:rsid w:val="00312CDD"/>
    <w:rsid w:val="00314069"/>
    <w:rsid w:val="00314A4C"/>
    <w:rsid w:val="003168C8"/>
    <w:rsid w:val="00317819"/>
    <w:rsid w:val="00324A68"/>
    <w:rsid w:val="00324E57"/>
    <w:rsid w:val="00326F0C"/>
    <w:rsid w:val="00327CC0"/>
    <w:rsid w:val="0033023C"/>
    <w:rsid w:val="003306ED"/>
    <w:rsid w:val="00331317"/>
    <w:rsid w:val="00332512"/>
    <w:rsid w:val="00333679"/>
    <w:rsid w:val="00337213"/>
    <w:rsid w:val="003373C5"/>
    <w:rsid w:val="003375A4"/>
    <w:rsid w:val="0033770D"/>
    <w:rsid w:val="0034066C"/>
    <w:rsid w:val="003410AA"/>
    <w:rsid w:val="00342848"/>
    <w:rsid w:val="00343363"/>
    <w:rsid w:val="0034396A"/>
    <w:rsid w:val="003445F1"/>
    <w:rsid w:val="00344601"/>
    <w:rsid w:val="00345BAF"/>
    <w:rsid w:val="00346296"/>
    <w:rsid w:val="00350B69"/>
    <w:rsid w:val="00351119"/>
    <w:rsid w:val="003520D4"/>
    <w:rsid w:val="00353329"/>
    <w:rsid w:val="00354809"/>
    <w:rsid w:val="003571E5"/>
    <w:rsid w:val="00363CE5"/>
    <w:rsid w:val="003653D9"/>
    <w:rsid w:val="00366CB0"/>
    <w:rsid w:val="00366FC8"/>
    <w:rsid w:val="00367990"/>
    <w:rsid w:val="00367FF9"/>
    <w:rsid w:val="00372CA7"/>
    <w:rsid w:val="00375FCA"/>
    <w:rsid w:val="00377325"/>
    <w:rsid w:val="00377A84"/>
    <w:rsid w:val="00380587"/>
    <w:rsid w:val="00382ACA"/>
    <w:rsid w:val="003832E9"/>
    <w:rsid w:val="003845FA"/>
    <w:rsid w:val="00385525"/>
    <w:rsid w:val="00387053"/>
    <w:rsid w:val="003870E7"/>
    <w:rsid w:val="0038710D"/>
    <w:rsid w:val="00387F4C"/>
    <w:rsid w:val="00392927"/>
    <w:rsid w:val="00392DF2"/>
    <w:rsid w:val="00394EE2"/>
    <w:rsid w:val="003960E5"/>
    <w:rsid w:val="00396224"/>
    <w:rsid w:val="003964DD"/>
    <w:rsid w:val="00396CF1"/>
    <w:rsid w:val="003A1199"/>
    <w:rsid w:val="003A1BBA"/>
    <w:rsid w:val="003A1BFF"/>
    <w:rsid w:val="003A2CCA"/>
    <w:rsid w:val="003A5559"/>
    <w:rsid w:val="003B4089"/>
    <w:rsid w:val="003B434A"/>
    <w:rsid w:val="003B4483"/>
    <w:rsid w:val="003B54D5"/>
    <w:rsid w:val="003B734D"/>
    <w:rsid w:val="003C128B"/>
    <w:rsid w:val="003C1852"/>
    <w:rsid w:val="003C24E3"/>
    <w:rsid w:val="003C283B"/>
    <w:rsid w:val="003C28F4"/>
    <w:rsid w:val="003C2A88"/>
    <w:rsid w:val="003C3260"/>
    <w:rsid w:val="003C4073"/>
    <w:rsid w:val="003C67C1"/>
    <w:rsid w:val="003D1947"/>
    <w:rsid w:val="003D4634"/>
    <w:rsid w:val="003D6CBB"/>
    <w:rsid w:val="003E1CE5"/>
    <w:rsid w:val="003E40E2"/>
    <w:rsid w:val="003E6B05"/>
    <w:rsid w:val="003F0725"/>
    <w:rsid w:val="003F0AC8"/>
    <w:rsid w:val="003F178C"/>
    <w:rsid w:val="003F429A"/>
    <w:rsid w:val="003F45C4"/>
    <w:rsid w:val="003F7089"/>
    <w:rsid w:val="003F74D4"/>
    <w:rsid w:val="003F7A32"/>
    <w:rsid w:val="004011E5"/>
    <w:rsid w:val="004024EC"/>
    <w:rsid w:val="004026BF"/>
    <w:rsid w:val="00405D6A"/>
    <w:rsid w:val="00405DF3"/>
    <w:rsid w:val="00407817"/>
    <w:rsid w:val="00410310"/>
    <w:rsid w:val="004123CE"/>
    <w:rsid w:val="00413133"/>
    <w:rsid w:val="00414803"/>
    <w:rsid w:val="00420695"/>
    <w:rsid w:val="00422662"/>
    <w:rsid w:val="00424FAD"/>
    <w:rsid w:val="004257B1"/>
    <w:rsid w:val="00425D7A"/>
    <w:rsid w:val="00430C34"/>
    <w:rsid w:val="00432BA9"/>
    <w:rsid w:val="00433B41"/>
    <w:rsid w:val="00435D5B"/>
    <w:rsid w:val="00437165"/>
    <w:rsid w:val="00443FDE"/>
    <w:rsid w:val="004444DC"/>
    <w:rsid w:val="00444D51"/>
    <w:rsid w:val="00445C06"/>
    <w:rsid w:val="00445D71"/>
    <w:rsid w:val="004504A7"/>
    <w:rsid w:val="00455CFC"/>
    <w:rsid w:val="00456F41"/>
    <w:rsid w:val="004616AF"/>
    <w:rsid w:val="004617C5"/>
    <w:rsid w:val="00462666"/>
    <w:rsid w:val="00462772"/>
    <w:rsid w:val="004630E8"/>
    <w:rsid w:val="00463370"/>
    <w:rsid w:val="004638EC"/>
    <w:rsid w:val="00463F98"/>
    <w:rsid w:val="004640D2"/>
    <w:rsid w:val="00464919"/>
    <w:rsid w:val="00464A5E"/>
    <w:rsid w:val="00464E53"/>
    <w:rsid w:val="00470128"/>
    <w:rsid w:val="004717FA"/>
    <w:rsid w:val="0047327D"/>
    <w:rsid w:val="0047564E"/>
    <w:rsid w:val="00475EC9"/>
    <w:rsid w:val="00477D47"/>
    <w:rsid w:val="00481397"/>
    <w:rsid w:val="00481579"/>
    <w:rsid w:val="004818D9"/>
    <w:rsid w:val="00481BB8"/>
    <w:rsid w:val="0048222B"/>
    <w:rsid w:val="00482965"/>
    <w:rsid w:val="00482B0F"/>
    <w:rsid w:val="00484604"/>
    <w:rsid w:val="00484A34"/>
    <w:rsid w:val="00484FA7"/>
    <w:rsid w:val="00485921"/>
    <w:rsid w:val="004A0420"/>
    <w:rsid w:val="004A079C"/>
    <w:rsid w:val="004A0C6D"/>
    <w:rsid w:val="004A4780"/>
    <w:rsid w:val="004A55B8"/>
    <w:rsid w:val="004A6B02"/>
    <w:rsid w:val="004B0460"/>
    <w:rsid w:val="004B0EEC"/>
    <w:rsid w:val="004B1D2A"/>
    <w:rsid w:val="004B2F5F"/>
    <w:rsid w:val="004B2F86"/>
    <w:rsid w:val="004B3FEE"/>
    <w:rsid w:val="004B6AB7"/>
    <w:rsid w:val="004B7238"/>
    <w:rsid w:val="004B779A"/>
    <w:rsid w:val="004C05E8"/>
    <w:rsid w:val="004C1995"/>
    <w:rsid w:val="004C1E62"/>
    <w:rsid w:val="004C528C"/>
    <w:rsid w:val="004C6D32"/>
    <w:rsid w:val="004C7EBF"/>
    <w:rsid w:val="004D0130"/>
    <w:rsid w:val="004D0806"/>
    <w:rsid w:val="004D091D"/>
    <w:rsid w:val="004D1A0B"/>
    <w:rsid w:val="004D30FB"/>
    <w:rsid w:val="004D49F9"/>
    <w:rsid w:val="004D6474"/>
    <w:rsid w:val="004D6F32"/>
    <w:rsid w:val="004E16BB"/>
    <w:rsid w:val="004E1F0F"/>
    <w:rsid w:val="004E3167"/>
    <w:rsid w:val="004E3BAD"/>
    <w:rsid w:val="004E49BF"/>
    <w:rsid w:val="004E55B8"/>
    <w:rsid w:val="004E6685"/>
    <w:rsid w:val="004E68A2"/>
    <w:rsid w:val="004E71C8"/>
    <w:rsid w:val="004F4187"/>
    <w:rsid w:val="004F42BA"/>
    <w:rsid w:val="004F4650"/>
    <w:rsid w:val="004F5E8E"/>
    <w:rsid w:val="004F5EB9"/>
    <w:rsid w:val="004F7163"/>
    <w:rsid w:val="004F71EF"/>
    <w:rsid w:val="00502D34"/>
    <w:rsid w:val="00503FED"/>
    <w:rsid w:val="00505FEB"/>
    <w:rsid w:val="00506FFB"/>
    <w:rsid w:val="005071F5"/>
    <w:rsid w:val="0050733A"/>
    <w:rsid w:val="00512E51"/>
    <w:rsid w:val="00514D66"/>
    <w:rsid w:val="00514FE7"/>
    <w:rsid w:val="00515384"/>
    <w:rsid w:val="00515811"/>
    <w:rsid w:val="005158AD"/>
    <w:rsid w:val="005158E3"/>
    <w:rsid w:val="005208ED"/>
    <w:rsid w:val="00520B90"/>
    <w:rsid w:val="005214F2"/>
    <w:rsid w:val="0052257B"/>
    <w:rsid w:val="00523581"/>
    <w:rsid w:val="005261F3"/>
    <w:rsid w:val="005264B8"/>
    <w:rsid w:val="00526C74"/>
    <w:rsid w:val="00527622"/>
    <w:rsid w:val="005307BE"/>
    <w:rsid w:val="00530E03"/>
    <w:rsid w:val="00532250"/>
    <w:rsid w:val="00533479"/>
    <w:rsid w:val="00536584"/>
    <w:rsid w:val="0054249D"/>
    <w:rsid w:val="00543EF8"/>
    <w:rsid w:val="005461B4"/>
    <w:rsid w:val="005539B4"/>
    <w:rsid w:val="00554528"/>
    <w:rsid w:val="0055482C"/>
    <w:rsid w:val="005579D7"/>
    <w:rsid w:val="00557EB0"/>
    <w:rsid w:val="00561B54"/>
    <w:rsid w:val="00565414"/>
    <w:rsid w:val="00565677"/>
    <w:rsid w:val="00565CF4"/>
    <w:rsid w:val="00570172"/>
    <w:rsid w:val="00572DE0"/>
    <w:rsid w:val="005753F7"/>
    <w:rsid w:val="00576168"/>
    <w:rsid w:val="00580380"/>
    <w:rsid w:val="00581DE4"/>
    <w:rsid w:val="00582D5A"/>
    <w:rsid w:val="00584188"/>
    <w:rsid w:val="0058431C"/>
    <w:rsid w:val="0058454F"/>
    <w:rsid w:val="005846D9"/>
    <w:rsid w:val="00586532"/>
    <w:rsid w:val="00586957"/>
    <w:rsid w:val="0059207C"/>
    <w:rsid w:val="00594226"/>
    <w:rsid w:val="005A4C25"/>
    <w:rsid w:val="005A5BEA"/>
    <w:rsid w:val="005A730C"/>
    <w:rsid w:val="005B0309"/>
    <w:rsid w:val="005B2344"/>
    <w:rsid w:val="005B2AE3"/>
    <w:rsid w:val="005B47C0"/>
    <w:rsid w:val="005B62E0"/>
    <w:rsid w:val="005C0025"/>
    <w:rsid w:val="005C055E"/>
    <w:rsid w:val="005C4506"/>
    <w:rsid w:val="005C4746"/>
    <w:rsid w:val="005C7F52"/>
    <w:rsid w:val="005D06E7"/>
    <w:rsid w:val="005D0AE8"/>
    <w:rsid w:val="005D30F7"/>
    <w:rsid w:val="005D4E36"/>
    <w:rsid w:val="005D5170"/>
    <w:rsid w:val="005E38CE"/>
    <w:rsid w:val="005E45B4"/>
    <w:rsid w:val="005E4F8B"/>
    <w:rsid w:val="005E52E9"/>
    <w:rsid w:val="005F08FF"/>
    <w:rsid w:val="005F1796"/>
    <w:rsid w:val="005F28D2"/>
    <w:rsid w:val="005F67C3"/>
    <w:rsid w:val="00600533"/>
    <w:rsid w:val="00600DAB"/>
    <w:rsid w:val="00604018"/>
    <w:rsid w:val="00604A50"/>
    <w:rsid w:val="00605531"/>
    <w:rsid w:val="0061109B"/>
    <w:rsid w:val="00612B83"/>
    <w:rsid w:val="00612D13"/>
    <w:rsid w:val="00615C90"/>
    <w:rsid w:val="00621E46"/>
    <w:rsid w:val="006229E1"/>
    <w:rsid w:val="0062377A"/>
    <w:rsid w:val="00623B00"/>
    <w:rsid w:val="0062502C"/>
    <w:rsid w:val="00627606"/>
    <w:rsid w:val="006279C5"/>
    <w:rsid w:val="006324CE"/>
    <w:rsid w:val="006335AA"/>
    <w:rsid w:val="00634F04"/>
    <w:rsid w:val="006372F9"/>
    <w:rsid w:val="00637C57"/>
    <w:rsid w:val="00641A60"/>
    <w:rsid w:val="006425A9"/>
    <w:rsid w:val="0064466E"/>
    <w:rsid w:val="00647442"/>
    <w:rsid w:val="0064768B"/>
    <w:rsid w:val="00651369"/>
    <w:rsid w:val="00651EA9"/>
    <w:rsid w:val="00660E99"/>
    <w:rsid w:val="00663114"/>
    <w:rsid w:val="00664E9F"/>
    <w:rsid w:val="006672AA"/>
    <w:rsid w:val="00667B7C"/>
    <w:rsid w:val="006716E5"/>
    <w:rsid w:val="00671892"/>
    <w:rsid w:val="006727E3"/>
    <w:rsid w:val="00673852"/>
    <w:rsid w:val="00673E93"/>
    <w:rsid w:val="0067496D"/>
    <w:rsid w:val="0067501A"/>
    <w:rsid w:val="006815D2"/>
    <w:rsid w:val="00682136"/>
    <w:rsid w:val="00682C2A"/>
    <w:rsid w:val="00683A08"/>
    <w:rsid w:val="006850DA"/>
    <w:rsid w:val="00687B2B"/>
    <w:rsid w:val="0069038D"/>
    <w:rsid w:val="00690FBA"/>
    <w:rsid w:val="0069246E"/>
    <w:rsid w:val="00694906"/>
    <w:rsid w:val="00694B5F"/>
    <w:rsid w:val="00697549"/>
    <w:rsid w:val="006977F9"/>
    <w:rsid w:val="006A0A64"/>
    <w:rsid w:val="006A0BF1"/>
    <w:rsid w:val="006A4136"/>
    <w:rsid w:val="006A4644"/>
    <w:rsid w:val="006A5CEA"/>
    <w:rsid w:val="006A6D33"/>
    <w:rsid w:val="006A76B2"/>
    <w:rsid w:val="006A79F3"/>
    <w:rsid w:val="006A7EF3"/>
    <w:rsid w:val="006B0E70"/>
    <w:rsid w:val="006B32D7"/>
    <w:rsid w:val="006B41FD"/>
    <w:rsid w:val="006B6C3F"/>
    <w:rsid w:val="006B7992"/>
    <w:rsid w:val="006C392B"/>
    <w:rsid w:val="006C5E09"/>
    <w:rsid w:val="006C6E01"/>
    <w:rsid w:val="006D3DE6"/>
    <w:rsid w:val="006D4B5E"/>
    <w:rsid w:val="006D69C9"/>
    <w:rsid w:val="006D78CD"/>
    <w:rsid w:val="006D7A9C"/>
    <w:rsid w:val="006E078D"/>
    <w:rsid w:val="006E096E"/>
    <w:rsid w:val="006E315D"/>
    <w:rsid w:val="006E480D"/>
    <w:rsid w:val="006E5705"/>
    <w:rsid w:val="006E7225"/>
    <w:rsid w:val="006F53EF"/>
    <w:rsid w:val="006F7EAD"/>
    <w:rsid w:val="006F7F5E"/>
    <w:rsid w:val="00700570"/>
    <w:rsid w:val="00702259"/>
    <w:rsid w:val="00702550"/>
    <w:rsid w:val="007025D1"/>
    <w:rsid w:val="00702EC2"/>
    <w:rsid w:val="00702FDF"/>
    <w:rsid w:val="007045B3"/>
    <w:rsid w:val="00705742"/>
    <w:rsid w:val="00705CB3"/>
    <w:rsid w:val="00706DC1"/>
    <w:rsid w:val="0070787C"/>
    <w:rsid w:val="00707A23"/>
    <w:rsid w:val="00707D77"/>
    <w:rsid w:val="0071047D"/>
    <w:rsid w:val="007157DF"/>
    <w:rsid w:val="00715DC4"/>
    <w:rsid w:val="00716C4C"/>
    <w:rsid w:val="00717685"/>
    <w:rsid w:val="0071786A"/>
    <w:rsid w:val="00717E28"/>
    <w:rsid w:val="0072025D"/>
    <w:rsid w:val="00723C08"/>
    <w:rsid w:val="00724838"/>
    <w:rsid w:val="00731201"/>
    <w:rsid w:val="00731397"/>
    <w:rsid w:val="00731BE9"/>
    <w:rsid w:val="0073213F"/>
    <w:rsid w:val="00732326"/>
    <w:rsid w:val="00735F7F"/>
    <w:rsid w:val="00736779"/>
    <w:rsid w:val="0073707B"/>
    <w:rsid w:val="00737FE6"/>
    <w:rsid w:val="0074105F"/>
    <w:rsid w:val="007412A4"/>
    <w:rsid w:val="00741802"/>
    <w:rsid w:val="007418BC"/>
    <w:rsid w:val="00741F27"/>
    <w:rsid w:val="00742E57"/>
    <w:rsid w:val="0074428B"/>
    <w:rsid w:val="007449C6"/>
    <w:rsid w:val="00746EE3"/>
    <w:rsid w:val="00747111"/>
    <w:rsid w:val="00750154"/>
    <w:rsid w:val="00750BD4"/>
    <w:rsid w:val="00754557"/>
    <w:rsid w:val="00755082"/>
    <w:rsid w:val="007554CB"/>
    <w:rsid w:val="00755885"/>
    <w:rsid w:val="007569FB"/>
    <w:rsid w:val="00756D82"/>
    <w:rsid w:val="00760A8E"/>
    <w:rsid w:val="00760C02"/>
    <w:rsid w:val="007642D5"/>
    <w:rsid w:val="00764F81"/>
    <w:rsid w:val="00766E59"/>
    <w:rsid w:val="007676A6"/>
    <w:rsid w:val="00767B18"/>
    <w:rsid w:val="00771013"/>
    <w:rsid w:val="00772F1D"/>
    <w:rsid w:val="007735BD"/>
    <w:rsid w:val="00773C35"/>
    <w:rsid w:val="00774917"/>
    <w:rsid w:val="0077523D"/>
    <w:rsid w:val="00777FA7"/>
    <w:rsid w:val="00780BEA"/>
    <w:rsid w:val="00781DD6"/>
    <w:rsid w:val="00781DF1"/>
    <w:rsid w:val="007825A7"/>
    <w:rsid w:val="00782715"/>
    <w:rsid w:val="00782E70"/>
    <w:rsid w:val="00784265"/>
    <w:rsid w:val="00785193"/>
    <w:rsid w:val="00785FBC"/>
    <w:rsid w:val="0078686A"/>
    <w:rsid w:val="00786AC8"/>
    <w:rsid w:val="00790435"/>
    <w:rsid w:val="00791BAF"/>
    <w:rsid w:val="0079547E"/>
    <w:rsid w:val="007A0B3A"/>
    <w:rsid w:val="007A4BAE"/>
    <w:rsid w:val="007A502A"/>
    <w:rsid w:val="007A6198"/>
    <w:rsid w:val="007A6A28"/>
    <w:rsid w:val="007A7953"/>
    <w:rsid w:val="007B11AC"/>
    <w:rsid w:val="007B11FC"/>
    <w:rsid w:val="007B2242"/>
    <w:rsid w:val="007B4E9C"/>
    <w:rsid w:val="007B5982"/>
    <w:rsid w:val="007B612D"/>
    <w:rsid w:val="007B6E7E"/>
    <w:rsid w:val="007C0067"/>
    <w:rsid w:val="007C0F13"/>
    <w:rsid w:val="007C2C00"/>
    <w:rsid w:val="007C4DD0"/>
    <w:rsid w:val="007C6295"/>
    <w:rsid w:val="007C6541"/>
    <w:rsid w:val="007C7406"/>
    <w:rsid w:val="007D4AA2"/>
    <w:rsid w:val="007D4F45"/>
    <w:rsid w:val="007D6B34"/>
    <w:rsid w:val="007D71CC"/>
    <w:rsid w:val="007E01EF"/>
    <w:rsid w:val="007E0E17"/>
    <w:rsid w:val="007E641E"/>
    <w:rsid w:val="007E644E"/>
    <w:rsid w:val="007E74ED"/>
    <w:rsid w:val="007E7A6E"/>
    <w:rsid w:val="007E7FC9"/>
    <w:rsid w:val="007F059B"/>
    <w:rsid w:val="007F1092"/>
    <w:rsid w:val="007F1376"/>
    <w:rsid w:val="007F1F18"/>
    <w:rsid w:val="007F37A9"/>
    <w:rsid w:val="007F3ECA"/>
    <w:rsid w:val="007F407A"/>
    <w:rsid w:val="007F5E83"/>
    <w:rsid w:val="007F646F"/>
    <w:rsid w:val="00800410"/>
    <w:rsid w:val="00801068"/>
    <w:rsid w:val="0080118D"/>
    <w:rsid w:val="00801295"/>
    <w:rsid w:val="00803697"/>
    <w:rsid w:val="008039A7"/>
    <w:rsid w:val="00804FE9"/>
    <w:rsid w:val="00806FDF"/>
    <w:rsid w:val="008102C7"/>
    <w:rsid w:val="008111CC"/>
    <w:rsid w:val="00811CBF"/>
    <w:rsid w:val="008121AE"/>
    <w:rsid w:val="00812693"/>
    <w:rsid w:val="00813A16"/>
    <w:rsid w:val="008142F6"/>
    <w:rsid w:val="008152AC"/>
    <w:rsid w:val="00816C1A"/>
    <w:rsid w:val="00817A18"/>
    <w:rsid w:val="0082211F"/>
    <w:rsid w:val="0082396E"/>
    <w:rsid w:val="00827C7A"/>
    <w:rsid w:val="00831A3E"/>
    <w:rsid w:val="00837602"/>
    <w:rsid w:val="00837896"/>
    <w:rsid w:val="00840A3E"/>
    <w:rsid w:val="00844415"/>
    <w:rsid w:val="00845B9F"/>
    <w:rsid w:val="00846246"/>
    <w:rsid w:val="0084759C"/>
    <w:rsid w:val="008475AA"/>
    <w:rsid w:val="00851236"/>
    <w:rsid w:val="00851E5E"/>
    <w:rsid w:val="00851F97"/>
    <w:rsid w:val="00853D3D"/>
    <w:rsid w:val="00857CED"/>
    <w:rsid w:val="00860C1E"/>
    <w:rsid w:val="00863765"/>
    <w:rsid w:val="00865102"/>
    <w:rsid w:val="00866970"/>
    <w:rsid w:val="0087080B"/>
    <w:rsid w:val="00872347"/>
    <w:rsid w:val="00873E27"/>
    <w:rsid w:val="008746E5"/>
    <w:rsid w:val="00874FBE"/>
    <w:rsid w:val="00877318"/>
    <w:rsid w:val="00880EDF"/>
    <w:rsid w:val="008832D8"/>
    <w:rsid w:val="008857A6"/>
    <w:rsid w:val="008932FD"/>
    <w:rsid w:val="00893EAD"/>
    <w:rsid w:val="008A0E86"/>
    <w:rsid w:val="008A0EC7"/>
    <w:rsid w:val="008A165E"/>
    <w:rsid w:val="008A4C35"/>
    <w:rsid w:val="008B0442"/>
    <w:rsid w:val="008B26BE"/>
    <w:rsid w:val="008B36F0"/>
    <w:rsid w:val="008B669A"/>
    <w:rsid w:val="008B687A"/>
    <w:rsid w:val="008B6B1F"/>
    <w:rsid w:val="008C25A3"/>
    <w:rsid w:val="008C35BB"/>
    <w:rsid w:val="008C4D80"/>
    <w:rsid w:val="008C5935"/>
    <w:rsid w:val="008C76D3"/>
    <w:rsid w:val="008C778B"/>
    <w:rsid w:val="008D01B4"/>
    <w:rsid w:val="008D051A"/>
    <w:rsid w:val="008D224B"/>
    <w:rsid w:val="008D3C27"/>
    <w:rsid w:val="008D4D54"/>
    <w:rsid w:val="008D74F0"/>
    <w:rsid w:val="008E1AE6"/>
    <w:rsid w:val="008E2067"/>
    <w:rsid w:val="008E24B0"/>
    <w:rsid w:val="008E2DB4"/>
    <w:rsid w:val="008E423F"/>
    <w:rsid w:val="008E47BF"/>
    <w:rsid w:val="008E5F55"/>
    <w:rsid w:val="008F0420"/>
    <w:rsid w:val="008F1BF0"/>
    <w:rsid w:val="008F2507"/>
    <w:rsid w:val="008F3E61"/>
    <w:rsid w:val="008F4D57"/>
    <w:rsid w:val="008F4DF2"/>
    <w:rsid w:val="008F6404"/>
    <w:rsid w:val="008F6DE2"/>
    <w:rsid w:val="009001FD"/>
    <w:rsid w:val="00900D56"/>
    <w:rsid w:val="00900E4A"/>
    <w:rsid w:val="00901670"/>
    <w:rsid w:val="009078B8"/>
    <w:rsid w:val="00910191"/>
    <w:rsid w:val="009107B2"/>
    <w:rsid w:val="00910AB6"/>
    <w:rsid w:val="00910B5C"/>
    <w:rsid w:val="00916F2E"/>
    <w:rsid w:val="00927683"/>
    <w:rsid w:val="00927BD5"/>
    <w:rsid w:val="00934BCB"/>
    <w:rsid w:val="00935186"/>
    <w:rsid w:val="00936561"/>
    <w:rsid w:val="00937117"/>
    <w:rsid w:val="009371D4"/>
    <w:rsid w:val="009372AE"/>
    <w:rsid w:val="009379DE"/>
    <w:rsid w:val="009428E2"/>
    <w:rsid w:val="00943C57"/>
    <w:rsid w:val="009444CF"/>
    <w:rsid w:val="009451F0"/>
    <w:rsid w:val="00945E84"/>
    <w:rsid w:val="00946E2D"/>
    <w:rsid w:val="00950DC2"/>
    <w:rsid w:val="00952C8B"/>
    <w:rsid w:val="00954249"/>
    <w:rsid w:val="00954403"/>
    <w:rsid w:val="009602FF"/>
    <w:rsid w:val="00960DD0"/>
    <w:rsid w:val="00963317"/>
    <w:rsid w:val="009648ED"/>
    <w:rsid w:val="00965C06"/>
    <w:rsid w:val="00970075"/>
    <w:rsid w:val="00971522"/>
    <w:rsid w:val="009735F6"/>
    <w:rsid w:val="00975C3E"/>
    <w:rsid w:val="00977021"/>
    <w:rsid w:val="00977131"/>
    <w:rsid w:val="0097787C"/>
    <w:rsid w:val="00980036"/>
    <w:rsid w:val="00981C00"/>
    <w:rsid w:val="009820A9"/>
    <w:rsid w:val="009842FB"/>
    <w:rsid w:val="009859E2"/>
    <w:rsid w:val="0098618F"/>
    <w:rsid w:val="009866A4"/>
    <w:rsid w:val="00987CDB"/>
    <w:rsid w:val="00990CE0"/>
    <w:rsid w:val="00991105"/>
    <w:rsid w:val="00994896"/>
    <w:rsid w:val="00995460"/>
    <w:rsid w:val="009A285A"/>
    <w:rsid w:val="009A7EF3"/>
    <w:rsid w:val="009B30D2"/>
    <w:rsid w:val="009B42F9"/>
    <w:rsid w:val="009B7FBB"/>
    <w:rsid w:val="009C00CC"/>
    <w:rsid w:val="009C28D3"/>
    <w:rsid w:val="009C53E2"/>
    <w:rsid w:val="009C58CE"/>
    <w:rsid w:val="009D2F78"/>
    <w:rsid w:val="009D5B2C"/>
    <w:rsid w:val="009D71F1"/>
    <w:rsid w:val="009E2694"/>
    <w:rsid w:val="009E2B6D"/>
    <w:rsid w:val="009E36F7"/>
    <w:rsid w:val="009E4C58"/>
    <w:rsid w:val="009E6A7A"/>
    <w:rsid w:val="009E7561"/>
    <w:rsid w:val="009E7A93"/>
    <w:rsid w:val="009F1139"/>
    <w:rsid w:val="009F17F4"/>
    <w:rsid w:val="009F1EAC"/>
    <w:rsid w:val="009F58A3"/>
    <w:rsid w:val="009F5B71"/>
    <w:rsid w:val="009F6A22"/>
    <w:rsid w:val="00A00D84"/>
    <w:rsid w:val="00A01E20"/>
    <w:rsid w:val="00A02593"/>
    <w:rsid w:val="00A04A15"/>
    <w:rsid w:val="00A04F60"/>
    <w:rsid w:val="00A068C7"/>
    <w:rsid w:val="00A11DC6"/>
    <w:rsid w:val="00A15886"/>
    <w:rsid w:val="00A16199"/>
    <w:rsid w:val="00A17465"/>
    <w:rsid w:val="00A179C8"/>
    <w:rsid w:val="00A224C4"/>
    <w:rsid w:val="00A22A26"/>
    <w:rsid w:val="00A24C11"/>
    <w:rsid w:val="00A25CDD"/>
    <w:rsid w:val="00A33EB1"/>
    <w:rsid w:val="00A4017B"/>
    <w:rsid w:val="00A41A81"/>
    <w:rsid w:val="00A42506"/>
    <w:rsid w:val="00A42C65"/>
    <w:rsid w:val="00A43D5B"/>
    <w:rsid w:val="00A445D7"/>
    <w:rsid w:val="00A449C7"/>
    <w:rsid w:val="00A44F6F"/>
    <w:rsid w:val="00A46CB6"/>
    <w:rsid w:val="00A47E3C"/>
    <w:rsid w:val="00A50286"/>
    <w:rsid w:val="00A55666"/>
    <w:rsid w:val="00A61B6C"/>
    <w:rsid w:val="00A62282"/>
    <w:rsid w:val="00A6546A"/>
    <w:rsid w:val="00A76867"/>
    <w:rsid w:val="00A77D0B"/>
    <w:rsid w:val="00A80B55"/>
    <w:rsid w:val="00A80B8C"/>
    <w:rsid w:val="00A83535"/>
    <w:rsid w:val="00A83CDC"/>
    <w:rsid w:val="00A8568D"/>
    <w:rsid w:val="00A87655"/>
    <w:rsid w:val="00A92C8F"/>
    <w:rsid w:val="00A9591B"/>
    <w:rsid w:val="00A97E1F"/>
    <w:rsid w:val="00AA0ED6"/>
    <w:rsid w:val="00AA0FE7"/>
    <w:rsid w:val="00AA10CB"/>
    <w:rsid w:val="00AA1DFB"/>
    <w:rsid w:val="00AA4108"/>
    <w:rsid w:val="00AA4AA2"/>
    <w:rsid w:val="00AA4AF9"/>
    <w:rsid w:val="00AA4DAA"/>
    <w:rsid w:val="00AA4DD3"/>
    <w:rsid w:val="00AA79C6"/>
    <w:rsid w:val="00AB183F"/>
    <w:rsid w:val="00AB1AA2"/>
    <w:rsid w:val="00AB1E92"/>
    <w:rsid w:val="00AB2B02"/>
    <w:rsid w:val="00AB2E68"/>
    <w:rsid w:val="00AB6C5A"/>
    <w:rsid w:val="00AB7398"/>
    <w:rsid w:val="00AC179E"/>
    <w:rsid w:val="00AC3D24"/>
    <w:rsid w:val="00AC3EEB"/>
    <w:rsid w:val="00AC5A18"/>
    <w:rsid w:val="00AC67E0"/>
    <w:rsid w:val="00AD35F9"/>
    <w:rsid w:val="00AD3FC2"/>
    <w:rsid w:val="00AD42C5"/>
    <w:rsid w:val="00AD4FBF"/>
    <w:rsid w:val="00AD5BFE"/>
    <w:rsid w:val="00AD73FE"/>
    <w:rsid w:val="00AE0381"/>
    <w:rsid w:val="00AE0C46"/>
    <w:rsid w:val="00AE11E0"/>
    <w:rsid w:val="00AE74C3"/>
    <w:rsid w:val="00AF07DE"/>
    <w:rsid w:val="00AF327B"/>
    <w:rsid w:val="00AF7C41"/>
    <w:rsid w:val="00AF7CCC"/>
    <w:rsid w:val="00B018DE"/>
    <w:rsid w:val="00B03078"/>
    <w:rsid w:val="00B07ACC"/>
    <w:rsid w:val="00B118DB"/>
    <w:rsid w:val="00B133D8"/>
    <w:rsid w:val="00B14B45"/>
    <w:rsid w:val="00B14D01"/>
    <w:rsid w:val="00B1506A"/>
    <w:rsid w:val="00B178C5"/>
    <w:rsid w:val="00B20048"/>
    <w:rsid w:val="00B21571"/>
    <w:rsid w:val="00B21730"/>
    <w:rsid w:val="00B21D45"/>
    <w:rsid w:val="00B2219D"/>
    <w:rsid w:val="00B228DB"/>
    <w:rsid w:val="00B2327D"/>
    <w:rsid w:val="00B24111"/>
    <w:rsid w:val="00B244F7"/>
    <w:rsid w:val="00B2466D"/>
    <w:rsid w:val="00B2538B"/>
    <w:rsid w:val="00B258D3"/>
    <w:rsid w:val="00B25C16"/>
    <w:rsid w:val="00B26543"/>
    <w:rsid w:val="00B272EF"/>
    <w:rsid w:val="00B2754C"/>
    <w:rsid w:val="00B27D79"/>
    <w:rsid w:val="00B30FC9"/>
    <w:rsid w:val="00B317F1"/>
    <w:rsid w:val="00B33FDA"/>
    <w:rsid w:val="00B34C10"/>
    <w:rsid w:val="00B3501F"/>
    <w:rsid w:val="00B35CFD"/>
    <w:rsid w:val="00B35E03"/>
    <w:rsid w:val="00B37BB4"/>
    <w:rsid w:val="00B41D45"/>
    <w:rsid w:val="00B423BA"/>
    <w:rsid w:val="00B448FB"/>
    <w:rsid w:val="00B45B07"/>
    <w:rsid w:val="00B46FB0"/>
    <w:rsid w:val="00B5222B"/>
    <w:rsid w:val="00B536FF"/>
    <w:rsid w:val="00B53D5D"/>
    <w:rsid w:val="00B56E75"/>
    <w:rsid w:val="00B637CD"/>
    <w:rsid w:val="00B64A30"/>
    <w:rsid w:val="00B64CDF"/>
    <w:rsid w:val="00B67820"/>
    <w:rsid w:val="00B67D21"/>
    <w:rsid w:val="00B71F5B"/>
    <w:rsid w:val="00B74535"/>
    <w:rsid w:val="00B752F4"/>
    <w:rsid w:val="00B758AE"/>
    <w:rsid w:val="00B76F31"/>
    <w:rsid w:val="00B7738F"/>
    <w:rsid w:val="00B8123F"/>
    <w:rsid w:val="00B81B98"/>
    <w:rsid w:val="00B826C8"/>
    <w:rsid w:val="00B827EC"/>
    <w:rsid w:val="00B8284A"/>
    <w:rsid w:val="00B82EA7"/>
    <w:rsid w:val="00B8305A"/>
    <w:rsid w:val="00B83521"/>
    <w:rsid w:val="00B84E6B"/>
    <w:rsid w:val="00B87BE8"/>
    <w:rsid w:val="00B90C1A"/>
    <w:rsid w:val="00B921D9"/>
    <w:rsid w:val="00B92D36"/>
    <w:rsid w:val="00B9392B"/>
    <w:rsid w:val="00BA1A61"/>
    <w:rsid w:val="00BA25FD"/>
    <w:rsid w:val="00BA6315"/>
    <w:rsid w:val="00BB18B2"/>
    <w:rsid w:val="00BB2BFC"/>
    <w:rsid w:val="00BB30FF"/>
    <w:rsid w:val="00BB317F"/>
    <w:rsid w:val="00BC2F28"/>
    <w:rsid w:val="00BC45A7"/>
    <w:rsid w:val="00BC5219"/>
    <w:rsid w:val="00BD111C"/>
    <w:rsid w:val="00BD29A5"/>
    <w:rsid w:val="00BD314E"/>
    <w:rsid w:val="00BD4112"/>
    <w:rsid w:val="00BD42D5"/>
    <w:rsid w:val="00BD7319"/>
    <w:rsid w:val="00BD7638"/>
    <w:rsid w:val="00BE090E"/>
    <w:rsid w:val="00BE1282"/>
    <w:rsid w:val="00BF1308"/>
    <w:rsid w:val="00BF5925"/>
    <w:rsid w:val="00BF702F"/>
    <w:rsid w:val="00BF7502"/>
    <w:rsid w:val="00C0086E"/>
    <w:rsid w:val="00C02176"/>
    <w:rsid w:val="00C06736"/>
    <w:rsid w:val="00C10230"/>
    <w:rsid w:val="00C109AE"/>
    <w:rsid w:val="00C1644A"/>
    <w:rsid w:val="00C20386"/>
    <w:rsid w:val="00C215EA"/>
    <w:rsid w:val="00C22D91"/>
    <w:rsid w:val="00C25CA8"/>
    <w:rsid w:val="00C31912"/>
    <w:rsid w:val="00C31E22"/>
    <w:rsid w:val="00C31FFE"/>
    <w:rsid w:val="00C33056"/>
    <w:rsid w:val="00C354DF"/>
    <w:rsid w:val="00C35C6E"/>
    <w:rsid w:val="00C371D1"/>
    <w:rsid w:val="00C37AC9"/>
    <w:rsid w:val="00C50240"/>
    <w:rsid w:val="00C50522"/>
    <w:rsid w:val="00C5092C"/>
    <w:rsid w:val="00C51A1D"/>
    <w:rsid w:val="00C526B6"/>
    <w:rsid w:val="00C534B7"/>
    <w:rsid w:val="00C54E71"/>
    <w:rsid w:val="00C57C2E"/>
    <w:rsid w:val="00C6071E"/>
    <w:rsid w:val="00C60E0C"/>
    <w:rsid w:val="00C60F0A"/>
    <w:rsid w:val="00C61582"/>
    <w:rsid w:val="00C64804"/>
    <w:rsid w:val="00C65338"/>
    <w:rsid w:val="00C6777E"/>
    <w:rsid w:val="00C67BEB"/>
    <w:rsid w:val="00C755A6"/>
    <w:rsid w:val="00C7583F"/>
    <w:rsid w:val="00C76A03"/>
    <w:rsid w:val="00C818AC"/>
    <w:rsid w:val="00C834EF"/>
    <w:rsid w:val="00C83886"/>
    <w:rsid w:val="00C85137"/>
    <w:rsid w:val="00C8723A"/>
    <w:rsid w:val="00C87518"/>
    <w:rsid w:val="00C875C6"/>
    <w:rsid w:val="00C87C2E"/>
    <w:rsid w:val="00C92B4F"/>
    <w:rsid w:val="00C92D03"/>
    <w:rsid w:val="00C94B6A"/>
    <w:rsid w:val="00C95316"/>
    <w:rsid w:val="00C95BB7"/>
    <w:rsid w:val="00C970E1"/>
    <w:rsid w:val="00CA1555"/>
    <w:rsid w:val="00CA306F"/>
    <w:rsid w:val="00CA30C9"/>
    <w:rsid w:val="00CA3786"/>
    <w:rsid w:val="00CA4D38"/>
    <w:rsid w:val="00CA4E0D"/>
    <w:rsid w:val="00CA512A"/>
    <w:rsid w:val="00CB18B6"/>
    <w:rsid w:val="00CB2C4D"/>
    <w:rsid w:val="00CB2CBF"/>
    <w:rsid w:val="00CB31F7"/>
    <w:rsid w:val="00CB45B3"/>
    <w:rsid w:val="00CB5C6D"/>
    <w:rsid w:val="00CB67AF"/>
    <w:rsid w:val="00CB6BD5"/>
    <w:rsid w:val="00CC04CC"/>
    <w:rsid w:val="00CC2946"/>
    <w:rsid w:val="00CC2E84"/>
    <w:rsid w:val="00CC339D"/>
    <w:rsid w:val="00CC4295"/>
    <w:rsid w:val="00CC62D3"/>
    <w:rsid w:val="00CC649B"/>
    <w:rsid w:val="00CD0CD8"/>
    <w:rsid w:val="00CD241C"/>
    <w:rsid w:val="00CD2528"/>
    <w:rsid w:val="00CD2723"/>
    <w:rsid w:val="00CD3723"/>
    <w:rsid w:val="00CD48AA"/>
    <w:rsid w:val="00CD59DD"/>
    <w:rsid w:val="00CD608F"/>
    <w:rsid w:val="00CD6D61"/>
    <w:rsid w:val="00CE00D8"/>
    <w:rsid w:val="00CE060C"/>
    <w:rsid w:val="00CE0BA2"/>
    <w:rsid w:val="00CE1F02"/>
    <w:rsid w:val="00CE334C"/>
    <w:rsid w:val="00CE3A29"/>
    <w:rsid w:val="00CE6A61"/>
    <w:rsid w:val="00CE6F19"/>
    <w:rsid w:val="00CE741A"/>
    <w:rsid w:val="00CF251F"/>
    <w:rsid w:val="00CF258F"/>
    <w:rsid w:val="00CF68BE"/>
    <w:rsid w:val="00CF7DF2"/>
    <w:rsid w:val="00CF7E1A"/>
    <w:rsid w:val="00D00427"/>
    <w:rsid w:val="00D01AAF"/>
    <w:rsid w:val="00D022D9"/>
    <w:rsid w:val="00D03212"/>
    <w:rsid w:val="00D04487"/>
    <w:rsid w:val="00D045C0"/>
    <w:rsid w:val="00D051B8"/>
    <w:rsid w:val="00D0729E"/>
    <w:rsid w:val="00D12F4E"/>
    <w:rsid w:val="00D16C58"/>
    <w:rsid w:val="00D23FAD"/>
    <w:rsid w:val="00D2408B"/>
    <w:rsid w:val="00D25CB2"/>
    <w:rsid w:val="00D313BE"/>
    <w:rsid w:val="00D32261"/>
    <w:rsid w:val="00D3290B"/>
    <w:rsid w:val="00D33C8B"/>
    <w:rsid w:val="00D34965"/>
    <w:rsid w:val="00D35F6C"/>
    <w:rsid w:val="00D41054"/>
    <w:rsid w:val="00D41E02"/>
    <w:rsid w:val="00D41F56"/>
    <w:rsid w:val="00D4562A"/>
    <w:rsid w:val="00D47A01"/>
    <w:rsid w:val="00D51228"/>
    <w:rsid w:val="00D51603"/>
    <w:rsid w:val="00D51695"/>
    <w:rsid w:val="00D52494"/>
    <w:rsid w:val="00D5295D"/>
    <w:rsid w:val="00D5396B"/>
    <w:rsid w:val="00D53BA4"/>
    <w:rsid w:val="00D53C23"/>
    <w:rsid w:val="00D55612"/>
    <w:rsid w:val="00D60B84"/>
    <w:rsid w:val="00D613A7"/>
    <w:rsid w:val="00D62737"/>
    <w:rsid w:val="00D636E9"/>
    <w:rsid w:val="00D656D7"/>
    <w:rsid w:val="00D66487"/>
    <w:rsid w:val="00D675BA"/>
    <w:rsid w:val="00D701BD"/>
    <w:rsid w:val="00D70227"/>
    <w:rsid w:val="00D714E6"/>
    <w:rsid w:val="00D717EB"/>
    <w:rsid w:val="00D71D48"/>
    <w:rsid w:val="00D728FE"/>
    <w:rsid w:val="00D73DC0"/>
    <w:rsid w:val="00D74157"/>
    <w:rsid w:val="00D7694E"/>
    <w:rsid w:val="00D77B24"/>
    <w:rsid w:val="00D85772"/>
    <w:rsid w:val="00D85886"/>
    <w:rsid w:val="00D85A70"/>
    <w:rsid w:val="00D8732B"/>
    <w:rsid w:val="00D94159"/>
    <w:rsid w:val="00D9558B"/>
    <w:rsid w:val="00D96D6C"/>
    <w:rsid w:val="00DA1A22"/>
    <w:rsid w:val="00DA1ACE"/>
    <w:rsid w:val="00DA3855"/>
    <w:rsid w:val="00DA5BFD"/>
    <w:rsid w:val="00DA65B9"/>
    <w:rsid w:val="00DA68C8"/>
    <w:rsid w:val="00DA7614"/>
    <w:rsid w:val="00DB05BC"/>
    <w:rsid w:val="00DB08CE"/>
    <w:rsid w:val="00DB11D6"/>
    <w:rsid w:val="00DB1BB7"/>
    <w:rsid w:val="00DB3813"/>
    <w:rsid w:val="00DB5554"/>
    <w:rsid w:val="00DB58A8"/>
    <w:rsid w:val="00DB58DF"/>
    <w:rsid w:val="00DB7C9E"/>
    <w:rsid w:val="00DC10BF"/>
    <w:rsid w:val="00DC1626"/>
    <w:rsid w:val="00DC1A09"/>
    <w:rsid w:val="00DC5B6B"/>
    <w:rsid w:val="00DD10C5"/>
    <w:rsid w:val="00DD174F"/>
    <w:rsid w:val="00DD39F0"/>
    <w:rsid w:val="00DD3FC4"/>
    <w:rsid w:val="00DD480F"/>
    <w:rsid w:val="00DD49FE"/>
    <w:rsid w:val="00DD5812"/>
    <w:rsid w:val="00DD59E3"/>
    <w:rsid w:val="00DD6A06"/>
    <w:rsid w:val="00DE0F04"/>
    <w:rsid w:val="00DE1711"/>
    <w:rsid w:val="00DE18B5"/>
    <w:rsid w:val="00DE5DB7"/>
    <w:rsid w:val="00DE6B5F"/>
    <w:rsid w:val="00DF1C37"/>
    <w:rsid w:val="00DF2A46"/>
    <w:rsid w:val="00DF6B24"/>
    <w:rsid w:val="00DF6FBD"/>
    <w:rsid w:val="00DF7D24"/>
    <w:rsid w:val="00E048C4"/>
    <w:rsid w:val="00E066DD"/>
    <w:rsid w:val="00E0742B"/>
    <w:rsid w:val="00E0760D"/>
    <w:rsid w:val="00E10D56"/>
    <w:rsid w:val="00E14A7E"/>
    <w:rsid w:val="00E14CBB"/>
    <w:rsid w:val="00E17226"/>
    <w:rsid w:val="00E207C4"/>
    <w:rsid w:val="00E221E3"/>
    <w:rsid w:val="00E237FF"/>
    <w:rsid w:val="00E24A20"/>
    <w:rsid w:val="00E304A4"/>
    <w:rsid w:val="00E305A4"/>
    <w:rsid w:val="00E34D4F"/>
    <w:rsid w:val="00E35E90"/>
    <w:rsid w:val="00E36E3D"/>
    <w:rsid w:val="00E401C6"/>
    <w:rsid w:val="00E4148A"/>
    <w:rsid w:val="00E41ED8"/>
    <w:rsid w:val="00E42856"/>
    <w:rsid w:val="00E42C2B"/>
    <w:rsid w:val="00E42EA5"/>
    <w:rsid w:val="00E42F91"/>
    <w:rsid w:val="00E43108"/>
    <w:rsid w:val="00E448FB"/>
    <w:rsid w:val="00E47C9E"/>
    <w:rsid w:val="00E513EC"/>
    <w:rsid w:val="00E5186A"/>
    <w:rsid w:val="00E52BB5"/>
    <w:rsid w:val="00E537C0"/>
    <w:rsid w:val="00E55DA1"/>
    <w:rsid w:val="00E60C05"/>
    <w:rsid w:val="00E61238"/>
    <w:rsid w:val="00E61541"/>
    <w:rsid w:val="00E62356"/>
    <w:rsid w:val="00E62DAF"/>
    <w:rsid w:val="00E63D75"/>
    <w:rsid w:val="00E63F30"/>
    <w:rsid w:val="00E65CF9"/>
    <w:rsid w:val="00E70E1F"/>
    <w:rsid w:val="00E73473"/>
    <w:rsid w:val="00E74441"/>
    <w:rsid w:val="00E76238"/>
    <w:rsid w:val="00E818F3"/>
    <w:rsid w:val="00E83758"/>
    <w:rsid w:val="00E85F11"/>
    <w:rsid w:val="00E9030C"/>
    <w:rsid w:val="00E912D7"/>
    <w:rsid w:val="00E96CF3"/>
    <w:rsid w:val="00EA05C1"/>
    <w:rsid w:val="00EA08F0"/>
    <w:rsid w:val="00EA1362"/>
    <w:rsid w:val="00EA144F"/>
    <w:rsid w:val="00EA189F"/>
    <w:rsid w:val="00EA2FF2"/>
    <w:rsid w:val="00EA457A"/>
    <w:rsid w:val="00EA6FFE"/>
    <w:rsid w:val="00EA72FC"/>
    <w:rsid w:val="00EB2E02"/>
    <w:rsid w:val="00EB33CE"/>
    <w:rsid w:val="00EB6680"/>
    <w:rsid w:val="00EB6D15"/>
    <w:rsid w:val="00EB6E06"/>
    <w:rsid w:val="00EC20F4"/>
    <w:rsid w:val="00EC34B2"/>
    <w:rsid w:val="00EC5A8B"/>
    <w:rsid w:val="00EC5EEC"/>
    <w:rsid w:val="00EC63E2"/>
    <w:rsid w:val="00EC69BA"/>
    <w:rsid w:val="00ED20BC"/>
    <w:rsid w:val="00ED2B1E"/>
    <w:rsid w:val="00ED48C1"/>
    <w:rsid w:val="00ED4DD4"/>
    <w:rsid w:val="00ED5576"/>
    <w:rsid w:val="00EE0027"/>
    <w:rsid w:val="00EE12D9"/>
    <w:rsid w:val="00EE2027"/>
    <w:rsid w:val="00EE6303"/>
    <w:rsid w:val="00EF132D"/>
    <w:rsid w:val="00EF1A1E"/>
    <w:rsid w:val="00EF31DE"/>
    <w:rsid w:val="00EF33E0"/>
    <w:rsid w:val="00EF3BCA"/>
    <w:rsid w:val="00EF3F24"/>
    <w:rsid w:val="00EF44A9"/>
    <w:rsid w:val="00EF5614"/>
    <w:rsid w:val="00F0157F"/>
    <w:rsid w:val="00F022EF"/>
    <w:rsid w:val="00F04788"/>
    <w:rsid w:val="00F04905"/>
    <w:rsid w:val="00F04B09"/>
    <w:rsid w:val="00F05135"/>
    <w:rsid w:val="00F05E18"/>
    <w:rsid w:val="00F102CE"/>
    <w:rsid w:val="00F109D7"/>
    <w:rsid w:val="00F11372"/>
    <w:rsid w:val="00F113F5"/>
    <w:rsid w:val="00F16CC9"/>
    <w:rsid w:val="00F16ED1"/>
    <w:rsid w:val="00F1785D"/>
    <w:rsid w:val="00F2391A"/>
    <w:rsid w:val="00F23EF2"/>
    <w:rsid w:val="00F25C0C"/>
    <w:rsid w:val="00F25C9A"/>
    <w:rsid w:val="00F30E36"/>
    <w:rsid w:val="00F31A6D"/>
    <w:rsid w:val="00F32686"/>
    <w:rsid w:val="00F32AF6"/>
    <w:rsid w:val="00F36F9E"/>
    <w:rsid w:val="00F371C0"/>
    <w:rsid w:val="00F40926"/>
    <w:rsid w:val="00F43299"/>
    <w:rsid w:val="00F43832"/>
    <w:rsid w:val="00F44964"/>
    <w:rsid w:val="00F45FCF"/>
    <w:rsid w:val="00F46490"/>
    <w:rsid w:val="00F476AC"/>
    <w:rsid w:val="00F47E18"/>
    <w:rsid w:val="00F51CB3"/>
    <w:rsid w:val="00F53AAF"/>
    <w:rsid w:val="00F53C05"/>
    <w:rsid w:val="00F53DB2"/>
    <w:rsid w:val="00F53EE2"/>
    <w:rsid w:val="00F55D1D"/>
    <w:rsid w:val="00F60023"/>
    <w:rsid w:val="00F606E9"/>
    <w:rsid w:val="00F61AB9"/>
    <w:rsid w:val="00F62B84"/>
    <w:rsid w:val="00F63219"/>
    <w:rsid w:val="00F64655"/>
    <w:rsid w:val="00F66E74"/>
    <w:rsid w:val="00F71564"/>
    <w:rsid w:val="00F73CBD"/>
    <w:rsid w:val="00F74C80"/>
    <w:rsid w:val="00F7614A"/>
    <w:rsid w:val="00F7661E"/>
    <w:rsid w:val="00F80AC7"/>
    <w:rsid w:val="00F8592A"/>
    <w:rsid w:val="00F86E52"/>
    <w:rsid w:val="00F872B0"/>
    <w:rsid w:val="00F953C2"/>
    <w:rsid w:val="00F961B0"/>
    <w:rsid w:val="00F96E26"/>
    <w:rsid w:val="00F96FC0"/>
    <w:rsid w:val="00FA0497"/>
    <w:rsid w:val="00FA0AB2"/>
    <w:rsid w:val="00FA3616"/>
    <w:rsid w:val="00FA58B5"/>
    <w:rsid w:val="00FA77BA"/>
    <w:rsid w:val="00FA77D1"/>
    <w:rsid w:val="00FB0564"/>
    <w:rsid w:val="00FB11D3"/>
    <w:rsid w:val="00FB1A3B"/>
    <w:rsid w:val="00FB22E0"/>
    <w:rsid w:val="00FB62F4"/>
    <w:rsid w:val="00FC0117"/>
    <w:rsid w:val="00FC0D96"/>
    <w:rsid w:val="00FC1A43"/>
    <w:rsid w:val="00FD1926"/>
    <w:rsid w:val="00FD2017"/>
    <w:rsid w:val="00FD2181"/>
    <w:rsid w:val="00FD4ABF"/>
    <w:rsid w:val="00FD6416"/>
    <w:rsid w:val="00FD6795"/>
    <w:rsid w:val="00FD77D0"/>
    <w:rsid w:val="00FE0716"/>
    <w:rsid w:val="00FE2EED"/>
    <w:rsid w:val="00FF1158"/>
    <w:rsid w:val="00FF11D0"/>
    <w:rsid w:val="00FF3608"/>
    <w:rsid w:val="00FF4B5E"/>
    <w:rsid w:val="00FF4BCD"/>
    <w:rsid w:val="00FF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49C46-3719-4306-A1DD-D70DEAA5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935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1D28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en-US"/>
    </w:rPr>
  </w:style>
  <w:style w:type="paragraph" w:styleId="3">
    <w:name w:val="heading 3"/>
    <w:basedOn w:val="a"/>
    <w:next w:val="a"/>
    <w:link w:val="30"/>
    <w:unhideWhenUsed/>
    <w:qFormat/>
    <w:rsid w:val="00E304A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93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C59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Document Map"/>
    <w:basedOn w:val="a"/>
    <w:link w:val="a4"/>
    <w:semiHidden/>
    <w:rsid w:val="004B2F5F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26218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26218F"/>
    <w:rPr>
      <w:rFonts w:eastAsia="Times New Roman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26218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26218F"/>
    <w:rPr>
      <w:rFonts w:eastAsia="Times New Roman"/>
      <w:sz w:val="22"/>
      <w:szCs w:val="22"/>
    </w:rPr>
  </w:style>
  <w:style w:type="character" w:customStyle="1" w:styleId="a4">
    <w:name w:val="Схема документа Знак"/>
    <w:link w:val="a3"/>
    <w:semiHidden/>
    <w:rsid w:val="008475AA"/>
    <w:rPr>
      <w:rFonts w:ascii="Tahoma" w:eastAsia="Times New Roman" w:hAnsi="Tahoma" w:cs="Tahoma"/>
      <w:shd w:val="clear" w:color="auto" w:fill="000080"/>
    </w:rPr>
  </w:style>
  <w:style w:type="paragraph" w:styleId="a9">
    <w:name w:val="Balloon Text"/>
    <w:basedOn w:val="a"/>
    <w:link w:val="aa"/>
    <w:uiPriority w:val="99"/>
    <w:semiHidden/>
    <w:unhideWhenUsed/>
    <w:rsid w:val="004B046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4B0460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link w:val="1"/>
    <w:uiPriority w:val="99"/>
    <w:rsid w:val="001D28E3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rsid w:val="00E304A4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onsPlusCell">
    <w:name w:val="ConsPlusCell"/>
    <w:rsid w:val="008A4C3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2"/>
    <w:basedOn w:val="a"/>
    <w:link w:val="20"/>
    <w:rsid w:val="00EF3BCA"/>
    <w:pPr>
      <w:spacing w:after="0" w:line="240" w:lineRule="auto"/>
      <w:ind w:right="-1"/>
      <w:jc w:val="both"/>
    </w:pPr>
    <w:rPr>
      <w:rFonts w:ascii="Times New Roman CYR" w:hAnsi="Times New Roman CYR"/>
      <w:sz w:val="28"/>
      <w:szCs w:val="20"/>
      <w:lang w:val="x-none" w:eastAsia="x-none"/>
    </w:rPr>
  </w:style>
  <w:style w:type="character" w:customStyle="1" w:styleId="20">
    <w:name w:val="Основной текст 2 Знак"/>
    <w:link w:val="2"/>
    <w:rsid w:val="00EF3BCA"/>
    <w:rPr>
      <w:rFonts w:ascii="Times New Roman CYR" w:eastAsia="Times New Roman" w:hAnsi="Times New Roman CYR"/>
      <w:sz w:val="28"/>
    </w:rPr>
  </w:style>
  <w:style w:type="paragraph" w:customStyle="1" w:styleId="ab">
    <w:name w:val="Знак"/>
    <w:basedOn w:val="a"/>
    <w:semiHidden/>
    <w:rsid w:val="00EF3BCA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31">
    <w:name w:val="Body Text Indent 3"/>
    <w:basedOn w:val="a"/>
    <w:link w:val="32"/>
    <w:rsid w:val="00EF3BCA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EF3BCA"/>
    <w:rPr>
      <w:rFonts w:ascii="Times New Roman" w:eastAsia="Times New Roman" w:hAnsi="Times New Roman"/>
      <w:sz w:val="16"/>
      <w:szCs w:val="16"/>
    </w:rPr>
  </w:style>
  <w:style w:type="paragraph" w:styleId="ac">
    <w:name w:val="Plain Text"/>
    <w:basedOn w:val="a"/>
    <w:link w:val="ad"/>
    <w:rsid w:val="00B14B45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B14B45"/>
    <w:rPr>
      <w:rFonts w:ascii="Courier New" w:eastAsia="Times New Roman" w:hAnsi="Courier New" w:cs="Courier New"/>
    </w:rPr>
  </w:style>
  <w:style w:type="paragraph" w:customStyle="1" w:styleId="ae">
    <w:name w:val="Знак Знак Знак Знак Знак Знак Знак"/>
    <w:basedOn w:val="a"/>
    <w:rsid w:val="00016D2E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f">
    <w:name w:val="Hyperlink"/>
    <w:rsid w:val="00D23FAD"/>
    <w:rPr>
      <w:color w:val="0000FF"/>
      <w:u w:val="single"/>
    </w:rPr>
  </w:style>
  <w:style w:type="paragraph" w:styleId="af0">
    <w:name w:val="No Spacing"/>
    <w:uiPriority w:val="1"/>
    <w:qFormat/>
    <w:rsid w:val="00B244F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D683087B4986A4DD4F23DC5D36679E565213391A2B33F9A7B208BA3A39E5620D304A09E72578B601613F21DC4B6156C5v0i0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7E4BF55F4A4E6B049FD8FA598817342FCB271D366786248DDB43580536A3CBCC999C6B0C6419050D5D26DCAAC1BE6C5D2BjE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E8406-9E7C-4F5F-83CB-E40A0CD50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3278</Words>
  <Characters>18690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21925</CharactersWithSpaces>
  <SharedDoc>false</SharedDoc>
  <HLinks>
    <vt:vector size="12" baseType="variant">
      <vt:variant>
        <vt:i4>4325459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consultantplus://offline/ref=7B7E4BF55F4A4E6B049FD8FA598817342FCB271D366786248DDB43580536A3CBCC999C6B0C6419050D5D26DCAAC1BE6C5D2BjEH</vt:lpwstr>
      </vt:variant>
      <vt:variant>
        <vt:lpwstr/>
      </vt:variant>
      <vt:variant>
        <vt:i4>5701646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consultantplus://offline/ref=99D683087B4986A4DD4F23DC5D36679E565213391A2B33F9A7B208BA3A39E5620D304A09E72578B601613F21DC4B6156C5v0i0H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Яргина</dc:creator>
  <cp:keywords/>
  <dc:description/>
  <cp:lastModifiedBy>GuskovaSV</cp:lastModifiedBy>
  <cp:revision>12</cp:revision>
  <cp:lastPrinted>2022-02-08T04:33:00Z</cp:lastPrinted>
  <dcterms:created xsi:type="dcterms:W3CDTF">2022-02-21T07:28:00Z</dcterms:created>
  <dcterms:modified xsi:type="dcterms:W3CDTF">2022-02-21T07:35:00Z</dcterms:modified>
</cp:coreProperties>
</file>